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0BD" w:rsidRDefault="005243B4" w:rsidP="008C70BD">
      <w:pPr>
        <w:pStyle w:val="a8"/>
        <w:jc w:val="center"/>
        <w:rPr>
          <w:b/>
          <w:color w:val="000000"/>
        </w:rPr>
      </w:pPr>
      <w:r>
        <w:rPr>
          <w:b/>
          <w:color w:val="000000"/>
        </w:rPr>
        <w:t>Приложение к</w:t>
      </w:r>
      <w:r w:rsidR="008C70BD">
        <w:rPr>
          <w:b/>
          <w:color w:val="000000"/>
        </w:rPr>
        <w:t xml:space="preserve"> основной рабочей программе по литературному чтению в 1 классе для индивидуального обучения </w:t>
      </w:r>
    </w:p>
    <w:p w:rsidR="00DF1B57" w:rsidRDefault="008C70BD" w:rsidP="008C70BD">
      <w:pPr>
        <w:pStyle w:val="a8"/>
        <w:jc w:val="center"/>
        <w:rPr>
          <w:b/>
          <w:color w:val="000000"/>
        </w:rPr>
      </w:pPr>
      <w:r>
        <w:rPr>
          <w:b/>
          <w:color w:val="000000"/>
        </w:rPr>
        <w:t>Крюковой Елизаветы, обучающейся на дому по медицинским показаниям</w:t>
      </w:r>
    </w:p>
    <w:p w:rsidR="008C70BD" w:rsidRDefault="00DF1B57" w:rsidP="00EA0E27">
      <w:pPr>
        <w:pStyle w:val="a8"/>
        <w:rPr>
          <w:b/>
          <w:color w:val="000000"/>
        </w:rPr>
      </w:pPr>
      <w:r>
        <w:rPr>
          <w:b/>
          <w:color w:val="000000"/>
        </w:rPr>
        <w:t xml:space="preserve">           </w:t>
      </w:r>
    </w:p>
    <w:p w:rsidR="00EA0E27" w:rsidRPr="00EA0E27" w:rsidRDefault="004330E7" w:rsidP="00EA0E27">
      <w:pPr>
        <w:pStyle w:val="a8"/>
        <w:rPr>
          <w:b/>
          <w:color w:val="000000"/>
        </w:rPr>
      </w:pPr>
      <w:r>
        <w:rPr>
          <w:b/>
          <w:color w:val="000000"/>
        </w:rPr>
        <w:t xml:space="preserve">  </w:t>
      </w:r>
      <w:r w:rsidR="00EA0E27" w:rsidRPr="00EA0E27">
        <w:rPr>
          <w:b/>
          <w:color w:val="000000"/>
        </w:rPr>
        <w:t>Данная рабочая программа разработана на основе следующих нормативных документов:</w:t>
      </w:r>
    </w:p>
    <w:p w:rsidR="00EA0E27" w:rsidRPr="00EA0E27" w:rsidRDefault="00EA0E27" w:rsidP="00EA0E27">
      <w:pPr>
        <w:pStyle w:val="a8"/>
        <w:rPr>
          <w:color w:val="000000"/>
        </w:rPr>
      </w:pPr>
      <w:r w:rsidRPr="00EA0E27">
        <w:rPr>
          <w:color w:val="000000"/>
        </w:rPr>
        <w:t>1. “Закон об образовании в Российской Федерации” 273-ФЗ от 29.12.2012 г.</w:t>
      </w:r>
    </w:p>
    <w:p w:rsidR="00EA0E27" w:rsidRPr="00EA0E27" w:rsidRDefault="00EA0E27" w:rsidP="00EA0E27">
      <w:pPr>
        <w:pStyle w:val="a8"/>
        <w:rPr>
          <w:color w:val="000000"/>
        </w:rPr>
      </w:pPr>
      <w:r w:rsidRPr="00EA0E27">
        <w:rPr>
          <w:color w:val="000000"/>
        </w:rPr>
        <w:t>2. Закон “Об образовании” Республики Татарстан от 22.07.2013 №68-ЗРТ</w:t>
      </w:r>
      <w:proofErr w:type="gramStart"/>
      <w:r w:rsidRPr="00EA0E27">
        <w:rPr>
          <w:color w:val="000000"/>
        </w:rPr>
        <w:t xml:space="preserve"> .</w:t>
      </w:r>
      <w:proofErr w:type="gramEnd"/>
    </w:p>
    <w:p w:rsidR="00EA0E27" w:rsidRPr="00EA0E27" w:rsidRDefault="00EA0E27" w:rsidP="00EA0E27">
      <w:pPr>
        <w:pStyle w:val="a8"/>
        <w:rPr>
          <w:color w:val="000000"/>
        </w:rPr>
      </w:pPr>
      <w:r w:rsidRPr="00EA0E27">
        <w:rPr>
          <w:color w:val="000000"/>
        </w:rPr>
        <w:t xml:space="preserve">3. Федеральный государственный образовательный стандарт начального общего  образования второго поколения (ФГОС) </w:t>
      </w:r>
    </w:p>
    <w:p w:rsidR="00EA0E27" w:rsidRPr="00EA0E27" w:rsidRDefault="00EA0E27" w:rsidP="00EA0E27">
      <w:pPr>
        <w:pStyle w:val="a8"/>
        <w:rPr>
          <w:color w:val="000000"/>
        </w:rPr>
      </w:pPr>
      <w:r w:rsidRPr="00EA0E27">
        <w:rPr>
          <w:color w:val="000000"/>
        </w:rPr>
        <w:t>4. Основная образовательная программы начального общего образования  МБОУ «Школа №58»</w:t>
      </w:r>
    </w:p>
    <w:p w:rsidR="00EA0E27" w:rsidRPr="00EA0E27" w:rsidRDefault="00EA0E27" w:rsidP="00EA0E27">
      <w:pPr>
        <w:pStyle w:val="a8"/>
        <w:rPr>
          <w:color w:val="000000"/>
        </w:rPr>
      </w:pPr>
      <w:r w:rsidRPr="00EA0E27">
        <w:rPr>
          <w:color w:val="000000"/>
        </w:rPr>
        <w:t>5. Примерная программа по учебному предмету «литературное чтение»</w:t>
      </w:r>
    </w:p>
    <w:p w:rsidR="00EA0E27" w:rsidRPr="00EA0E27" w:rsidRDefault="00EA0E27" w:rsidP="00EA0E27">
      <w:pPr>
        <w:pStyle w:val="a5"/>
        <w:spacing w:after="0"/>
        <w:rPr>
          <w:color w:val="000000"/>
          <w:sz w:val="24"/>
          <w:szCs w:val="24"/>
        </w:rPr>
      </w:pPr>
      <w:r w:rsidRPr="00EA0E27">
        <w:rPr>
          <w:color w:val="000000"/>
          <w:sz w:val="24"/>
          <w:szCs w:val="24"/>
        </w:rPr>
        <w:t xml:space="preserve">6. Учебник:  </w:t>
      </w:r>
      <w:r w:rsidRPr="00EA0E27">
        <w:rPr>
          <w:sz w:val="24"/>
          <w:szCs w:val="24"/>
        </w:rPr>
        <w:t>Азбука 1 класс. Учебник для образовательных школ в 2-х частях. М. «Просвещение» 2015, авторы В.Г.Горецкий, В.А.Кирюшкин, Л.А.Виноградская. Литературное чтение. 1 класс. М. «Просвещение» 2015, авторы Л.Ф.Климанова, В.Г.Горецкий, Л.А.Виноградская, М.В.Голованова.</w:t>
      </w:r>
    </w:p>
    <w:p w:rsidR="00EA0E27" w:rsidRPr="004776BF" w:rsidRDefault="00EA0E27" w:rsidP="00EA0E27">
      <w:pPr>
        <w:pStyle w:val="a8"/>
        <w:rPr>
          <w:color w:val="000000"/>
        </w:rPr>
      </w:pPr>
      <w:r w:rsidRPr="00EA0E27">
        <w:rPr>
          <w:color w:val="000000"/>
        </w:rPr>
        <w:t>7. Индивидуальный учебный план МБОУ «Школа №58» Советского района г</w:t>
      </w:r>
      <w:proofErr w:type="gramStart"/>
      <w:r w:rsidRPr="00EA0E27">
        <w:rPr>
          <w:color w:val="000000"/>
        </w:rPr>
        <w:t>.К</w:t>
      </w:r>
      <w:proofErr w:type="gramEnd"/>
      <w:r w:rsidRPr="00EA0E27">
        <w:rPr>
          <w:color w:val="000000"/>
        </w:rPr>
        <w:t>азани на 2016-2017 учебный год для  Крюковой Елизаветы</w:t>
      </w:r>
      <w:r w:rsidR="004776BF">
        <w:rPr>
          <w:color w:val="000000"/>
        </w:rPr>
        <w:t>, ученицы 1 А класса.</w:t>
      </w:r>
    </w:p>
    <w:p w:rsidR="00EA0E27" w:rsidRPr="00EA0E27" w:rsidRDefault="00EA0E27" w:rsidP="00EA0E27">
      <w:pPr>
        <w:pStyle w:val="a8"/>
        <w:rPr>
          <w:b/>
          <w:color w:val="000000"/>
        </w:rPr>
      </w:pPr>
      <w:r w:rsidRPr="00EA0E27">
        <w:rPr>
          <w:b/>
          <w:color w:val="000000"/>
        </w:rPr>
        <w:t>Пояснительная записка</w:t>
      </w:r>
    </w:p>
    <w:p w:rsidR="00DF1B57" w:rsidRDefault="00EA0E27" w:rsidP="00EA0E27">
      <w:pPr>
        <w:pStyle w:val="a8"/>
        <w:rPr>
          <w:color w:val="000000"/>
        </w:rPr>
      </w:pPr>
      <w:r w:rsidRPr="00DF1B57">
        <w:rPr>
          <w:b/>
          <w:color w:val="000000"/>
        </w:rPr>
        <w:t>Место учебного предмета</w:t>
      </w:r>
      <w:r w:rsidR="00DF1B57">
        <w:rPr>
          <w:color w:val="000000"/>
        </w:rPr>
        <w:t xml:space="preserve"> «литературное чтение</w:t>
      </w:r>
      <w:r w:rsidRPr="00EA0E27">
        <w:rPr>
          <w:color w:val="000000"/>
        </w:rPr>
        <w:t>» в учебном</w:t>
      </w:r>
      <w:r w:rsidR="00DF1B57">
        <w:rPr>
          <w:color w:val="000000"/>
        </w:rPr>
        <w:t xml:space="preserve"> плане.</w:t>
      </w:r>
    </w:p>
    <w:p w:rsidR="00DF1B57" w:rsidRDefault="00DF1B57" w:rsidP="00DF1B57">
      <w:pPr>
        <w:pStyle w:val="a5"/>
        <w:spacing w:after="0"/>
        <w:jc w:val="both"/>
        <w:rPr>
          <w:sz w:val="24"/>
          <w:szCs w:val="24"/>
        </w:rPr>
      </w:pPr>
      <w:r w:rsidRPr="00E17604">
        <w:rPr>
          <w:sz w:val="24"/>
          <w:szCs w:val="24"/>
        </w:rPr>
        <w:t>Данная р</w:t>
      </w:r>
      <w:r>
        <w:rPr>
          <w:sz w:val="24"/>
          <w:szCs w:val="24"/>
        </w:rPr>
        <w:t>абочая программа рассчитана на 1 учебный час в неделю, что составляет 33 часа</w:t>
      </w:r>
      <w:r w:rsidRPr="00E17604">
        <w:rPr>
          <w:sz w:val="24"/>
          <w:szCs w:val="24"/>
        </w:rPr>
        <w:t xml:space="preserve"> в год.</w:t>
      </w:r>
      <w:r w:rsidR="008C70BD">
        <w:rPr>
          <w:sz w:val="24"/>
          <w:szCs w:val="24"/>
        </w:rPr>
        <w:t xml:space="preserve"> В связи с физическим состоянием ребенка и на основании ИПР Крюковой Е. уроки разделены по 30 минут и проводятся каждую неделю 2 раза</w:t>
      </w:r>
    </w:p>
    <w:p w:rsidR="00EA0E27" w:rsidRPr="00EA0E27" w:rsidRDefault="00EA0E27" w:rsidP="00EA0E27">
      <w:pPr>
        <w:pStyle w:val="a8"/>
        <w:rPr>
          <w:color w:val="000000"/>
        </w:rPr>
      </w:pPr>
      <w:r w:rsidRPr="00EA0E27">
        <w:rPr>
          <w:color w:val="000000"/>
        </w:rPr>
        <w:t>Класс:</w:t>
      </w:r>
      <w:r>
        <w:rPr>
          <w:color w:val="000000"/>
        </w:rPr>
        <w:t xml:space="preserve"> 1А</w:t>
      </w:r>
    </w:p>
    <w:p w:rsidR="00EA0E27" w:rsidRPr="00EA0E27" w:rsidRDefault="00EA0E27" w:rsidP="00EA0E27">
      <w:pPr>
        <w:pStyle w:val="a8"/>
        <w:rPr>
          <w:color w:val="000000"/>
        </w:rPr>
      </w:pPr>
      <w:r w:rsidRPr="00EA0E27">
        <w:rPr>
          <w:color w:val="000000"/>
        </w:rPr>
        <w:t>Учитель:</w:t>
      </w:r>
      <w:r>
        <w:rPr>
          <w:color w:val="000000"/>
        </w:rPr>
        <w:t xml:space="preserve"> Шаронова О.А.</w:t>
      </w:r>
    </w:p>
    <w:p w:rsidR="00EA0E27" w:rsidRPr="00FF61CE" w:rsidRDefault="00EA0E27" w:rsidP="00EA0E27"/>
    <w:p w:rsidR="00EA0E27" w:rsidRDefault="00EA0E27" w:rsidP="008E4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42DB" w:rsidRDefault="008E42DB" w:rsidP="008E4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086A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 (ФГОС)</w:t>
      </w:r>
    </w:p>
    <w:p w:rsidR="008E42DB" w:rsidRPr="00C6086A" w:rsidRDefault="008E42DB" w:rsidP="008E4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3730" w:type="dxa"/>
        <w:tblLayout w:type="fixed"/>
        <w:tblLook w:val="04A0"/>
      </w:tblPr>
      <w:tblGrid>
        <w:gridCol w:w="562"/>
        <w:gridCol w:w="1276"/>
        <w:gridCol w:w="4366"/>
        <w:gridCol w:w="5080"/>
        <w:gridCol w:w="23"/>
        <w:gridCol w:w="1111"/>
        <w:gridCol w:w="23"/>
        <w:gridCol w:w="1130"/>
        <w:gridCol w:w="41"/>
        <w:gridCol w:w="18"/>
        <w:gridCol w:w="19"/>
        <w:gridCol w:w="15"/>
        <w:gridCol w:w="8"/>
        <w:gridCol w:w="12"/>
        <w:gridCol w:w="32"/>
        <w:gridCol w:w="14"/>
      </w:tblGrid>
      <w:tr w:rsidR="008E42DB" w:rsidTr="0005208B">
        <w:tc>
          <w:tcPr>
            <w:tcW w:w="562" w:type="dxa"/>
            <w:vMerge w:val="restart"/>
          </w:tcPr>
          <w:p w:rsidR="008E42DB" w:rsidRPr="004550E1" w:rsidRDefault="008E42DB" w:rsidP="008C70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50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r w:rsidR="008C70BD">
              <w:rPr>
                <w:rFonts w:ascii="Times New Roman" w:hAnsi="Times New Roman" w:cs="Times New Roman"/>
                <w:b/>
                <w:sz w:val="24"/>
                <w:szCs w:val="24"/>
              </w:rPr>
              <w:t>часа</w:t>
            </w:r>
          </w:p>
        </w:tc>
        <w:tc>
          <w:tcPr>
            <w:tcW w:w="1276" w:type="dxa"/>
            <w:vMerge w:val="restart"/>
          </w:tcPr>
          <w:p w:rsidR="008E42DB" w:rsidRPr="004550E1" w:rsidRDefault="008E42DB" w:rsidP="008E42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50E1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  <w:p w:rsidR="008E42DB" w:rsidRPr="004550E1" w:rsidRDefault="008E42DB" w:rsidP="008E42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66" w:type="dxa"/>
            <w:vMerge w:val="restart"/>
          </w:tcPr>
          <w:p w:rsidR="008E42DB" w:rsidRPr="004550E1" w:rsidRDefault="008E42DB" w:rsidP="004550E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50E1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5080" w:type="dxa"/>
            <w:vMerge w:val="restart"/>
          </w:tcPr>
          <w:p w:rsidR="0005208B" w:rsidRPr="004550E1" w:rsidRDefault="0005208B" w:rsidP="0005208B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550E1">
              <w:rPr>
                <w:rStyle w:val="c3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Характеристика деятельности</w:t>
            </w:r>
          </w:p>
          <w:p w:rsidR="0005208B" w:rsidRPr="004550E1" w:rsidRDefault="0005208B" w:rsidP="0005208B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550E1">
              <w:rPr>
                <w:rStyle w:val="c1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учащихся</w:t>
            </w:r>
          </w:p>
          <w:p w:rsidR="008E42DB" w:rsidRPr="004550E1" w:rsidRDefault="008E42DB" w:rsidP="008E42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6" w:type="dxa"/>
            <w:gridSpan w:val="12"/>
          </w:tcPr>
          <w:p w:rsidR="008E42DB" w:rsidRPr="004550E1" w:rsidRDefault="008E42DB" w:rsidP="008E42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50E1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8E42DB" w:rsidTr="0005208B">
        <w:tc>
          <w:tcPr>
            <w:tcW w:w="562" w:type="dxa"/>
            <w:vMerge/>
          </w:tcPr>
          <w:p w:rsidR="008E42DB" w:rsidRPr="004550E1" w:rsidRDefault="008E42DB" w:rsidP="008E42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8E42DB" w:rsidRPr="004550E1" w:rsidRDefault="008E42DB" w:rsidP="008E42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66" w:type="dxa"/>
            <w:vMerge/>
          </w:tcPr>
          <w:p w:rsidR="008E42DB" w:rsidRPr="004550E1" w:rsidRDefault="008E42DB" w:rsidP="008E42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0" w:type="dxa"/>
            <w:vMerge/>
          </w:tcPr>
          <w:p w:rsidR="008E42DB" w:rsidRPr="004550E1" w:rsidRDefault="008E42DB" w:rsidP="008E42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8E42DB" w:rsidRPr="004550E1" w:rsidRDefault="008E42DB" w:rsidP="008E42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50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План </w:t>
            </w:r>
          </w:p>
        </w:tc>
        <w:tc>
          <w:tcPr>
            <w:tcW w:w="1312" w:type="dxa"/>
            <w:gridSpan w:val="10"/>
          </w:tcPr>
          <w:p w:rsidR="008E42DB" w:rsidRPr="004550E1" w:rsidRDefault="008E42DB" w:rsidP="008E42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50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Факт </w:t>
            </w:r>
          </w:p>
        </w:tc>
      </w:tr>
      <w:tr w:rsidR="008E42DB" w:rsidRPr="00127D88" w:rsidTr="00B0304E">
        <w:trPr>
          <w:gridAfter w:val="1"/>
          <w:wAfter w:w="14" w:type="dxa"/>
        </w:trPr>
        <w:tc>
          <w:tcPr>
            <w:tcW w:w="13716" w:type="dxa"/>
            <w:gridSpan w:val="15"/>
          </w:tcPr>
          <w:p w:rsidR="008E42DB" w:rsidRPr="00127D88" w:rsidRDefault="008E42DB" w:rsidP="008E42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b/>
                <w:sz w:val="24"/>
                <w:szCs w:val="24"/>
              </w:rPr>
              <w:t>Блок «Литературное чтение. Обучение грамоте»</w:t>
            </w:r>
          </w:p>
          <w:p w:rsidR="008E42DB" w:rsidRPr="00127D88" w:rsidRDefault="008E42DB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42DB" w:rsidRPr="00127D88" w:rsidTr="00B0304E">
        <w:trPr>
          <w:gridAfter w:val="1"/>
          <w:wAfter w:w="14" w:type="dxa"/>
        </w:trPr>
        <w:tc>
          <w:tcPr>
            <w:tcW w:w="13716" w:type="dxa"/>
            <w:gridSpan w:val="15"/>
          </w:tcPr>
          <w:p w:rsidR="008E42DB" w:rsidRPr="00127D88" w:rsidRDefault="008E42DB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27D88">
              <w:rPr>
                <w:rFonts w:ascii="Times New Roman" w:hAnsi="Times New Roman" w:cs="Times New Roman"/>
                <w:b/>
                <w:sz w:val="24"/>
                <w:szCs w:val="24"/>
              </w:rPr>
              <w:t>Добукварный</w:t>
            </w:r>
            <w:proofErr w:type="spellEnd"/>
            <w:r w:rsidRPr="00127D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период (9 часов)</w:t>
            </w:r>
          </w:p>
        </w:tc>
      </w:tr>
      <w:tr w:rsidR="008C70BD" w:rsidRPr="00127D88" w:rsidTr="0005208B">
        <w:tc>
          <w:tcPr>
            <w:tcW w:w="562" w:type="dxa"/>
            <w:vMerge w:val="restart"/>
          </w:tcPr>
          <w:p w:rsidR="008C70BD" w:rsidRPr="00127D88" w:rsidRDefault="008C70BD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C70BD" w:rsidRPr="00127D88" w:rsidRDefault="008C70BD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0,5 ч</w:t>
            </w:r>
          </w:p>
        </w:tc>
        <w:tc>
          <w:tcPr>
            <w:tcW w:w="4366" w:type="dxa"/>
          </w:tcPr>
          <w:p w:rsidR="008C70BD" w:rsidRPr="00127D88" w:rsidRDefault="008C70BD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 xml:space="preserve">«Азбука» – </w:t>
            </w:r>
          </w:p>
          <w:p w:rsidR="008C70BD" w:rsidRPr="00127D88" w:rsidRDefault="008C70BD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 xml:space="preserve">первая учебная книга. Речь устная и письменная. </w:t>
            </w:r>
            <w:proofErr w:type="spellStart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Предложение</w:t>
            </w:r>
            <w:proofErr w:type="gramStart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лово</w:t>
            </w:r>
            <w:proofErr w:type="spellEnd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C70BD" w:rsidRPr="00127D88" w:rsidRDefault="008C70BD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Часть 1.</w:t>
            </w:r>
          </w:p>
          <w:p w:rsidR="008C70BD" w:rsidRPr="00127D88" w:rsidRDefault="008C70BD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Стр.4-9</w:t>
            </w:r>
          </w:p>
          <w:p w:rsidR="008C70BD" w:rsidRPr="00127D88" w:rsidRDefault="008C70BD" w:rsidP="008E42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0" w:type="dxa"/>
          </w:tcPr>
          <w:p w:rsidR="008C70BD" w:rsidRPr="00315262" w:rsidRDefault="008C70BD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5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</w:t>
            </w:r>
            <w:r w:rsidRPr="00315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азывать</w:t>
            </w:r>
            <w:r w:rsidRPr="00315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и </w:t>
            </w:r>
            <w:r w:rsidRPr="00315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показывать</w:t>
            </w:r>
            <w:r w:rsidRPr="00315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элементы учебной книги (обложка, титульный лист, иллюстрации, форзац).</w:t>
            </w:r>
          </w:p>
          <w:p w:rsidR="008C70BD" w:rsidRPr="00315262" w:rsidRDefault="008C70BD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5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Называть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условные </w:t>
            </w:r>
            <w:r w:rsidRPr="00315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знаки,</w:t>
            </w:r>
            <w:r w:rsidRPr="00315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объяснять</w:t>
            </w:r>
            <w:r w:rsidRPr="00315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значение каждого знака</w:t>
            </w:r>
            <w:r w:rsidRPr="00315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, рассказывать </w:t>
            </w:r>
            <w:r w:rsidRPr="00315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 их роли при работе с «Азбукой».</w:t>
            </w:r>
            <w:r w:rsidRPr="00315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  <w:p w:rsidR="008C70BD" w:rsidRPr="00315262" w:rsidRDefault="008C70BD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5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Рассказывать, </w:t>
            </w:r>
            <w:r w:rsidRPr="00315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 правильно обращаться с учебной книгой: бережно раскрывать, переворачивать страницы, не загибать их, а использовать закладку и т.д.</w:t>
            </w:r>
            <w:r w:rsidRPr="00315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Использовать</w:t>
            </w:r>
            <w:r w:rsidRPr="00315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эти правила при работе с «Азбукой».</w:t>
            </w:r>
          </w:p>
          <w:p w:rsidR="008C70BD" w:rsidRPr="006D14E1" w:rsidRDefault="008C70BD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5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Отвечать</w:t>
            </w:r>
            <w:r w:rsidRPr="00315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на вопросы учителя о правилах поведения на уроке </w:t>
            </w:r>
            <w:proofErr w:type="spellStart"/>
            <w:r w:rsidRPr="00315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315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соблюдать</w:t>
            </w:r>
            <w:proofErr w:type="spellEnd"/>
            <w:r w:rsidRPr="00315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эти правила в учебной работе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gridSpan w:val="2"/>
          </w:tcPr>
          <w:p w:rsidR="008C70BD" w:rsidRPr="00127D88" w:rsidRDefault="008C70BD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02.09</w:t>
            </w:r>
          </w:p>
        </w:tc>
        <w:tc>
          <w:tcPr>
            <w:tcW w:w="1312" w:type="dxa"/>
            <w:gridSpan w:val="10"/>
          </w:tcPr>
          <w:p w:rsidR="008C70BD" w:rsidRPr="00127D88" w:rsidRDefault="008C70BD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0BD" w:rsidRPr="00127D88" w:rsidTr="0005208B">
        <w:tc>
          <w:tcPr>
            <w:tcW w:w="562" w:type="dxa"/>
            <w:vMerge/>
          </w:tcPr>
          <w:p w:rsidR="008C70BD" w:rsidRPr="00127D88" w:rsidRDefault="008C70BD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C70BD" w:rsidRPr="00127D88" w:rsidRDefault="008C70BD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0,5 ч</w:t>
            </w:r>
          </w:p>
        </w:tc>
        <w:tc>
          <w:tcPr>
            <w:tcW w:w="4366" w:type="dxa"/>
          </w:tcPr>
          <w:p w:rsidR="008C70BD" w:rsidRPr="00127D88" w:rsidRDefault="008C70BD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Слог. Ударение. Ударный слог.</w:t>
            </w:r>
          </w:p>
          <w:p w:rsidR="008C70BD" w:rsidRPr="00127D88" w:rsidRDefault="008C70BD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Стр.10-13</w:t>
            </w:r>
          </w:p>
          <w:p w:rsidR="008C70BD" w:rsidRPr="00127D88" w:rsidRDefault="008C70BD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0" w:type="dxa"/>
          </w:tcPr>
          <w:p w:rsidR="008C70BD" w:rsidRPr="00315262" w:rsidRDefault="008C70BD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5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Принимать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учебную </w:t>
            </w:r>
            <w:r w:rsidRPr="00315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задачу урока.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15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Осуществлять </w:t>
            </w:r>
            <w:r w:rsidRPr="00315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 учебной задачи под руководством учителя.</w:t>
            </w:r>
          </w:p>
          <w:p w:rsidR="008C70BD" w:rsidRPr="00315262" w:rsidRDefault="008C70BD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5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Отвечать</w:t>
            </w:r>
            <w:r w:rsidRPr="00315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на вопросы учителя по иллюстрации к сказке.</w:t>
            </w:r>
          </w:p>
          <w:p w:rsidR="008C70BD" w:rsidRPr="00315262" w:rsidRDefault="008C70BD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5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Рассказывать</w:t>
            </w:r>
            <w:r w:rsidRPr="00315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сказку с опорой на иллюстрации.</w:t>
            </w:r>
          </w:p>
          <w:p w:rsidR="008C70BD" w:rsidRPr="00315262" w:rsidRDefault="008C70BD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5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Воспринимать</w:t>
            </w:r>
            <w:r w:rsidRPr="00315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слово как объект изучения, материал для анализа.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15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Произносить</w:t>
            </w:r>
            <w:r w:rsidRPr="00315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слова по </w:t>
            </w:r>
            <w:r w:rsidRPr="00315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слогам.</w:t>
            </w:r>
          </w:p>
          <w:p w:rsidR="008C70BD" w:rsidRPr="00315262" w:rsidRDefault="008C70BD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5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Делить </w:t>
            </w:r>
            <w:r w:rsidRPr="00315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слова на слоги</w:t>
            </w:r>
            <w:r w:rsidRPr="00315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, определять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315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 слогов в словах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15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315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Контролировать </w:t>
            </w:r>
            <w:r w:rsidRPr="00315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свои действия при делении слов на слоги.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15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Моделировать</w:t>
            </w:r>
            <w:r w:rsidRPr="00315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слова при помощи схем.</w:t>
            </w:r>
          </w:p>
          <w:p w:rsidR="008C70BD" w:rsidRPr="00315262" w:rsidRDefault="008C70BD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5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Приводить</w:t>
            </w:r>
            <w:r w:rsidRPr="00315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примеры слов, состоящих из заданного количества слогов.</w:t>
            </w:r>
          </w:p>
          <w:p w:rsidR="008C70BD" w:rsidRPr="00315262" w:rsidRDefault="008C70BD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5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Устанавливать </w:t>
            </w:r>
            <w:r w:rsidRPr="00315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слоговой состав слов, называющих изображённые предметы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15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315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Соотносить</w:t>
            </w:r>
            <w:r w:rsidRPr="00315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предметную картинку и схему слова; </w:t>
            </w:r>
            <w:r w:rsidRPr="00315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объяснять</w:t>
            </w:r>
            <w:r w:rsidRPr="00315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данное соответствие.</w:t>
            </w:r>
          </w:p>
          <w:p w:rsidR="008C70BD" w:rsidRPr="00315262" w:rsidRDefault="008C70BD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5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Отвечать</w:t>
            </w:r>
            <w:r w:rsidRPr="00315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на вопросы к иллюстрации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15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315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Составлять </w:t>
            </w:r>
            <w:r w:rsidRPr="00315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предложения на заданную тему.</w:t>
            </w:r>
          </w:p>
          <w:p w:rsidR="008C70BD" w:rsidRPr="006D14E1" w:rsidRDefault="008C70BD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5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Группировать</w:t>
            </w:r>
            <w:r w:rsidRPr="00315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слова по общему признаку (домашние и дикие животные). </w:t>
            </w:r>
            <w:r w:rsidRPr="00315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Строить</w:t>
            </w:r>
            <w:r w:rsidRPr="00315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высказывания о своих домашних питомцах, об уходе за ними, о своём отношении к животным.</w:t>
            </w:r>
          </w:p>
        </w:tc>
        <w:tc>
          <w:tcPr>
            <w:tcW w:w="1134" w:type="dxa"/>
            <w:gridSpan w:val="2"/>
          </w:tcPr>
          <w:p w:rsidR="008C70BD" w:rsidRPr="00127D88" w:rsidRDefault="008C70BD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07.09</w:t>
            </w:r>
          </w:p>
        </w:tc>
        <w:tc>
          <w:tcPr>
            <w:tcW w:w="1312" w:type="dxa"/>
            <w:gridSpan w:val="10"/>
          </w:tcPr>
          <w:p w:rsidR="008C70BD" w:rsidRPr="00127D88" w:rsidRDefault="008C70BD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0BD" w:rsidRPr="00127D88" w:rsidTr="0005208B">
        <w:tc>
          <w:tcPr>
            <w:tcW w:w="562" w:type="dxa"/>
            <w:vMerge w:val="restart"/>
          </w:tcPr>
          <w:p w:rsidR="008C70BD" w:rsidRPr="00127D88" w:rsidRDefault="008C70BD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276" w:type="dxa"/>
          </w:tcPr>
          <w:p w:rsidR="008C70BD" w:rsidRPr="00127D88" w:rsidRDefault="008C70BD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0,5 ч</w:t>
            </w:r>
          </w:p>
        </w:tc>
        <w:tc>
          <w:tcPr>
            <w:tcW w:w="4366" w:type="dxa"/>
          </w:tcPr>
          <w:p w:rsidR="008C70BD" w:rsidRPr="00127D88" w:rsidRDefault="008C70BD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Звуки в окружающем мире и в речи.</w:t>
            </w:r>
          </w:p>
          <w:p w:rsidR="008C70BD" w:rsidRPr="00127D88" w:rsidRDefault="008C70BD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 xml:space="preserve">Звуки в словах. </w:t>
            </w:r>
          </w:p>
          <w:p w:rsidR="008C70BD" w:rsidRPr="00127D88" w:rsidRDefault="008C70BD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Стр.14-17</w:t>
            </w:r>
          </w:p>
          <w:p w:rsidR="008C70BD" w:rsidRPr="00127D88" w:rsidRDefault="008C70BD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0BD" w:rsidRPr="00127D88" w:rsidRDefault="008C70BD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0BD" w:rsidRPr="00127D88" w:rsidRDefault="008C70BD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0" w:type="dxa"/>
          </w:tcPr>
          <w:p w:rsidR="008C70BD" w:rsidRPr="00C374DC" w:rsidRDefault="008C70BD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74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Наблюдать</w:t>
            </w:r>
            <w:r w:rsidRPr="00C37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какие неречевые звуки нас окружают.</w:t>
            </w:r>
          </w:p>
          <w:p w:rsidR="008C70BD" w:rsidRPr="00C374DC" w:rsidRDefault="008C70BD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74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Слушать, различать</w:t>
            </w:r>
            <w:r w:rsidRPr="00C37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374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воспроизводить</w:t>
            </w:r>
            <w:r w:rsidRPr="00C37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некоторые неречевые звуки. </w:t>
            </w:r>
            <w:r w:rsidRPr="00C374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Приводить</w:t>
            </w:r>
            <w:r w:rsidRPr="00C37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примеры неречевых звуков.</w:t>
            </w:r>
          </w:p>
          <w:p w:rsidR="008C70BD" w:rsidRPr="00C374DC" w:rsidRDefault="008C70BD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7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Практически </w:t>
            </w:r>
            <w:r w:rsidRPr="00C374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различать </w:t>
            </w:r>
            <w:r w:rsidRPr="00C37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речевые и неречевые звуки.</w:t>
            </w:r>
          </w:p>
          <w:p w:rsidR="008C70BD" w:rsidRPr="00C374DC" w:rsidRDefault="008C70BD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74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Делать </w:t>
            </w:r>
            <w:r w:rsidRPr="00C37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вывод: «Звуки мы произносим и слышим».</w:t>
            </w:r>
          </w:p>
          <w:p w:rsidR="008C70BD" w:rsidRPr="00C374DC" w:rsidRDefault="008C70BD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74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Произносить</w:t>
            </w:r>
            <w:r w:rsidRPr="00C37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374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слышать</w:t>
            </w:r>
            <w:r w:rsidRPr="00C37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изолированные звуки.</w:t>
            </w:r>
          </w:p>
          <w:p w:rsidR="008C70BD" w:rsidRPr="006D14E1" w:rsidRDefault="008C70BD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74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Составлять</w:t>
            </w:r>
            <w:r w:rsidRPr="00C37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рассказ по рисунку и опорным словам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gridSpan w:val="2"/>
          </w:tcPr>
          <w:p w:rsidR="008C70BD" w:rsidRPr="00127D88" w:rsidRDefault="008C70BD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09.09</w:t>
            </w:r>
          </w:p>
        </w:tc>
        <w:tc>
          <w:tcPr>
            <w:tcW w:w="1312" w:type="dxa"/>
            <w:gridSpan w:val="10"/>
          </w:tcPr>
          <w:p w:rsidR="008C70BD" w:rsidRPr="00127D88" w:rsidRDefault="008C70BD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0BD" w:rsidRPr="00127D88" w:rsidTr="0005208B">
        <w:tc>
          <w:tcPr>
            <w:tcW w:w="562" w:type="dxa"/>
            <w:vMerge/>
          </w:tcPr>
          <w:p w:rsidR="008C70BD" w:rsidRPr="00127D88" w:rsidRDefault="008C70BD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C70BD" w:rsidRPr="00127D88" w:rsidRDefault="008C70BD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0,5 ч</w:t>
            </w:r>
          </w:p>
        </w:tc>
        <w:tc>
          <w:tcPr>
            <w:tcW w:w="4366" w:type="dxa"/>
          </w:tcPr>
          <w:p w:rsidR="008C70BD" w:rsidRPr="00127D88" w:rsidRDefault="008C70BD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 xml:space="preserve">Слог-слияние. </w:t>
            </w:r>
          </w:p>
          <w:p w:rsidR="008C70BD" w:rsidRPr="00127D88" w:rsidRDefault="008C70BD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Стр.18-21</w:t>
            </w:r>
          </w:p>
          <w:p w:rsidR="008C70BD" w:rsidRPr="00127D88" w:rsidRDefault="008C70BD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0BD" w:rsidRPr="00127D88" w:rsidRDefault="008C70BD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0BD" w:rsidRPr="00127D88" w:rsidRDefault="008C70BD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0BD" w:rsidRPr="00127D88" w:rsidRDefault="008C70BD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0" w:type="dxa"/>
          </w:tcPr>
          <w:p w:rsidR="008C70BD" w:rsidRPr="00C374DC" w:rsidRDefault="008C70BD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74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Различать</w:t>
            </w:r>
            <w:r w:rsidRPr="00C37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гласные и согласные звуки,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374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называть</w:t>
            </w:r>
            <w:r w:rsidRPr="00C37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основные отличительные признаки.</w:t>
            </w:r>
          </w:p>
          <w:p w:rsidR="008C70BD" w:rsidRPr="00C374DC" w:rsidRDefault="008C70BD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74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Воспринимать</w:t>
            </w:r>
            <w:r w:rsidRPr="00C37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слово как объект изучения, материал для анализа.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374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Наблюдать</w:t>
            </w:r>
            <w:r w:rsidRPr="00C37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как </w:t>
            </w:r>
            <w:r w:rsidRPr="00C37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образуется слог-слияние в процессе </w:t>
            </w:r>
            <w:proofErr w:type="spellStart"/>
            <w:r w:rsidRPr="00C37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слого-звукового</w:t>
            </w:r>
            <w:proofErr w:type="spellEnd"/>
            <w:r w:rsidRPr="00C37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анализа.</w:t>
            </w:r>
          </w:p>
          <w:p w:rsidR="008C70BD" w:rsidRPr="006D14E1" w:rsidRDefault="008C70BD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74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Выделять</w:t>
            </w:r>
            <w:r w:rsidRPr="00C37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слоги-слияния и звуки за пределами слияния в словах.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374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Доказывать</w:t>
            </w:r>
            <w:r w:rsidRPr="00C37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почему выделенный слог является слиянием. </w:t>
            </w:r>
            <w:r w:rsidRPr="00C374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Различать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37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графические</w:t>
            </w:r>
            <w:r w:rsidRPr="00C374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C37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обозначения слогов-слияний и звуков за пределами слияния, </w:t>
            </w:r>
            <w:r w:rsidRPr="00C374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использовать</w:t>
            </w:r>
            <w:r w:rsidRPr="00C37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их при моделировании слов.</w:t>
            </w:r>
          </w:p>
        </w:tc>
        <w:tc>
          <w:tcPr>
            <w:tcW w:w="1134" w:type="dxa"/>
            <w:gridSpan w:val="2"/>
          </w:tcPr>
          <w:p w:rsidR="008C70BD" w:rsidRPr="00127D88" w:rsidRDefault="008C70BD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14.09</w:t>
            </w:r>
          </w:p>
        </w:tc>
        <w:tc>
          <w:tcPr>
            <w:tcW w:w="1312" w:type="dxa"/>
            <w:gridSpan w:val="10"/>
          </w:tcPr>
          <w:p w:rsidR="008C70BD" w:rsidRPr="00127D88" w:rsidRDefault="008C70BD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EB8" w:rsidRPr="00127D88" w:rsidTr="0005208B">
        <w:trPr>
          <w:gridAfter w:val="3"/>
          <w:wAfter w:w="58" w:type="dxa"/>
          <w:trHeight w:val="1130"/>
        </w:trPr>
        <w:tc>
          <w:tcPr>
            <w:tcW w:w="562" w:type="dxa"/>
            <w:vMerge w:val="restart"/>
          </w:tcPr>
          <w:p w:rsidR="003F0EB8" w:rsidRPr="003F0EB8" w:rsidRDefault="003F0EB8" w:rsidP="003F0E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3</w:t>
            </w:r>
          </w:p>
        </w:tc>
        <w:tc>
          <w:tcPr>
            <w:tcW w:w="1276" w:type="dxa"/>
          </w:tcPr>
          <w:p w:rsidR="003F0EB8" w:rsidRPr="00127D8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0,5 ч</w:t>
            </w:r>
          </w:p>
        </w:tc>
        <w:tc>
          <w:tcPr>
            <w:tcW w:w="4366" w:type="dxa"/>
          </w:tcPr>
          <w:p w:rsidR="003F0EB8" w:rsidRPr="00127D88" w:rsidRDefault="003F0EB8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Гласный звук</w:t>
            </w:r>
            <w:r w:rsidRPr="00127D88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27D88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, буквы</w:t>
            </w:r>
            <w:proofErr w:type="gramStart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7D88"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proofErr w:type="gramEnd"/>
            <w:r w:rsidRPr="00127D88">
              <w:rPr>
                <w:rFonts w:ascii="Times New Roman" w:hAnsi="Times New Roman" w:cs="Times New Roman"/>
                <w:i/>
                <w:sz w:val="24"/>
                <w:szCs w:val="24"/>
              </w:rPr>
              <w:t>, а.</w:t>
            </w:r>
          </w:p>
          <w:p w:rsidR="003F0EB8" w:rsidRPr="00127D88" w:rsidRDefault="003F0EB8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Стр.22-25</w:t>
            </w:r>
          </w:p>
          <w:p w:rsidR="003F0EB8" w:rsidRPr="00127D88" w:rsidRDefault="003F0EB8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EB8" w:rsidRPr="00127D88" w:rsidRDefault="003F0EB8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EB8" w:rsidRPr="00127D88" w:rsidRDefault="003F0EB8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EB8" w:rsidRPr="00127D88" w:rsidRDefault="003F0EB8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EB8" w:rsidRPr="00127D88" w:rsidRDefault="003F0EB8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EB8" w:rsidRPr="00127D88" w:rsidRDefault="003F0EB8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2"/>
          </w:tcPr>
          <w:p w:rsidR="003F0EB8" w:rsidRPr="00C374DC" w:rsidRDefault="003F0E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74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Производить </w:t>
            </w:r>
            <w:proofErr w:type="spellStart"/>
            <w:r w:rsidRPr="00C37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слого-звуковой</w:t>
            </w:r>
            <w:proofErr w:type="spellEnd"/>
            <w:r w:rsidRPr="00C374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C37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 слова с изучаемым звуком (</w:t>
            </w:r>
            <w:r w:rsidRPr="00C374D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астры</w:t>
            </w:r>
            <w:r w:rsidRPr="00C37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).</w:t>
            </w:r>
          </w:p>
          <w:p w:rsidR="003F0EB8" w:rsidRPr="00C374DC" w:rsidRDefault="003F0E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74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Выделять</w:t>
            </w:r>
            <w:r w:rsidRPr="00C37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звук [а] в процессе </w:t>
            </w:r>
            <w:proofErr w:type="spellStart"/>
            <w:r w:rsidRPr="00C37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слого-звукового</w:t>
            </w:r>
            <w:proofErr w:type="spellEnd"/>
            <w:r w:rsidRPr="00C37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анализа с опорой на предметный рисунок и схему-модель слова. </w:t>
            </w:r>
            <w:r w:rsidRPr="00C374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Наблюдать</w:t>
            </w:r>
            <w:r w:rsidRPr="00C37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над особенностями произнесения звука [а].</w:t>
            </w:r>
          </w:p>
          <w:p w:rsidR="003F0EB8" w:rsidRPr="00C374DC" w:rsidRDefault="003F0E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74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Характеризовать</w:t>
            </w:r>
            <w:r w:rsidRPr="00C37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выделенный звук с опорой на таблицу. </w:t>
            </w:r>
            <w:r w:rsidRPr="00C374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Доказывать</w:t>
            </w:r>
            <w:r w:rsidRPr="00C37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что звук [а] гласный.</w:t>
            </w:r>
          </w:p>
          <w:p w:rsidR="003F0EB8" w:rsidRPr="00C374DC" w:rsidRDefault="003F0E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74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Слышать</w:t>
            </w:r>
            <w:r w:rsidRPr="00C37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звук [а] в произносимых словах, </w:t>
            </w:r>
            <w:r w:rsidRPr="00C374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определять </w:t>
            </w:r>
            <w:r w:rsidRPr="00C37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место нового звука в слове.</w:t>
            </w:r>
          </w:p>
          <w:p w:rsidR="003F0EB8" w:rsidRPr="006D14E1" w:rsidRDefault="003F0E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74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Приводить</w:t>
            </w:r>
            <w:r w:rsidRPr="00C37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примеры слов со звуком [а] в начале, середине, конце слова.</w:t>
            </w:r>
          </w:p>
        </w:tc>
        <w:tc>
          <w:tcPr>
            <w:tcW w:w="1134" w:type="dxa"/>
            <w:gridSpan w:val="2"/>
          </w:tcPr>
          <w:p w:rsidR="003F0EB8" w:rsidRPr="00127D8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1231" w:type="dxa"/>
            <w:gridSpan w:val="6"/>
          </w:tcPr>
          <w:p w:rsidR="003F0EB8" w:rsidRPr="00127D8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EB8" w:rsidRPr="00127D88" w:rsidTr="0005208B">
        <w:trPr>
          <w:gridAfter w:val="6"/>
          <w:wAfter w:w="100" w:type="dxa"/>
        </w:trPr>
        <w:tc>
          <w:tcPr>
            <w:tcW w:w="562" w:type="dxa"/>
            <w:vMerge/>
          </w:tcPr>
          <w:p w:rsidR="003F0EB8" w:rsidRPr="00127D8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F0EB8" w:rsidRPr="00127D8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0,5 ч</w:t>
            </w:r>
          </w:p>
        </w:tc>
        <w:tc>
          <w:tcPr>
            <w:tcW w:w="4366" w:type="dxa"/>
          </w:tcPr>
          <w:p w:rsidR="003F0EB8" w:rsidRPr="00127D88" w:rsidRDefault="003F0EB8" w:rsidP="008E42DB">
            <w:pPr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Гласный звук </w:t>
            </w:r>
            <w:r w:rsidRPr="00127D8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ym w:font="AIGDT" w:char="005B"/>
            </w:r>
            <w:r w:rsidRPr="00127D8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</w:t>
            </w:r>
            <w:r w:rsidRPr="00127D8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ym w:font="AIGDT" w:char="005D"/>
            </w:r>
            <w:r w:rsidRPr="00127D8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, буквы</w:t>
            </w:r>
            <w:proofErr w:type="gramStart"/>
            <w:r w:rsidRPr="00127D8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27D88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>О</w:t>
            </w:r>
            <w:proofErr w:type="gramEnd"/>
            <w:r w:rsidRPr="00127D88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>, о.</w:t>
            </w:r>
          </w:p>
          <w:p w:rsidR="003F0EB8" w:rsidRPr="00127D88" w:rsidRDefault="003F0EB8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Стр. 26-29</w:t>
            </w:r>
          </w:p>
          <w:p w:rsidR="003F0EB8" w:rsidRPr="00127D88" w:rsidRDefault="003F0EB8" w:rsidP="008E42D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F0EB8" w:rsidRPr="00127D88" w:rsidRDefault="003F0EB8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2"/>
          </w:tcPr>
          <w:p w:rsidR="003F0EB8" w:rsidRPr="00C374DC" w:rsidRDefault="003F0E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74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Производить </w:t>
            </w:r>
            <w:proofErr w:type="spellStart"/>
            <w:r w:rsidRPr="00C37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слого-звуковой</w:t>
            </w:r>
            <w:proofErr w:type="spellEnd"/>
            <w:r w:rsidRPr="00C374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C37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 слова с изучаемым звуком (</w:t>
            </w:r>
            <w:r w:rsidRPr="00C374D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окуни</w:t>
            </w:r>
            <w:r w:rsidRPr="00C37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).</w:t>
            </w:r>
          </w:p>
          <w:p w:rsidR="003F0EB8" w:rsidRPr="00C374DC" w:rsidRDefault="003F0E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74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Выделять</w:t>
            </w:r>
            <w:r w:rsidRPr="00C37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звук [о] в процессе </w:t>
            </w:r>
            <w:proofErr w:type="spellStart"/>
            <w:r w:rsidRPr="00C37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слого-звукового</w:t>
            </w:r>
            <w:proofErr w:type="spellEnd"/>
            <w:r w:rsidRPr="00C37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анализа с опорой на предметный рисунок и схему-модель слова. </w:t>
            </w:r>
            <w:r w:rsidRPr="00C374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Наблюдать</w:t>
            </w:r>
            <w:r w:rsidRPr="00C37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над особенностями произнесения звука [о].</w:t>
            </w:r>
          </w:p>
          <w:p w:rsidR="003F0EB8" w:rsidRPr="00C374DC" w:rsidRDefault="003F0E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74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Характеризовать</w:t>
            </w:r>
            <w:r w:rsidRPr="00C37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выделенный звук с опорой на таблицу. </w:t>
            </w:r>
            <w:r w:rsidRPr="00C374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Доказывать</w:t>
            </w:r>
            <w:r w:rsidRPr="00C37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что звук [о] гласный.</w:t>
            </w:r>
          </w:p>
          <w:p w:rsidR="003F0EB8" w:rsidRPr="00C374DC" w:rsidRDefault="003F0E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74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Распознавать </w:t>
            </w:r>
            <w:r w:rsidRPr="00C37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слух звук [о] в словах, </w:t>
            </w:r>
            <w:r w:rsidRPr="00C374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определять </w:t>
            </w:r>
            <w:r w:rsidRPr="00C37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место нового звука в слове.</w:t>
            </w:r>
          </w:p>
          <w:p w:rsidR="003F0EB8" w:rsidRPr="00C374DC" w:rsidRDefault="003F0E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74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Приводить</w:t>
            </w:r>
            <w:r w:rsidRPr="00C37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примеры слов со звуком [о] в начале, середине, конце слова.</w:t>
            </w:r>
          </w:p>
          <w:p w:rsidR="003F0EB8" w:rsidRPr="006D14E1" w:rsidRDefault="003F0E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74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Узнавать, сравнивать </w:t>
            </w:r>
            <w:r w:rsidRPr="00C37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C374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различать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37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заглавную и строчную, печатные и письменные буквы</w:t>
            </w:r>
            <w:proofErr w:type="gramStart"/>
            <w:r w:rsidRPr="00C37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C374D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</w:t>
            </w:r>
            <w:proofErr w:type="gramEnd"/>
            <w:r w:rsidRPr="00C374D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 о</w:t>
            </w:r>
            <w:r w:rsidRPr="00C37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374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</w:tcPr>
          <w:p w:rsidR="003F0EB8" w:rsidRPr="00127D8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21.09</w:t>
            </w:r>
          </w:p>
        </w:tc>
        <w:tc>
          <w:tcPr>
            <w:tcW w:w="1189" w:type="dxa"/>
            <w:gridSpan w:val="3"/>
          </w:tcPr>
          <w:p w:rsidR="003F0EB8" w:rsidRPr="00127D8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EB8" w:rsidRPr="00127D88" w:rsidTr="0005208B">
        <w:trPr>
          <w:gridAfter w:val="6"/>
          <w:wAfter w:w="100" w:type="dxa"/>
        </w:trPr>
        <w:tc>
          <w:tcPr>
            <w:tcW w:w="562" w:type="dxa"/>
            <w:vMerge w:val="restart"/>
          </w:tcPr>
          <w:p w:rsidR="003F0EB8" w:rsidRPr="003F0EB8" w:rsidRDefault="003F0EB8" w:rsidP="003F0E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4</w:t>
            </w:r>
          </w:p>
        </w:tc>
        <w:tc>
          <w:tcPr>
            <w:tcW w:w="1276" w:type="dxa"/>
          </w:tcPr>
          <w:p w:rsidR="003F0EB8" w:rsidRPr="00127D8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0,5 ч</w:t>
            </w:r>
          </w:p>
        </w:tc>
        <w:tc>
          <w:tcPr>
            <w:tcW w:w="4366" w:type="dxa"/>
          </w:tcPr>
          <w:p w:rsidR="003F0EB8" w:rsidRPr="00127D88" w:rsidRDefault="003F0EB8" w:rsidP="008E42DB">
            <w:p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Гласный звук </w:t>
            </w:r>
            <w:r w:rsidRPr="00127D8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ym w:font="AIGDT" w:char="005B"/>
            </w:r>
            <w:r w:rsidRPr="00127D8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и</w:t>
            </w:r>
            <w:r w:rsidRPr="00127D8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ym w:font="AIGDT" w:char="005D"/>
            </w:r>
            <w:r w:rsidRPr="00127D8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, буквы</w:t>
            </w:r>
            <w:proofErr w:type="gramStart"/>
            <w:r w:rsidRPr="00127D8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27D88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>И</w:t>
            </w:r>
            <w:proofErr w:type="gramEnd"/>
            <w:r w:rsidRPr="00127D88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>, и.</w:t>
            </w:r>
          </w:p>
          <w:p w:rsidR="003F0EB8" w:rsidRPr="00127D88" w:rsidRDefault="003F0EB8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Стр.30-33</w:t>
            </w:r>
          </w:p>
          <w:p w:rsidR="003F0EB8" w:rsidRPr="00127D88" w:rsidRDefault="003F0EB8" w:rsidP="008E42DB">
            <w:p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  <w:p w:rsidR="003F0EB8" w:rsidRPr="00127D88" w:rsidRDefault="003F0EB8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EB8" w:rsidRPr="00127D88" w:rsidRDefault="003F0EB8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2"/>
          </w:tcPr>
          <w:p w:rsidR="003F0EB8" w:rsidRPr="00C374DC" w:rsidRDefault="003F0E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74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Производить </w:t>
            </w:r>
            <w:proofErr w:type="spellStart"/>
            <w:r w:rsidRPr="00C37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слого-звуковой</w:t>
            </w:r>
            <w:proofErr w:type="spellEnd"/>
            <w:r w:rsidRPr="00C374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C37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 слова с изучаемым звуком (</w:t>
            </w:r>
            <w:r w:rsidRPr="00C374D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иголка</w:t>
            </w:r>
            <w:r w:rsidRPr="00C37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).</w:t>
            </w:r>
          </w:p>
          <w:p w:rsidR="003F0EB8" w:rsidRPr="00C374DC" w:rsidRDefault="003F0E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74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Выделять</w:t>
            </w:r>
            <w:r w:rsidRPr="00C37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звук [и] в процессе </w:t>
            </w:r>
            <w:proofErr w:type="spellStart"/>
            <w:r w:rsidRPr="00C37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слого-звукового</w:t>
            </w:r>
            <w:proofErr w:type="spellEnd"/>
            <w:r w:rsidRPr="00C37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анализа с опорой на предметный рисунок и схему-модель слова. </w:t>
            </w:r>
            <w:r w:rsidRPr="00C374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Наблюдать</w:t>
            </w:r>
            <w:r w:rsidRPr="00C37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над особенностями произнесения звука [и].</w:t>
            </w:r>
          </w:p>
          <w:p w:rsidR="003F0EB8" w:rsidRPr="00C374DC" w:rsidRDefault="003F0E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74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Характеризовать</w:t>
            </w:r>
            <w:r w:rsidRPr="00C37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выделенный звук с опорой на таблицу. </w:t>
            </w:r>
            <w:r w:rsidRPr="00C374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Доказывать</w:t>
            </w:r>
            <w:r w:rsidRPr="00C37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что звук [и] гласный.</w:t>
            </w:r>
          </w:p>
          <w:p w:rsidR="003F0EB8" w:rsidRPr="00C374DC" w:rsidRDefault="003F0E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74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Слышать</w:t>
            </w:r>
            <w:r w:rsidRPr="00C37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звук [и] в произносимых словах, </w:t>
            </w:r>
            <w:r w:rsidRPr="00C374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определять </w:t>
            </w:r>
            <w:r w:rsidRPr="00C37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место нового звука в слове.</w:t>
            </w:r>
          </w:p>
          <w:p w:rsidR="003F0EB8" w:rsidRPr="006D14E1" w:rsidRDefault="003F0E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74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Приводить</w:t>
            </w:r>
            <w:r w:rsidRPr="00C37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примеры слов со звуком [и] в начале, середине, конце слова.</w:t>
            </w:r>
          </w:p>
        </w:tc>
        <w:tc>
          <w:tcPr>
            <w:tcW w:w="1134" w:type="dxa"/>
            <w:gridSpan w:val="2"/>
          </w:tcPr>
          <w:p w:rsidR="003F0EB8" w:rsidRPr="00127D8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1189" w:type="dxa"/>
            <w:gridSpan w:val="3"/>
          </w:tcPr>
          <w:p w:rsidR="003F0EB8" w:rsidRPr="00127D8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EB8" w:rsidRPr="00127D88" w:rsidTr="0005208B">
        <w:trPr>
          <w:gridAfter w:val="6"/>
          <w:wAfter w:w="100" w:type="dxa"/>
        </w:trPr>
        <w:tc>
          <w:tcPr>
            <w:tcW w:w="562" w:type="dxa"/>
            <w:vMerge/>
          </w:tcPr>
          <w:p w:rsidR="003F0EB8" w:rsidRPr="00127D8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F0EB8" w:rsidRPr="00127D8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0,5 ч</w:t>
            </w:r>
          </w:p>
        </w:tc>
        <w:tc>
          <w:tcPr>
            <w:tcW w:w="4366" w:type="dxa"/>
          </w:tcPr>
          <w:p w:rsidR="003F0EB8" w:rsidRPr="00127D88" w:rsidRDefault="003F0EB8" w:rsidP="008E42DB">
            <w:p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Гласный звук </w:t>
            </w:r>
            <w:r w:rsidRPr="00127D8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ym w:font="AIGDT" w:char="005B"/>
            </w:r>
            <w:proofErr w:type="spellStart"/>
            <w:r w:rsidRPr="00127D8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ы</w:t>
            </w:r>
            <w:proofErr w:type="spellEnd"/>
            <w:r w:rsidRPr="00127D8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ym w:font="AIGDT" w:char="005D"/>
            </w:r>
            <w:r w:rsidRPr="00127D8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, буква </w:t>
            </w:r>
            <w:proofErr w:type="spellStart"/>
            <w:r w:rsidRPr="00127D88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>ы</w:t>
            </w:r>
            <w:proofErr w:type="spellEnd"/>
            <w:r w:rsidRPr="00127D8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. </w:t>
            </w:r>
          </w:p>
          <w:p w:rsidR="003F0EB8" w:rsidRPr="00127D88" w:rsidRDefault="003F0EB8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Стр.34-37</w:t>
            </w:r>
          </w:p>
          <w:p w:rsidR="003F0EB8" w:rsidRPr="00127D88" w:rsidRDefault="003F0EB8" w:rsidP="008E42DB">
            <w:p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  <w:p w:rsidR="003F0EB8" w:rsidRPr="00127D88" w:rsidRDefault="003F0EB8" w:rsidP="008E42DB">
            <w:p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  <w:p w:rsidR="003F0EB8" w:rsidRPr="00127D88" w:rsidRDefault="003F0EB8" w:rsidP="008E42DB">
            <w:p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  <w:p w:rsidR="003F0EB8" w:rsidRPr="00127D88" w:rsidRDefault="003F0EB8" w:rsidP="008E42DB">
            <w:p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  <w:p w:rsidR="003F0EB8" w:rsidRPr="00127D88" w:rsidRDefault="003F0EB8" w:rsidP="008E42DB">
            <w:p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5103" w:type="dxa"/>
            <w:gridSpan w:val="2"/>
          </w:tcPr>
          <w:p w:rsidR="003F0EB8" w:rsidRPr="00C374DC" w:rsidRDefault="003F0E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74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Наблюдать</w:t>
            </w:r>
            <w:r w:rsidRPr="00C37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за изменением формы слова (</w:t>
            </w:r>
            <w:r w:rsidRPr="00C374D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шар — шары</w:t>
            </w:r>
            <w:r w:rsidRPr="00C37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proofErr w:type="gramStart"/>
            <w:r w:rsidRPr="00C374D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  <w:r w:rsidRPr="00C374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proofErr w:type="gramEnd"/>
            <w:r w:rsidRPr="00C374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станавливать</w:t>
            </w:r>
            <w:r w:rsidRPr="00C37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сходство и различие слов.</w:t>
            </w:r>
          </w:p>
          <w:p w:rsidR="003F0EB8" w:rsidRPr="00C374DC" w:rsidRDefault="003F0E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74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Производить </w:t>
            </w:r>
            <w:proofErr w:type="spellStart"/>
            <w:r w:rsidRPr="00C37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слого-звуковой</w:t>
            </w:r>
            <w:proofErr w:type="spellEnd"/>
            <w:r w:rsidRPr="00C374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C37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 слова с изучаемым звуком (</w:t>
            </w:r>
            <w:r w:rsidRPr="00C374D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шар</w:t>
            </w:r>
            <w:r w:rsidRPr="00C374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ы</w:t>
            </w:r>
            <w:r w:rsidRPr="00C37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).</w:t>
            </w:r>
          </w:p>
          <w:p w:rsidR="003F0EB8" w:rsidRPr="00C374DC" w:rsidRDefault="003F0E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74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Выделять</w:t>
            </w:r>
            <w:r w:rsidRPr="00C37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звук [</w:t>
            </w:r>
            <w:proofErr w:type="spellStart"/>
            <w:r w:rsidRPr="00C37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proofErr w:type="spellEnd"/>
            <w:r w:rsidRPr="00C37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] в процессе </w:t>
            </w:r>
            <w:proofErr w:type="spellStart"/>
            <w:r w:rsidRPr="00C37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слого-звукового</w:t>
            </w:r>
            <w:proofErr w:type="spellEnd"/>
            <w:r w:rsidRPr="00C37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анализа с опорой на предметный рисунок и схему-модель слова. </w:t>
            </w:r>
            <w:r w:rsidRPr="00C374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Наблюдать</w:t>
            </w:r>
            <w:r w:rsidRPr="00C37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над особенностями произнесения звука [</w:t>
            </w:r>
            <w:proofErr w:type="spellStart"/>
            <w:r w:rsidRPr="00C37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proofErr w:type="spellEnd"/>
            <w:r w:rsidRPr="00C37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].</w:t>
            </w:r>
          </w:p>
          <w:p w:rsidR="003F0EB8" w:rsidRPr="00C374DC" w:rsidRDefault="003F0E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74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Характеризовать</w:t>
            </w:r>
            <w:r w:rsidRPr="00C37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выделенный звук с опорой на таблицу. </w:t>
            </w:r>
            <w:r w:rsidRPr="00C374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Доказывать</w:t>
            </w:r>
            <w:r w:rsidRPr="00C37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что звук [</w:t>
            </w:r>
            <w:proofErr w:type="spellStart"/>
            <w:r w:rsidRPr="00C37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proofErr w:type="spellEnd"/>
            <w:r w:rsidRPr="00C37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] гласный.</w:t>
            </w:r>
          </w:p>
          <w:p w:rsidR="003F0EB8" w:rsidRPr="006D14E1" w:rsidRDefault="003F0E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74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Слышать</w:t>
            </w:r>
            <w:r w:rsidRPr="00C37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звук [</w:t>
            </w:r>
            <w:proofErr w:type="spellStart"/>
            <w:r w:rsidRPr="00C37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proofErr w:type="spellEnd"/>
            <w:r w:rsidRPr="00C37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] в произносимых словах, </w:t>
            </w:r>
            <w:r w:rsidRPr="00C374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определять </w:t>
            </w:r>
            <w:r w:rsidRPr="00C37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место нового звука в слове. </w:t>
            </w:r>
            <w:r w:rsidRPr="00C374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Приводить</w:t>
            </w:r>
            <w:r w:rsidRPr="00C37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примеры слов со звуком [</w:t>
            </w:r>
            <w:proofErr w:type="spellStart"/>
            <w:r w:rsidRPr="00C37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proofErr w:type="spellEnd"/>
            <w:r w:rsidRPr="00C37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]. На основе наблюдений над словами с новым звуком </w:t>
            </w:r>
            <w:r w:rsidRPr="00C374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делать</w:t>
            </w:r>
            <w:r w:rsidRPr="00C37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вывод (под руководством учителя) о том, что звук [</w:t>
            </w:r>
            <w:proofErr w:type="spellStart"/>
            <w:r w:rsidRPr="00C37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proofErr w:type="spellEnd"/>
            <w:r w:rsidRPr="00C37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] употребляется только в слияниях.</w:t>
            </w:r>
          </w:p>
        </w:tc>
        <w:tc>
          <w:tcPr>
            <w:tcW w:w="1134" w:type="dxa"/>
            <w:gridSpan w:val="2"/>
          </w:tcPr>
          <w:p w:rsidR="003F0EB8" w:rsidRPr="00127D8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1189" w:type="dxa"/>
            <w:gridSpan w:val="3"/>
          </w:tcPr>
          <w:p w:rsidR="003F0EB8" w:rsidRPr="00127D8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08B" w:rsidRPr="00127D88" w:rsidTr="0005208B">
        <w:trPr>
          <w:gridAfter w:val="7"/>
          <w:wAfter w:w="118" w:type="dxa"/>
        </w:trPr>
        <w:tc>
          <w:tcPr>
            <w:tcW w:w="562" w:type="dxa"/>
          </w:tcPr>
          <w:p w:rsidR="0005208B" w:rsidRPr="003F0EB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276" w:type="dxa"/>
          </w:tcPr>
          <w:p w:rsidR="0005208B" w:rsidRPr="00127D88" w:rsidRDefault="0005208B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0,5 ч</w:t>
            </w:r>
          </w:p>
        </w:tc>
        <w:tc>
          <w:tcPr>
            <w:tcW w:w="4366" w:type="dxa"/>
          </w:tcPr>
          <w:p w:rsidR="0005208B" w:rsidRPr="00127D88" w:rsidRDefault="0005208B" w:rsidP="008E42DB">
            <w:p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Гласный звук </w:t>
            </w:r>
            <w:r w:rsidRPr="00127D8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ym w:font="AIGDT" w:char="005B"/>
            </w:r>
            <w:r w:rsidRPr="00127D8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у</w:t>
            </w:r>
            <w:r w:rsidRPr="00127D8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ym w:font="AIGDT" w:char="005D"/>
            </w:r>
            <w:r w:rsidRPr="00127D8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, буквы</w:t>
            </w:r>
            <w:proofErr w:type="gramStart"/>
            <w:r w:rsidRPr="00127D8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27D88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>У</w:t>
            </w:r>
            <w:proofErr w:type="gramEnd"/>
            <w:r w:rsidRPr="00127D88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>, у.</w:t>
            </w:r>
          </w:p>
          <w:p w:rsidR="0005208B" w:rsidRPr="00127D88" w:rsidRDefault="0005208B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Стр.38-41</w:t>
            </w:r>
          </w:p>
          <w:p w:rsidR="0005208B" w:rsidRPr="00127D88" w:rsidRDefault="0005208B" w:rsidP="008E42DB">
            <w:p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  <w:p w:rsidR="0005208B" w:rsidRPr="00127D88" w:rsidRDefault="0005208B" w:rsidP="008E42DB">
            <w:p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  <w:p w:rsidR="0005208B" w:rsidRPr="00127D88" w:rsidRDefault="0005208B" w:rsidP="008E42DB">
            <w:p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  <w:p w:rsidR="0005208B" w:rsidRPr="00127D88" w:rsidRDefault="0005208B" w:rsidP="008E42DB">
            <w:p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5103" w:type="dxa"/>
            <w:gridSpan w:val="2"/>
          </w:tcPr>
          <w:p w:rsidR="0005208B" w:rsidRPr="00C374DC" w:rsidRDefault="0005208B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74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Производить </w:t>
            </w:r>
            <w:proofErr w:type="spellStart"/>
            <w:r w:rsidRPr="00C37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слого-звуковой</w:t>
            </w:r>
            <w:proofErr w:type="spellEnd"/>
            <w:r w:rsidRPr="00C374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C37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анализ слова с </w:t>
            </w:r>
            <w:r w:rsidRPr="00C37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изучаемым звуком (</w:t>
            </w:r>
            <w:r w:rsidRPr="00C374D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утка</w:t>
            </w:r>
            <w:r w:rsidRPr="00C37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).</w:t>
            </w:r>
          </w:p>
          <w:p w:rsidR="0005208B" w:rsidRPr="00C374DC" w:rsidRDefault="0005208B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74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Выделять</w:t>
            </w:r>
            <w:r w:rsidRPr="00C37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звук [у] в процессе </w:t>
            </w:r>
            <w:proofErr w:type="spellStart"/>
            <w:r w:rsidRPr="00C37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слого-звукового</w:t>
            </w:r>
            <w:proofErr w:type="spellEnd"/>
            <w:r w:rsidRPr="00C37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анализа с опорой на предметный рисунок и схему-модель слова. </w:t>
            </w:r>
            <w:r w:rsidRPr="00C374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Наблюдать</w:t>
            </w:r>
            <w:r w:rsidRPr="00C37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над особенностями произнесения звука [у].</w:t>
            </w:r>
          </w:p>
          <w:p w:rsidR="0005208B" w:rsidRPr="00C374DC" w:rsidRDefault="0005208B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74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Характеризовать</w:t>
            </w:r>
            <w:r w:rsidRPr="00C37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выделенный звук с опорой на таблицу. </w:t>
            </w:r>
            <w:r w:rsidRPr="00C374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Доказывать</w:t>
            </w:r>
            <w:r w:rsidRPr="00C37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что звук [у] гласный.</w:t>
            </w:r>
          </w:p>
          <w:p w:rsidR="0005208B" w:rsidRPr="00C374DC" w:rsidRDefault="0005208B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74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Слышать</w:t>
            </w:r>
            <w:r w:rsidRPr="00C37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звук [у] в произносимых словах, </w:t>
            </w:r>
            <w:r w:rsidRPr="00C374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определять </w:t>
            </w:r>
            <w:r w:rsidRPr="00C37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место нового звука в слове.</w:t>
            </w:r>
          </w:p>
          <w:p w:rsidR="0005208B" w:rsidRPr="006D14E1" w:rsidRDefault="0005208B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74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Приводить</w:t>
            </w:r>
            <w:r w:rsidRPr="00C37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примеры слов со звуком [у] в начале, середине, конце слова.</w:t>
            </w:r>
          </w:p>
        </w:tc>
        <w:tc>
          <w:tcPr>
            <w:tcW w:w="1134" w:type="dxa"/>
            <w:gridSpan w:val="2"/>
          </w:tcPr>
          <w:p w:rsidR="0005208B" w:rsidRPr="00127D88" w:rsidRDefault="0005208B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30.09</w:t>
            </w:r>
          </w:p>
        </w:tc>
        <w:tc>
          <w:tcPr>
            <w:tcW w:w="1171" w:type="dxa"/>
            <w:gridSpan w:val="2"/>
          </w:tcPr>
          <w:p w:rsidR="0005208B" w:rsidRPr="00127D88" w:rsidRDefault="0005208B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08B" w:rsidRPr="00127D88" w:rsidTr="008E42DB">
        <w:trPr>
          <w:gridAfter w:val="8"/>
          <w:wAfter w:w="159" w:type="dxa"/>
        </w:trPr>
        <w:tc>
          <w:tcPr>
            <w:tcW w:w="13571" w:type="dxa"/>
            <w:gridSpan w:val="8"/>
          </w:tcPr>
          <w:p w:rsidR="0005208B" w:rsidRPr="00127D88" w:rsidRDefault="0005208B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Букварный период (28 часа)</w:t>
            </w:r>
          </w:p>
        </w:tc>
      </w:tr>
      <w:tr w:rsidR="0005208B" w:rsidRPr="00127D88" w:rsidTr="0005208B">
        <w:trPr>
          <w:gridAfter w:val="8"/>
          <w:wAfter w:w="159" w:type="dxa"/>
        </w:trPr>
        <w:tc>
          <w:tcPr>
            <w:tcW w:w="562" w:type="dxa"/>
          </w:tcPr>
          <w:p w:rsidR="0005208B" w:rsidRPr="003F0EB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276" w:type="dxa"/>
          </w:tcPr>
          <w:p w:rsidR="0005208B" w:rsidRPr="00127D88" w:rsidRDefault="0005208B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0,5 ч</w:t>
            </w:r>
          </w:p>
        </w:tc>
        <w:tc>
          <w:tcPr>
            <w:tcW w:w="4366" w:type="dxa"/>
          </w:tcPr>
          <w:p w:rsidR="0005208B" w:rsidRPr="0052784A" w:rsidRDefault="0005208B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 xml:space="preserve">Согласные звуки </w:t>
            </w:r>
            <w:r w:rsidRPr="00127D88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proofErr w:type="spellStart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127D88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proofErr w:type="spellStart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Pr="00127D88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 xml:space="preserve">, буквы </w:t>
            </w:r>
            <w:r w:rsidRPr="00127D8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Н, н. </w:t>
            </w:r>
          </w:p>
          <w:p w:rsidR="0005208B" w:rsidRPr="00127D88" w:rsidRDefault="0005208B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Стр.42-45</w:t>
            </w:r>
          </w:p>
          <w:p w:rsidR="0005208B" w:rsidRPr="00127D88" w:rsidRDefault="0005208B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Читалочка</w:t>
            </w:r>
            <w:proofErr w:type="spellEnd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» стр.4-5</w:t>
            </w:r>
          </w:p>
          <w:p w:rsidR="0005208B" w:rsidRPr="00127D88" w:rsidRDefault="0005208B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5208B" w:rsidRPr="00127D88" w:rsidRDefault="0005208B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2"/>
          </w:tcPr>
          <w:p w:rsidR="0005208B" w:rsidRPr="00C374DC" w:rsidRDefault="0005208B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74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Производить </w:t>
            </w:r>
            <w:proofErr w:type="spellStart"/>
            <w:r w:rsidRPr="00C37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слого-звуковой</w:t>
            </w:r>
            <w:proofErr w:type="spellEnd"/>
            <w:r w:rsidRPr="00C374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C37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 слов с изучаемыми звуками (</w:t>
            </w:r>
            <w:r w:rsidRPr="00C374D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барабан, конь</w:t>
            </w:r>
            <w:r w:rsidRPr="00C37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).</w:t>
            </w:r>
          </w:p>
          <w:p w:rsidR="0005208B" w:rsidRPr="00C374DC" w:rsidRDefault="0005208B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374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Выделять </w:t>
            </w:r>
            <w:r w:rsidRPr="00C37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звуки [</w:t>
            </w:r>
            <w:proofErr w:type="spellStart"/>
            <w:r w:rsidRPr="00C37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proofErr w:type="spellEnd"/>
            <w:r w:rsidRPr="00C37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],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[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’] в процессе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слого-звукового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37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анализа, </w:t>
            </w:r>
            <w:r w:rsidRPr="00C374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наблюдать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37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над особенностями произнесения новых звуков.</w:t>
            </w:r>
            <w:proofErr w:type="gramEnd"/>
          </w:p>
          <w:p w:rsidR="0005208B" w:rsidRPr="00C374DC" w:rsidRDefault="0005208B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74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Характеризовать</w:t>
            </w:r>
            <w:r w:rsidRPr="00C37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выделенные звуки с опорой на таблицу, </w:t>
            </w:r>
            <w:r w:rsidRPr="00C374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доказывать</w:t>
            </w:r>
            <w:r w:rsidRPr="00C37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что звуки согласные, </w:t>
            </w:r>
            <w:r w:rsidRPr="00C374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сравнивать </w:t>
            </w:r>
            <w:r w:rsidRPr="00C37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их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37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C374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Слышать</w:t>
            </w:r>
            <w:r w:rsidRPr="00C37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и </w:t>
            </w:r>
            <w:r w:rsidRPr="00C374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различать з</w:t>
            </w:r>
            <w:r w:rsidRPr="00C37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вуки [</w:t>
            </w:r>
            <w:proofErr w:type="spellStart"/>
            <w:r w:rsidRPr="00C37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proofErr w:type="spellEnd"/>
            <w:r w:rsidRPr="00C37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], [</w:t>
            </w:r>
            <w:proofErr w:type="spellStart"/>
            <w:r w:rsidRPr="00C37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proofErr w:type="spellEnd"/>
            <w:r w:rsidRPr="00C37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’] в словах. </w:t>
            </w:r>
            <w:r w:rsidRPr="00C374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Обозначать</w:t>
            </w:r>
            <w:r w:rsidRPr="00C37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твёрдость и мягкость согласных на схемах-моделях.</w:t>
            </w:r>
            <w:r w:rsidRPr="00C374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Сопоставлять</w:t>
            </w:r>
            <w:r w:rsidRPr="00C37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слова, различающиеся одним звуком.</w:t>
            </w:r>
          </w:p>
          <w:p w:rsidR="0005208B" w:rsidRPr="00C374DC" w:rsidRDefault="0005208B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74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Приводить</w:t>
            </w:r>
            <w:r w:rsidRPr="00C37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примеры слов с новыми звуками.</w:t>
            </w:r>
          </w:p>
          <w:p w:rsidR="0005208B" w:rsidRPr="00E17604" w:rsidRDefault="0005208B" w:rsidP="003F0E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05208B" w:rsidRPr="00127D88" w:rsidRDefault="0005208B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05.10</w:t>
            </w:r>
          </w:p>
        </w:tc>
        <w:tc>
          <w:tcPr>
            <w:tcW w:w="1130" w:type="dxa"/>
          </w:tcPr>
          <w:p w:rsidR="0005208B" w:rsidRPr="00127D88" w:rsidRDefault="0005208B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EB8" w:rsidRPr="00127D88" w:rsidTr="0005208B">
        <w:trPr>
          <w:gridAfter w:val="8"/>
          <w:wAfter w:w="159" w:type="dxa"/>
          <w:trHeight w:val="2156"/>
        </w:trPr>
        <w:tc>
          <w:tcPr>
            <w:tcW w:w="562" w:type="dxa"/>
            <w:vMerge w:val="restart"/>
          </w:tcPr>
          <w:p w:rsidR="003F0EB8" w:rsidRPr="003F0EB8" w:rsidRDefault="003F0EB8" w:rsidP="003F0EB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276" w:type="dxa"/>
          </w:tcPr>
          <w:p w:rsidR="003F0EB8" w:rsidRPr="00127D8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0,5 ч</w:t>
            </w:r>
          </w:p>
        </w:tc>
        <w:tc>
          <w:tcPr>
            <w:tcW w:w="4366" w:type="dxa"/>
          </w:tcPr>
          <w:p w:rsidR="003F0EB8" w:rsidRPr="0052784A" w:rsidRDefault="003F0E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 xml:space="preserve">Согласные звуки </w:t>
            </w:r>
            <w:r w:rsidRPr="00127D88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27D88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127D88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с’</w:t>
            </w:r>
            <w:r w:rsidRPr="00127D88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, буквы</w:t>
            </w:r>
            <w:proofErr w:type="gramStart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7D88">
              <w:rPr>
                <w:rFonts w:ascii="Times New Roman" w:hAnsi="Times New Roman" w:cs="Times New Roman"/>
                <w:i/>
                <w:sz w:val="24"/>
                <w:szCs w:val="24"/>
              </w:rPr>
              <w:t>С</w:t>
            </w:r>
            <w:proofErr w:type="gramEnd"/>
            <w:r w:rsidRPr="00127D8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с. </w:t>
            </w:r>
          </w:p>
          <w:p w:rsidR="003F0EB8" w:rsidRPr="00127D88" w:rsidRDefault="003F0EB8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Стр.46-49</w:t>
            </w:r>
          </w:p>
          <w:p w:rsidR="003F0EB8" w:rsidRPr="00127D88" w:rsidRDefault="003F0EB8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Читалочка</w:t>
            </w:r>
            <w:proofErr w:type="spellEnd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» стр.6-7</w:t>
            </w:r>
          </w:p>
          <w:p w:rsidR="003F0EB8" w:rsidRPr="00127D88" w:rsidRDefault="003F0E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F0EB8" w:rsidRPr="00127D88" w:rsidRDefault="003F0EB8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EB8" w:rsidRPr="00127D88" w:rsidRDefault="003F0E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F0EB8" w:rsidRPr="00127D88" w:rsidRDefault="003F0E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EB8" w:rsidRPr="00127D88" w:rsidRDefault="003F0E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F0EB8" w:rsidRPr="00127D88" w:rsidRDefault="003F0E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EB8" w:rsidRPr="00127D88" w:rsidRDefault="003F0E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2"/>
          </w:tcPr>
          <w:p w:rsidR="003F0EB8" w:rsidRPr="00B67CFF" w:rsidRDefault="003F0E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Производить </w:t>
            </w:r>
            <w:proofErr w:type="spellStart"/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слого-звуковой</w:t>
            </w:r>
            <w:proofErr w:type="spellEnd"/>
            <w:r w:rsidRPr="00B6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 слов с изучаемыми звуками (</w:t>
            </w:r>
            <w:r w:rsidRPr="00B67CF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лес, лось</w:t>
            </w:r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).</w:t>
            </w:r>
          </w:p>
          <w:p w:rsidR="003F0EB8" w:rsidRPr="00B67CFF" w:rsidRDefault="003F0E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Выделять </w:t>
            </w:r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звуки [</w:t>
            </w:r>
            <w:proofErr w:type="gramStart"/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], [</w:t>
            </w:r>
            <w:proofErr w:type="gramStart"/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’] в процессе </w:t>
            </w:r>
            <w:proofErr w:type="spellStart"/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слого-звукового</w:t>
            </w:r>
            <w:proofErr w:type="spellEnd"/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анализа, </w:t>
            </w:r>
            <w:r w:rsidRPr="00B6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наблюдать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над особенностями их произнесения.</w:t>
            </w:r>
          </w:p>
          <w:p w:rsidR="003F0EB8" w:rsidRPr="00B67CFF" w:rsidRDefault="003F0E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Характеризовать</w:t>
            </w:r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выделенные звуки с опорой на таблицу, </w:t>
            </w:r>
            <w:r w:rsidRPr="00B6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доказывать</w:t>
            </w:r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что они согласные, </w:t>
            </w:r>
            <w:r w:rsidRPr="00B6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сравнивать </w:t>
            </w:r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их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.</w:t>
            </w:r>
            <w:proofErr w:type="gramEnd"/>
            <w:r w:rsidRPr="00B6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Слышать</w:t>
            </w:r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и </w:t>
            </w:r>
            <w:r w:rsidRPr="00B6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различать </w:t>
            </w:r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новые звуки в словах.</w:t>
            </w:r>
          </w:p>
          <w:p w:rsidR="003F0EB8" w:rsidRPr="00B67CFF" w:rsidRDefault="003F0E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Узнавать, сравнивать </w:t>
            </w:r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6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различать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заглавную и строчную, печатную и письменную буквы</w:t>
            </w:r>
            <w:proofErr w:type="gramStart"/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B67CF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С</w:t>
            </w:r>
            <w:proofErr w:type="gramEnd"/>
            <w:r w:rsidRPr="00B67CF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, с.</w:t>
            </w:r>
            <w:r w:rsidRPr="00B6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  <w:p w:rsidR="003F0EB8" w:rsidRPr="006D14E1" w:rsidRDefault="003F0E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Соотносить</w:t>
            </w:r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новые звуки и букву, их обозначающую.</w:t>
            </w:r>
            <w:r w:rsidRPr="00B6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Выкладывать </w:t>
            </w:r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 букв разрезной азбуки слоги и слова с новыми буквами.</w:t>
            </w:r>
          </w:p>
        </w:tc>
        <w:tc>
          <w:tcPr>
            <w:tcW w:w="1134" w:type="dxa"/>
            <w:gridSpan w:val="2"/>
          </w:tcPr>
          <w:p w:rsidR="003F0EB8" w:rsidRPr="00127D8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07.10</w:t>
            </w:r>
          </w:p>
        </w:tc>
        <w:tc>
          <w:tcPr>
            <w:tcW w:w="1130" w:type="dxa"/>
          </w:tcPr>
          <w:p w:rsidR="003F0EB8" w:rsidRPr="00127D8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EB8" w:rsidRPr="00127D88" w:rsidTr="0005208B">
        <w:trPr>
          <w:gridAfter w:val="8"/>
          <w:wAfter w:w="159" w:type="dxa"/>
        </w:trPr>
        <w:tc>
          <w:tcPr>
            <w:tcW w:w="562" w:type="dxa"/>
            <w:vMerge/>
          </w:tcPr>
          <w:p w:rsidR="003F0EB8" w:rsidRPr="00127D8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F0EB8" w:rsidRPr="00127D8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0,5 ч</w:t>
            </w:r>
          </w:p>
        </w:tc>
        <w:tc>
          <w:tcPr>
            <w:tcW w:w="4366" w:type="dxa"/>
          </w:tcPr>
          <w:p w:rsidR="003F0EB8" w:rsidRPr="00127D88" w:rsidRDefault="003F0E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 xml:space="preserve">Согласные звуки </w:t>
            </w:r>
            <w:r w:rsidRPr="00127D88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27D88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127D88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к’</w:t>
            </w:r>
            <w:r w:rsidRPr="00127D88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, буквы</w:t>
            </w:r>
            <w:proofErr w:type="gramStart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7D88">
              <w:rPr>
                <w:rFonts w:ascii="Times New Roman" w:hAnsi="Times New Roman" w:cs="Times New Roman"/>
                <w:i/>
                <w:sz w:val="24"/>
                <w:szCs w:val="24"/>
              </w:rPr>
              <w:t>К</w:t>
            </w:r>
            <w:proofErr w:type="gramEnd"/>
            <w:r w:rsidRPr="00127D88">
              <w:rPr>
                <w:rFonts w:ascii="Times New Roman" w:hAnsi="Times New Roman" w:cs="Times New Roman"/>
                <w:i/>
                <w:sz w:val="24"/>
                <w:szCs w:val="24"/>
              </w:rPr>
              <w:t>, к.</w:t>
            </w:r>
          </w:p>
          <w:p w:rsidR="003F0EB8" w:rsidRPr="00127D88" w:rsidRDefault="003F0EB8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Стр.50-53</w:t>
            </w:r>
          </w:p>
          <w:p w:rsidR="003F0EB8" w:rsidRPr="00127D88" w:rsidRDefault="003F0EB8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Читалочка</w:t>
            </w:r>
            <w:proofErr w:type="spellEnd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» стр.8-9</w:t>
            </w:r>
          </w:p>
          <w:p w:rsidR="003F0EB8" w:rsidRPr="00127D88" w:rsidRDefault="003F0E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F0EB8" w:rsidRPr="00127D88" w:rsidRDefault="003F0EB8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EB8" w:rsidRPr="00127D88" w:rsidRDefault="003F0E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EB8" w:rsidRPr="00127D88" w:rsidRDefault="003F0E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EB8" w:rsidRPr="00127D88" w:rsidRDefault="003F0E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EB8" w:rsidRPr="00127D88" w:rsidRDefault="003F0E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EB8" w:rsidRPr="00127D88" w:rsidRDefault="003F0EB8" w:rsidP="008E42DB">
            <w:pPr>
              <w:tabs>
                <w:tab w:val="left" w:pos="1650"/>
              </w:tabs>
              <w:ind w:left="-534" w:right="-2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2"/>
          </w:tcPr>
          <w:p w:rsidR="003F0EB8" w:rsidRPr="00B67CFF" w:rsidRDefault="003F0E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Выделять </w:t>
            </w:r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новые</w:t>
            </w:r>
            <w:r w:rsidRPr="00B6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звуки в процессе </w:t>
            </w:r>
            <w:proofErr w:type="spellStart"/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слого-звукового</w:t>
            </w:r>
            <w:proofErr w:type="spellEnd"/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анализа.</w:t>
            </w:r>
          </w:p>
          <w:p w:rsidR="003F0EB8" w:rsidRPr="00B67CFF" w:rsidRDefault="003F0E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Характеризовать</w:t>
            </w:r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выделенные звуки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proofErr w:type="gramEnd"/>
            <w:r w:rsidRPr="00B6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сравнивать </w:t>
            </w:r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их по твёрдости-мягкости.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6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Слышать</w:t>
            </w:r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и </w:t>
            </w:r>
            <w:r w:rsidRPr="00B6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различать </w:t>
            </w:r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новые звуки в словах.</w:t>
            </w:r>
          </w:p>
          <w:p w:rsidR="003F0EB8" w:rsidRPr="00B67CFF" w:rsidRDefault="003F0E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Соотносить</w:t>
            </w:r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новые звуки и букву, их обозначающую.</w:t>
            </w:r>
            <w:r w:rsidRPr="00B6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Выкладывать </w:t>
            </w:r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 букв разрезной азбуки слоги и слова с новыми буквами.</w:t>
            </w:r>
          </w:p>
          <w:p w:rsidR="003F0EB8" w:rsidRPr="00B67CFF" w:rsidRDefault="003F0E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Приводить</w:t>
            </w:r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примеры слов с новыми звуками.</w:t>
            </w:r>
          </w:p>
          <w:p w:rsidR="003F0EB8" w:rsidRPr="006D14E1" w:rsidRDefault="003F0E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Читать</w:t>
            </w:r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слоги-слияния с новой буквой и слова по ориентирам.</w:t>
            </w:r>
            <w:r w:rsidRPr="00B6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Ориентироваться</w:t>
            </w:r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на букву гласного</w:t>
            </w:r>
            <w:r w:rsidRPr="00B6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</w:t>
            </w:r>
            <w:r w:rsidRPr="00B6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чтении</w:t>
            </w:r>
            <w:r w:rsidRPr="00B6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слогов-слияний.</w:t>
            </w:r>
            <w:r w:rsidRPr="00B6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Составлять</w:t>
            </w:r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слоги-слияния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gridSpan w:val="2"/>
          </w:tcPr>
          <w:p w:rsidR="003F0EB8" w:rsidRPr="00127D8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1130" w:type="dxa"/>
          </w:tcPr>
          <w:p w:rsidR="003F0EB8" w:rsidRPr="00127D8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EB8" w:rsidRPr="00127D88" w:rsidTr="0005208B">
        <w:trPr>
          <w:gridAfter w:val="8"/>
          <w:wAfter w:w="159" w:type="dxa"/>
        </w:trPr>
        <w:tc>
          <w:tcPr>
            <w:tcW w:w="562" w:type="dxa"/>
            <w:vMerge w:val="restart"/>
          </w:tcPr>
          <w:p w:rsidR="003F0EB8" w:rsidRPr="003F0EB8" w:rsidRDefault="003F0EB8" w:rsidP="003F0EB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276" w:type="dxa"/>
          </w:tcPr>
          <w:p w:rsidR="003F0EB8" w:rsidRPr="00127D8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0,5 ч</w:t>
            </w:r>
          </w:p>
        </w:tc>
        <w:tc>
          <w:tcPr>
            <w:tcW w:w="4366" w:type="dxa"/>
          </w:tcPr>
          <w:p w:rsidR="003F0EB8" w:rsidRPr="0052784A" w:rsidRDefault="003F0E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 xml:space="preserve">Согласные звуки </w:t>
            </w:r>
            <w:r w:rsidRPr="00127D88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27D88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127D88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27D88">
              <w:rPr>
                <w:rFonts w:ascii="Times New Roman" w:hAnsi="Times New Roman" w:cs="Times New Roman"/>
                <w:sz w:val="24"/>
                <w:szCs w:val="24"/>
              </w:rPr>
              <w:sym w:font="Symbol" w:char="F0A2"/>
            </w:r>
            <w:r w:rsidRPr="00127D88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, буквы</w:t>
            </w:r>
            <w:proofErr w:type="gramStart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7D88">
              <w:rPr>
                <w:rFonts w:ascii="Times New Roman" w:hAnsi="Times New Roman" w:cs="Times New Roman"/>
                <w:i/>
                <w:sz w:val="24"/>
                <w:szCs w:val="24"/>
              </w:rPr>
              <w:t>Т</w:t>
            </w:r>
            <w:proofErr w:type="gramEnd"/>
            <w:r w:rsidRPr="00127D88">
              <w:rPr>
                <w:rFonts w:ascii="Times New Roman" w:hAnsi="Times New Roman" w:cs="Times New Roman"/>
                <w:i/>
                <w:sz w:val="24"/>
                <w:szCs w:val="24"/>
              </w:rPr>
              <w:t>, т.</w:t>
            </w:r>
          </w:p>
          <w:p w:rsidR="003F0EB8" w:rsidRPr="00127D88" w:rsidRDefault="003F0EB8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Стр.54-59</w:t>
            </w:r>
          </w:p>
          <w:p w:rsidR="003F0EB8" w:rsidRPr="00127D88" w:rsidRDefault="003F0EB8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Читалочка</w:t>
            </w:r>
            <w:proofErr w:type="spellEnd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» стр.10-11</w:t>
            </w:r>
          </w:p>
          <w:p w:rsidR="003F0EB8" w:rsidRPr="00127D88" w:rsidRDefault="003F0E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F0EB8" w:rsidRPr="00127D88" w:rsidRDefault="003F0E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F0EB8" w:rsidRPr="00127D88" w:rsidRDefault="003F0E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EB8" w:rsidRPr="00127D88" w:rsidRDefault="003F0E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EB8" w:rsidRPr="00127D88" w:rsidRDefault="003F0E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2"/>
          </w:tcPr>
          <w:p w:rsidR="003F0EB8" w:rsidRPr="00B67CFF" w:rsidRDefault="003F0E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Выделять </w:t>
            </w:r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новые</w:t>
            </w:r>
            <w:r w:rsidRPr="00B6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звуки в процессе </w:t>
            </w:r>
            <w:proofErr w:type="spellStart"/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слого-звукового</w:t>
            </w:r>
            <w:proofErr w:type="spellEnd"/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анализа.</w:t>
            </w:r>
          </w:p>
          <w:p w:rsidR="003F0EB8" w:rsidRPr="00B67CFF" w:rsidRDefault="003F0E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Характеризовать</w:t>
            </w:r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выделенные звуки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proofErr w:type="gramEnd"/>
            <w:r w:rsidRPr="00B6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сравнивать </w:t>
            </w:r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их по твёрдости-мягкости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6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Слышать</w:t>
            </w:r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и </w:t>
            </w:r>
            <w:r w:rsidRPr="00B6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различать </w:t>
            </w:r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новые звуки в словах.</w:t>
            </w:r>
          </w:p>
          <w:p w:rsidR="003F0EB8" w:rsidRPr="00B67CFF" w:rsidRDefault="003F0E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Приводить</w:t>
            </w:r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примеры слов с новыми звуками.</w:t>
            </w:r>
          </w:p>
          <w:p w:rsidR="003F0EB8" w:rsidRPr="00B67CFF" w:rsidRDefault="003F0E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Соотносить</w:t>
            </w:r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новые звуки и букву, их обозначающую.</w:t>
            </w:r>
            <w:r w:rsidRPr="00B6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Выкладывать </w:t>
            </w:r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 букв разрезной азбуки слоги и слова с новыми буквами.</w:t>
            </w:r>
          </w:p>
          <w:p w:rsidR="003F0EB8" w:rsidRPr="00B67CFF" w:rsidRDefault="003F0E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Читать</w:t>
            </w:r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слоги-слияния и слова с новой буквой.</w:t>
            </w:r>
            <w:r w:rsidRPr="00B6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Ориентироваться</w:t>
            </w:r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на букву гласного</w:t>
            </w:r>
            <w:r w:rsidRPr="00B6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</w:t>
            </w:r>
            <w:r w:rsidRPr="00B6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чтении</w:t>
            </w:r>
            <w:r w:rsidRPr="00B6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слогов-слияний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B6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Характеризовать </w:t>
            </w:r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новые звуки.</w:t>
            </w:r>
          </w:p>
          <w:p w:rsidR="003F0EB8" w:rsidRPr="00B67CFF" w:rsidRDefault="003F0E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Добавлять</w:t>
            </w:r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слоги до слова (</w:t>
            </w:r>
            <w:r w:rsidRPr="00B67CF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то — лото, </w:t>
            </w:r>
            <w:proofErr w:type="spellStart"/>
            <w:r w:rsidRPr="00B67CF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ти</w:t>
            </w:r>
            <w:proofErr w:type="spellEnd"/>
            <w:r w:rsidRPr="00B67CF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— дети </w:t>
            </w:r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т.п.).</w:t>
            </w:r>
          </w:p>
          <w:p w:rsidR="003F0EB8" w:rsidRPr="006D14E1" w:rsidRDefault="003F0E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Читать</w:t>
            </w:r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слоги-слияния и слова с ранее изученными буквами.</w:t>
            </w:r>
          </w:p>
        </w:tc>
        <w:tc>
          <w:tcPr>
            <w:tcW w:w="1134" w:type="dxa"/>
            <w:gridSpan w:val="2"/>
          </w:tcPr>
          <w:p w:rsidR="003F0EB8" w:rsidRPr="00127D8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14.10</w:t>
            </w:r>
          </w:p>
        </w:tc>
        <w:tc>
          <w:tcPr>
            <w:tcW w:w="1130" w:type="dxa"/>
          </w:tcPr>
          <w:p w:rsidR="003F0EB8" w:rsidRPr="00127D8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EB8" w:rsidRPr="00127D88" w:rsidTr="0005208B">
        <w:trPr>
          <w:gridAfter w:val="8"/>
          <w:wAfter w:w="159" w:type="dxa"/>
        </w:trPr>
        <w:tc>
          <w:tcPr>
            <w:tcW w:w="562" w:type="dxa"/>
            <w:vMerge/>
          </w:tcPr>
          <w:p w:rsidR="003F0EB8" w:rsidRPr="00127D8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F0EB8" w:rsidRPr="00127D8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0,5 ч</w:t>
            </w:r>
          </w:p>
        </w:tc>
        <w:tc>
          <w:tcPr>
            <w:tcW w:w="4366" w:type="dxa"/>
          </w:tcPr>
          <w:p w:rsidR="003F0EB8" w:rsidRPr="0052784A" w:rsidRDefault="003F0E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 xml:space="preserve">Согласные звуки </w:t>
            </w:r>
            <w:r w:rsidRPr="00127D88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proofErr w:type="gramStart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127D88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127D88">
              <w:rPr>
                <w:rFonts w:ascii="Times New Roman" w:hAnsi="Times New Roman" w:cs="Times New Roman"/>
                <w:sz w:val="24"/>
                <w:szCs w:val="24"/>
              </w:rPr>
              <w:sym w:font="Symbol" w:char="F0A2"/>
            </w:r>
            <w:r w:rsidRPr="00127D88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 xml:space="preserve">, буквы </w:t>
            </w:r>
            <w:r w:rsidRPr="00127D88">
              <w:rPr>
                <w:rFonts w:ascii="Times New Roman" w:hAnsi="Times New Roman" w:cs="Times New Roman"/>
                <w:i/>
                <w:sz w:val="24"/>
                <w:szCs w:val="24"/>
              </w:rPr>
              <w:t>Л, л.</w:t>
            </w:r>
          </w:p>
          <w:p w:rsidR="003F0EB8" w:rsidRPr="00127D88" w:rsidRDefault="003F0EB8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Стр.60-65</w:t>
            </w:r>
          </w:p>
          <w:p w:rsidR="003F0EB8" w:rsidRPr="00127D88" w:rsidRDefault="003F0EB8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Читалочка</w:t>
            </w:r>
            <w:proofErr w:type="spellEnd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» стр.12-13</w:t>
            </w:r>
          </w:p>
          <w:p w:rsidR="003F0EB8" w:rsidRPr="00127D88" w:rsidRDefault="003F0E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F0EB8" w:rsidRPr="00127D88" w:rsidRDefault="003F0EB8" w:rsidP="008E42D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F0EB8" w:rsidRPr="00127D88" w:rsidRDefault="003F0E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EB8" w:rsidRPr="00127D88" w:rsidRDefault="003F0E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2"/>
          </w:tcPr>
          <w:p w:rsidR="003F0EB8" w:rsidRPr="00B67CFF" w:rsidRDefault="003F0E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Выделять </w:t>
            </w:r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новые звуки из слов,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6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характеризовать</w:t>
            </w:r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их, </w:t>
            </w:r>
            <w:r w:rsidRPr="00B6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сравнивать, обозначать</w:t>
            </w:r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буквой, </w:t>
            </w:r>
            <w:r w:rsidRPr="00B6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распознавать</w:t>
            </w:r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в словах новые звуки, </w:t>
            </w:r>
            <w:r w:rsidRPr="00B6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читать </w:t>
            </w:r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слоги и слова с изученной буквой.</w:t>
            </w:r>
            <w:r w:rsidRPr="00B6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Выкладывать </w:t>
            </w:r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 букв разрезной азбуки слова с новыми буквами.</w:t>
            </w:r>
          </w:p>
          <w:p w:rsidR="003F0EB8" w:rsidRPr="006D14E1" w:rsidRDefault="003F0E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Анализировать </w:t>
            </w:r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место каждой изученной буквы на «ленте букв».</w:t>
            </w:r>
            <w:r w:rsidRPr="00B6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Наблюдать</w:t>
            </w:r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над произнесением звуков, которые они обозначают.</w:t>
            </w:r>
          </w:p>
        </w:tc>
        <w:tc>
          <w:tcPr>
            <w:tcW w:w="1134" w:type="dxa"/>
            <w:gridSpan w:val="2"/>
          </w:tcPr>
          <w:p w:rsidR="003F0EB8" w:rsidRPr="00127D8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1130" w:type="dxa"/>
          </w:tcPr>
          <w:p w:rsidR="003F0EB8" w:rsidRPr="00127D8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EB8" w:rsidRPr="00127D88" w:rsidTr="0005208B">
        <w:trPr>
          <w:gridAfter w:val="8"/>
          <w:wAfter w:w="159" w:type="dxa"/>
        </w:trPr>
        <w:tc>
          <w:tcPr>
            <w:tcW w:w="562" w:type="dxa"/>
            <w:vMerge w:val="restart"/>
          </w:tcPr>
          <w:p w:rsidR="003F0EB8" w:rsidRPr="003F0EB8" w:rsidRDefault="003F0EB8" w:rsidP="003F0E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276" w:type="dxa"/>
          </w:tcPr>
          <w:p w:rsidR="003F0EB8" w:rsidRPr="00127D8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0,5 ч</w:t>
            </w:r>
          </w:p>
        </w:tc>
        <w:tc>
          <w:tcPr>
            <w:tcW w:w="4366" w:type="dxa"/>
          </w:tcPr>
          <w:p w:rsidR="003F0EB8" w:rsidRPr="0052784A" w:rsidRDefault="003F0E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 xml:space="preserve">Согласные звуки </w:t>
            </w:r>
            <w:r w:rsidRPr="00127D88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proofErr w:type="spellStart"/>
            <w:proofErr w:type="gramStart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127D88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proofErr w:type="spellStart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Pr="00127D88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 xml:space="preserve">, буквы </w:t>
            </w:r>
            <w:r w:rsidRPr="00127D8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Р, р. </w:t>
            </w:r>
          </w:p>
          <w:p w:rsidR="003F0EB8" w:rsidRPr="00127D88" w:rsidRDefault="003F0EB8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Стр.66-69</w:t>
            </w:r>
          </w:p>
          <w:p w:rsidR="003F0EB8" w:rsidRPr="00127D88" w:rsidRDefault="003F0EB8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Читалочка</w:t>
            </w:r>
            <w:proofErr w:type="spellEnd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» стр.14-15</w:t>
            </w:r>
          </w:p>
          <w:p w:rsidR="003F0EB8" w:rsidRPr="00127D88" w:rsidRDefault="003F0E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F0EB8" w:rsidRPr="00127D88" w:rsidRDefault="003F0EB8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EB8" w:rsidRPr="00127D88" w:rsidRDefault="003F0E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EB8" w:rsidRPr="00127D88" w:rsidRDefault="003F0E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EB8" w:rsidRPr="00127D88" w:rsidRDefault="003F0E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EB8" w:rsidRPr="00127D88" w:rsidRDefault="003F0E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2"/>
          </w:tcPr>
          <w:p w:rsidR="003F0EB8" w:rsidRPr="00B67CFF" w:rsidRDefault="003F0E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Выделять </w:t>
            </w:r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новые звуки из слов,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6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наблюдать </w:t>
            </w:r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над особенностями их произнесения</w:t>
            </w:r>
            <w:r w:rsidRPr="00B6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, характеризовать</w:t>
            </w:r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их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proofErr w:type="gramEnd"/>
            <w:r w:rsidRPr="00B6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сравнивать, обозначать</w:t>
            </w:r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буквой,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6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распознавать</w:t>
            </w:r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в словах новые звуки,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6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читать </w:t>
            </w:r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слоги и слова с изученной буквой.</w:t>
            </w:r>
          </w:p>
          <w:p w:rsidR="003F0EB8" w:rsidRPr="006D14E1" w:rsidRDefault="003F0E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Отвечать</w:t>
            </w:r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на вопросы по иллюстрации.</w:t>
            </w:r>
            <w:r w:rsidRPr="00B6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Называть</w:t>
            </w:r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знакомые комнатные растения, растения, которые есть в классной комнате, дома.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6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Рассказывать</w:t>
            </w:r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об уходе за растениями.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6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Задавать </w:t>
            </w:r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вопросы познавательного характера о комнатных растениях.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6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Рассуждать</w:t>
            </w:r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о том, где можно найти необходимую информацию.</w:t>
            </w:r>
          </w:p>
        </w:tc>
        <w:tc>
          <w:tcPr>
            <w:tcW w:w="1134" w:type="dxa"/>
            <w:gridSpan w:val="2"/>
          </w:tcPr>
          <w:p w:rsidR="003F0EB8" w:rsidRPr="00127D8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1130" w:type="dxa"/>
          </w:tcPr>
          <w:p w:rsidR="003F0EB8" w:rsidRPr="00127D8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EB8" w:rsidRPr="00127D88" w:rsidTr="0005208B">
        <w:trPr>
          <w:gridAfter w:val="8"/>
          <w:wAfter w:w="159" w:type="dxa"/>
        </w:trPr>
        <w:tc>
          <w:tcPr>
            <w:tcW w:w="562" w:type="dxa"/>
            <w:vMerge/>
          </w:tcPr>
          <w:p w:rsidR="003F0EB8" w:rsidRPr="00127D8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F0EB8" w:rsidRPr="00127D8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0,5 ч</w:t>
            </w:r>
          </w:p>
        </w:tc>
        <w:tc>
          <w:tcPr>
            <w:tcW w:w="4366" w:type="dxa"/>
          </w:tcPr>
          <w:p w:rsidR="003F0EB8" w:rsidRPr="0052784A" w:rsidRDefault="003F0E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 xml:space="preserve">Согласные звуки </w:t>
            </w:r>
            <w:r w:rsidRPr="00127D88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27D88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127D88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в’</w:t>
            </w:r>
            <w:r w:rsidRPr="00127D88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, буквы</w:t>
            </w:r>
            <w:proofErr w:type="gramStart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7D88">
              <w:rPr>
                <w:rFonts w:ascii="Times New Roman" w:hAnsi="Times New Roman" w:cs="Times New Roman"/>
                <w:i/>
                <w:sz w:val="24"/>
                <w:szCs w:val="24"/>
              </w:rPr>
              <w:t>В</w:t>
            </w:r>
            <w:proofErr w:type="gramEnd"/>
            <w:r w:rsidRPr="00127D88">
              <w:rPr>
                <w:rFonts w:ascii="Times New Roman" w:hAnsi="Times New Roman" w:cs="Times New Roman"/>
                <w:i/>
                <w:sz w:val="24"/>
                <w:szCs w:val="24"/>
              </w:rPr>
              <w:t>, в.</w:t>
            </w:r>
          </w:p>
          <w:p w:rsidR="003F0EB8" w:rsidRPr="00127D88" w:rsidRDefault="003F0EB8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Стр.70-73</w:t>
            </w:r>
          </w:p>
          <w:p w:rsidR="003F0EB8" w:rsidRPr="00127D88" w:rsidRDefault="003F0EB8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Читалочка</w:t>
            </w:r>
            <w:proofErr w:type="spellEnd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proofErr w:type="gramStart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t xml:space="preserve"> 16-17</w:t>
            </w:r>
          </w:p>
          <w:p w:rsidR="003F0EB8" w:rsidRPr="00127D88" w:rsidRDefault="003F0E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F0EB8" w:rsidRPr="00127D88" w:rsidRDefault="003F0EB8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EB8" w:rsidRPr="00127D88" w:rsidRDefault="003F0E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F0EB8" w:rsidRPr="00127D88" w:rsidRDefault="003F0E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EB8" w:rsidRPr="00127D88" w:rsidRDefault="003F0E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F0EB8" w:rsidRPr="00127D88" w:rsidRDefault="003F0E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EB8" w:rsidRPr="00127D88" w:rsidRDefault="003F0E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2"/>
          </w:tcPr>
          <w:p w:rsidR="003F0EB8" w:rsidRPr="00B67CFF" w:rsidRDefault="003F0E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Выделять </w:t>
            </w:r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новые звуки из слов,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6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характеризовать</w:t>
            </w:r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их, </w:t>
            </w:r>
            <w:r w:rsidRPr="00B6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сравнивать, обозначать</w:t>
            </w:r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буквой, </w:t>
            </w:r>
            <w:r w:rsidRPr="00B6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распознавать</w:t>
            </w:r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в словах новые звуки, </w:t>
            </w:r>
            <w:r w:rsidRPr="00B6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читать </w:t>
            </w:r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слоги и слова с изученной буквой.</w:t>
            </w:r>
          </w:p>
          <w:p w:rsidR="003F0EB8" w:rsidRPr="00B67CFF" w:rsidRDefault="003F0E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Читать </w:t>
            </w:r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и </w:t>
            </w:r>
            <w:r w:rsidRPr="00B6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отвечать</w:t>
            </w:r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на вопросы по содержанию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B6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Определять</w:t>
            </w:r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основную мысль текста.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6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Озаглавливать </w:t>
            </w:r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текст.</w:t>
            </w:r>
          </w:p>
          <w:p w:rsidR="003F0EB8" w:rsidRPr="00B67CFF" w:rsidRDefault="003F0E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Объяснять</w:t>
            </w:r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смысл пословицы.</w:t>
            </w:r>
          </w:p>
          <w:p w:rsidR="003F0EB8" w:rsidRPr="00B67CFF" w:rsidRDefault="003F0E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Наблюдать</w:t>
            </w:r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за изменением слов.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6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Находить</w:t>
            </w:r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в словах общую часть.</w:t>
            </w:r>
          </w:p>
          <w:p w:rsidR="003F0EB8" w:rsidRPr="00B67CFF" w:rsidRDefault="003F0E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Объяснять</w:t>
            </w:r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разные значения многозначных слов.</w:t>
            </w:r>
          </w:p>
          <w:p w:rsidR="003F0EB8" w:rsidRPr="00B67CFF" w:rsidRDefault="003F0E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Определять</w:t>
            </w:r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место новой буквы на «ленте букв».</w:t>
            </w:r>
          </w:p>
          <w:p w:rsidR="003F0EB8" w:rsidRPr="006D14E1" w:rsidRDefault="003F0E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Соотносить</w:t>
            </w:r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все изученные буквы со звуками. </w:t>
            </w:r>
            <w:r w:rsidRPr="00B6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Сравнивать</w:t>
            </w:r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6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группировать</w:t>
            </w:r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и </w:t>
            </w:r>
            <w:r w:rsidRPr="00B6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классифицировать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 изученные буквы.</w:t>
            </w:r>
          </w:p>
        </w:tc>
        <w:tc>
          <w:tcPr>
            <w:tcW w:w="1134" w:type="dxa"/>
            <w:gridSpan w:val="2"/>
          </w:tcPr>
          <w:p w:rsidR="003F0EB8" w:rsidRPr="00127D8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26.10</w:t>
            </w:r>
          </w:p>
        </w:tc>
        <w:tc>
          <w:tcPr>
            <w:tcW w:w="1130" w:type="dxa"/>
          </w:tcPr>
          <w:p w:rsidR="003F0EB8" w:rsidRPr="00127D8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EB8" w:rsidRPr="00127D88" w:rsidTr="0005208B">
        <w:trPr>
          <w:gridAfter w:val="8"/>
          <w:wAfter w:w="159" w:type="dxa"/>
        </w:trPr>
        <w:tc>
          <w:tcPr>
            <w:tcW w:w="562" w:type="dxa"/>
            <w:vMerge w:val="restart"/>
          </w:tcPr>
          <w:p w:rsidR="003F0EB8" w:rsidRPr="003F0EB8" w:rsidRDefault="003F0EB8" w:rsidP="003F0E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9</w:t>
            </w:r>
          </w:p>
        </w:tc>
        <w:tc>
          <w:tcPr>
            <w:tcW w:w="1276" w:type="dxa"/>
          </w:tcPr>
          <w:p w:rsidR="003F0EB8" w:rsidRPr="00127D8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0,5 ч</w:t>
            </w:r>
          </w:p>
        </w:tc>
        <w:tc>
          <w:tcPr>
            <w:tcW w:w="4366" w:type="dxa"/>
          </w:tcPr>
          <w:p w:rsidR="003F0EB8" w:rsidRPr="00127D88" w:rsidRDefault="003F0E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Гласные буквы</w:t>
            </w:r>
            <w:proofErr w:type="gramStart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7D88"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proofErr w:type="gramEnd"/>
            <w:r w:rsidRPr="00127D88">
              <w:rPr>
                <w:rFonts w:ascii="Times New Roman" w:hAnsi="Times New Roman" w:cs="Times New Roman"/>
                <w:i/>
                <w:sz w:val="24"/>
                <w:szCs w:val="24"/>
              </w:rPr>
              <w:t>, е</w:t>
            </w: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F0EB8" w:rsidRPr="00127D88" w:rsidRDefault="003F0EB8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Стр.74-79</w:t>
            </w:r>
          </w:p>
          <w:p w:rsidR="003F0EB8" w:rsidRPr="00127D88" w:rsidRDefault="003F0EB8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Читалочка</w:t>
            </w:r>
            <w:proofErr w:type="spellEnd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» стр.-</w:t>
            </w:r>
          </w:p>
          <w:p w:rsidR="003F0EB8" w:rsidRPr="00127D88" w:rsidRDefault="003F0E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F0EB8" w:rsidRPr="00127D88" w:rsidRDefault="003F0E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EB8" w:rsidRPr="00127D88" w:rsidRDefault="003F0E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EB8" w:rsidRPr="00127D88" w:rsidRDefault="003F0E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EB8" w:rsidRPr="00127D88" w:rsidRDefault="003F0E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EB8" w:rsidRPr="00127D88" w:rsidRDefault="003F0E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2"/>
          </w:tcPr>
          <w:p w:rsidR="003F0EB8" w:rsidRPr="00B67CFF" w:rsidRDefault="003F0E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Производить </w:t>
            </w:r>
            <w:proofErr w:type="spellStart"/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слого-звуковой</w:t>
            </w:r>
            <w:proofErr w:type="spellEnd"/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анализ слова (</w:t>
            </w:r>
            <w:r w:rsidRPr="00B67CF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ели</w:t>
            </w:r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): </w:t>
            </w:r>
            <w:r w:rsidRPr="00B6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определять </w:t>
            </w:r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 слогов, количество звуков в каждом слоге, </w:t>
            </w:r>
            <w:r w:rsidRPr="00B6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делать</w:t>
            </w:r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вывод о том, что в </w:t>
            </w:r>
            <w:proofErr w:type="spellStart"/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слове</w:t>
            </w:r>
            <w:r w:rsidRPr="00B67CF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ели</w:t>
            </w:r>
            <w:proofErr w:type="spellEnd"/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два слога-слияния</w:t>
            </w:r>
            <w:r w:rsidRPr="00B6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 Анализировать</w:t>
            </w:r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схему-модель слова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B6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Обозначать</w:t>
            </w:r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слияние [</w:t>
            </w:r>
            <w:proofErr w:type="spellStart"/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j’э</w:t>
            </w:r>
            <w:proofErr w:type="spellEnd"/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] буквой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67CF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B6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B6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Называть</w:t>
            </w:r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особенность буквы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67CF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B67CF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 </w:t>
            </w:r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(обозначать целый слог-слияние — два звука).</w:t>
            </w:r>
            <w:r w:rsidRPr="00B6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Узнавать, сравнивать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6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различать </w:t>
            </w:r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заглавные и строчную, печатные и письменные буквы</w:t>
            </w:r>
            <w:proofErr w:type="gramStart"/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B67CF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proofErr w:type="gramEnd"/>
            <w:r w:rsidRPr="00B67CF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 е</w:t>
            </w:r>
            <w:r w:rsidRPr="00B67CF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.</w:t>
            </w:r>
            <w:r w:rsidRPr="00B6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  <w:p w:rsidR="003F0EB8" w:rsidRPr="006D14E1" w:rsidRDefault="003F0E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Сравнивать </w:t>
            </w:r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звуковой состав слов</w:t>
            </w:r>
            <w:r w:rsidRPr="00B6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их буквенную запись в парах</w:t>
            </w:r>
            <w:r w:rsidRPr="00B6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(</w:t>
            </w:r>
            <w:r w:rsidRPr="00B67CF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высоки — высокие, красивы — красивые</w:t>
            </w:r>
            <w:r w:rsidRPr="00B67CF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)</w:t>
            </w:r>
            <w:proofErr w:type="gramStart"/>
            <w:r w:rsidRPr="00B67CF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.</w:t>
            </w:r>
            <w:r w:rsidRPr="00B6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proofErr w:type="gramEnd"/>
            <w:r w:rsidRPr="00B6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опоставлять</w:t>
            </w:r>
            <w:r w:rsidRPr="00B67CF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 </w:t>
            </w:r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буквенные записи и схемы-модели слов.</w:t>
            </w:r>
            <w:r w:rsidRPr="00B67CF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 </w:t>
            </w:r>
            <w:r w:rsidRPr="00B6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Выявлять </w:t>
            </w:r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 чтения буквы</w:t>
            </w:r>
            <w:r w:rsidRPr="00B67CF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 </w:t>
            </w:r>
            <w:r w:rsidRPr="00B67CF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B67CF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 </w:t>
            </w:r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начале слов и после гласных в середине и на конце слов.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6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Делать</w:t>
            </w:r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вывод (под руководством учителя): буква </w:t>
            </w:r>
            <w:r w:rsidRPr="00B67CF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B67CF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 </w:t>
            </w:r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начале слов и после гласных в середине и на конце слов читается одним и тем же способом — просто называется.</w:t>
            </w:r>
          </w:p>
        </w:tc>
        <w:tc>
          <w:tcPr>
            <w:tcW w:w="1134" w:type="dxa"/>
            <w:gridSpan w:val="2"/>
          </w:tcPr>
          <w:p w:rsidR="003F0EB8" w:rsidRPr="00127D8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28.10</w:t>
            </w:r>
          </w:p>
        </w:tc>
        <w:tc>
          <w:tcPr>
            <w:tcW w:w="1130" w:type="dxa"/>
          </w:tcPr>
          <w:p w:rsidR="003F0EB8" w:rsidRPr="00127D8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EB8" w:rsidRPr="00127D88" w:rsidTr="0005208B">
        <w:trPr>
          <w:gridAfter w:val="8"/>
          <w:wAfter w:w="159" w:type="dxa"/>
        </w:trPr>
        <w:tc>
          <w:tcPr>
            <w:tcW w:w="562" w:type="dxa"/>
            <w:vMerge/>
          </w:tcPr>
          <w:p w:rsidR="003F0EB8" w:rsidRPr="00127D8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F0EB8" w:rsidRPr="00127D8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0,5 ч</w:t>
            </w:r>
          </w:p>
        </w:tc>
        <w:tc>
          <w:tcPr>
            <w:tcW w:w="4366" w:type="dxa"/>
          </w:tcPr>
          <w:p w:rsidR="003F0EB8" w:rsidRPr="0052784A" w:rsidRDefault="003F0EB8" w:rsidP="008E42DB">
            <w:pPr>
              <w:tabs>
                <w:tab w:val="left" w:pos="1650"/>
              </w:tabs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 xml:space="preserve">Согласные звуки </w:t>
            </w:r>
            <w:r w:rsidRPr="00127D88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proofErr w:type="spellStart"/>
            <w:proofErr w:type="gramStart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127D88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proofErr w:type="spellStart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Pr="00127D88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 xml:space="preserve">, буквы </w:t>
            </w:r>
            <w:r w:rsidRPr="00127D88">
              <w:rPr>
                <w:rFonts w:ascii="Times New Roman" w:hAnsi="Times New Roman" w:cs="Times New Roman"/>
                <w:i/>
                <w:sz w:val="24"/>
                <w:szCs w:val="24"/>
              </w:rPr>
              <w:t>П, п.</w:t>
            </w:r>
          </w:p>
          <w:p w:rsidR="003F0EB8" w:rsidRPr="00127D88" w:rsidRDefault="003F0EB8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Стр.80-85</w:t>
            </w:r>
          </w:p>
          <w:p w:rsidR="003F0EB8" w:rsidRPr="00127D88" w:rsidRDefault="003F0EB8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Читалочка</w:t>
            </w:r>
            <w:proofErr w:type="spellEnd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» стр.18-19</w:t>
            </w:r>
          </w:p>
          <w:p w:rsidR="003F0EB8" w:rsidRPr="00127D88" w:rsidRDefault="003F0E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F0EB8" w:rsidRPr="00127D88" w:rsidRDefault="003F0EB8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EB8" w:rsidRPr="00127D88" w:rsidRDefault="003F0EB8" w:rsidP="008E42DB">
            <w:pPr>
              <w:tabs>
                <w:tab w:val="left" w:pos="1650"/>
              </w:tabs>
              <w:spacing w:line="235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F0EB8" w:rsidRPr="00127D88" w:rsidRDefault="003F0EB8" w:rsidP="008E42DB">
            <w:pPr>
              <w:tabs>
                <w:tab w:val="left" w:pos="1650"/>
              </w:tabs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2"/>
          </w:tcPr>
          <w:p w:rsidR="003F0EB8" w:rsidRPr="00B67CFF" w:rsidRDefault="003F0E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Выделять </w:t>
            </w:r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новые звуки из слов,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6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характеризовать</w:t>
            </w:r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их, </w:t>
            </w:r>
            <w:r w:rsidRPr="00B6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сравнивать, обозначать</w:t>
            </w:r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буквой, </w:t>
            </w:r>
            <w:r w:rsidRPr="00B6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распознавать</w:t>
            </w:r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в словах новые звуки, </w:t>
            </w:r>
            <w:r w:rsidRPr="00B6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читать </w:t>
            </w:r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слоги и слова с </w:t>
            </w:r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изученной буквой.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6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Объяснять</w:t>
            </w:r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роль гласных </w:t>
            </w:r>
            <w:r w:rsidRPr="00B6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 </w:t>
            </w:r>
            <w:r w:rsidRPr="00B6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3F0EB8" w:rsidRPr="00B67CFF" w:rsidRDefault="003F0E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Читать</w:t>
            </w:r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те</w:t>
            </w:r>
            <w:proofErr w:type="gramStart"/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кст всл</w:t>
            </w:r>
            <w:proofErr w:type="gramEnd"/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ух.</w:t>
            </w:r>
          </w:p>
          <w:p w:rsidR="003F0EB8" w:rsidRPr="00B67CFF" w:rsidRDefault="003F0E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Находить</w:t>
            </w:r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в тексте ответы на вопросы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B6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Определять</w:t>
            </w:r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основную мысль текста.</w:t>
            </w:r>
          </w:p>
          <w:p w:rsidR="003F0EB8" w:rsidRPr="00B67CFF" w:rsidRDefault="003F0E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Составлять </w:t>
            </w:r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 о профессиях.</w:t>
            </w:r>
          </w:p>
          <w:p w:rsidR="003F0EB8" w:rsidRPr="006D14E1" w:rsidRDefault="003F0E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Классифицировать</w:t>
            </w:r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слова в соответствии с их значением (слова, называющие предметы; слова, называющие действия).</w:t>
            </w:r>
          </w:p>
        </w:tc>
        <w:tc>
          <w:tcPr>
            <w:tcW w:w="1134" w:type="dxa"/>
            <w:gridSpan w:val="2"/>
          </w:tcPr>
          <w:p w:rsidR="003F0EB8" w:rsidRPr="00127D8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09.11</w:t>
            </w:r>
          </w:p>
        </w:tc>
        <w:tc>
          <w:tcPr>
            <w:tcW w:w="1130" w:type="dxa"/>
          </w:tcPr>
          <w:p w:rsidR="003F0EB8" w:rsidRPr="00127D8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EB8" w:rsidRPr="00127D88" w:rsidTr="0005208B">
        <w:trPr>
          <w:gridAfter w:val="8"/>
          <w:wAfter w:w="159" w:type="dxa"/>
        </w:trPr>
        <w:tc>
          <w:tcPr>
            <w:tcW w:w="562" w:type="dxa"/>
            <w:vMerge w:val="restart"/>
          </w:tcPr>
          <w:p w:rsidR="003F0EB8" w:rsidRPr="003F0EB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10</w:t>
            </w:r>
          </w:p>
        </w:tc>
        <w:tc>
          <w:tcPr>
            <w:tcW w:w="1276" w:type="dxa"/>
          </w:tcPr>
          <w:p w:rsidR="003F0EB8" w:rsidRPr="00127D8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0,5 ч</w:t>
            </w:r>
          </w:p>
        </w:tc>
        <w:tc>
          <w:tcPr>
            <w:tcW w:w="4366" w:type="dxa"/>
          </w:tcPr>
          <w:p w:rsidR="003F0EB8" w:rsidRPr="0052784A" w:rsidRDefault="003F0EB8" w:rsidP="008E42DB">
            <w:pPr>
              <w:tabs>
                <w:tab w:val="left" w:pos="1650"/>
              </w:tabs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 xml:space="preserve">Согласные звуки </w:t>
            </w:r>
            <w:r w:rsidRPr="00127D88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proofErr w:type="gramStart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127D88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м’</w:t>
            </w:r>
            <w:r w:rsidRPr="00127D88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 xml:space="preserve">, буквы </w:t>
            </w:r>
            <w:r w:rsidRPr="00127D88">
              <w:rPr>
                <w:rFonts w:ascii="Times New Roman" w:hAnsi="Times New Roman" w:cs="Times New Roman"/>
                <w:i/>
                <w:sz w:val="24"/>
                <w:szCs w:val="24"/>
              </w:rPr>
              <w:t>М, м.</w:t>
            </w:r>
          </w:p>
          <w:p w:rsidR="003F0EB8" w:rsidRPr="00127D88" w:rsidRDefault="003F0EB8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Стр.86-91</w:t>
            </w:r>
          </w:p>
          <w:p w:rsidR="003F0EB8" w:rsidRPr="00127D88" w:rsidRDefault="003F0EB8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Читалочка</w:t>
            </w:r>
            <w:proofErr w:type="spellEnd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» стр.20-21</w:t>
            </w:r>
          </w:p>
          <w:p w:rsidR="003F0EB8" w:rsidRPr="00127D88" w:rsidRDefault="003F0E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F0EB8" w:rsidRPr="00127D88" w:rsidRDefault="003F0EB8" w:rsidP="008E42DB">
            <w:pPr>
              <w:tabs>
                <w:tab w:val="left" w:pos="1650"/>
              </w:tabs>
              <w:spacing w:line="235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F0EB8" w:rsidRPr="00127D88" w:rsidRDefault="003F0EB8" w:rsidP="008E42DB">
            <w:pPr>
              <w:tabs>
                <w:tab w:val="left" w:pos="1650"/>
              </w:tabs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EB8" w:rsidRPr="00127D88" w:rsidRDefault="003F0EB8" w:rsidP="008E42DB">
            <w:pPr>
              <w:tabs>
                <w:tab w:val="left" w:pos="1650"/>
              </w:tabs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2"/>
          </w:tcPr>
          <w:p w:rsidR="003F0EB8" w:rsidRPr="00B67CFF" w:rsidRDefault="003F0E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Выделять </w:t>
            </w:r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звуки [м], [м’] из слов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proofErr w:type="gramEnd"/>
            <w:r w:rsidRPr="00B6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характеризовать</w:t>
            </w:r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их, </w:t>
            </w:r>
            <w:r w:rsidRPr="00B6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сравнивать, обозначать</w:t>
            </w:r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буквой, </w:t>
            </w:r>
            <w:r w:rsidRPr="00B6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распознавать</w:t>
            </w:r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в словах новые звуки, </w:t>
            </w:r>
            <w:r w:rsidRPr="00B6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читать </w:t>
            </w:r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слоги и слова с изученной буквой.</w:t>
            </w:r>
          </w:p>
          <w:p w:rsidR="003F0EB8" w:rsidRPr="00B67CFF" w:rsidRDefault="003F0E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Группировать </w:t>
            </w:r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изученные гласные по общему признаку (обозначать твёрдость согласных или обозначать мягкость согласных).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6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Группировать</w:t>
            </w:r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изученные согласные по глухости-твёрдости.</w:t>
            </w:r>
            <w:r w:rsidRPr="00B6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Определять</w:t>
            </w:r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место новой буквы на «ленте букв».</w:t>
            </w:r>
          </w:p>
          <w:p w:rsidR="003F0EB8" w:rsidRPr="006D14E1" w:rsidRDefault="003F0E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Соотносить</w:t>
            </w:r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все изученные буквы со звуками. </w:t>
            </w:r>
            <w:r w:rsidRPr="00B6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Сравнивать</w:t>
            </w:r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6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группировать</w:t>
            </w:r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и </w:t>
            </w:r>
            <w:r w:rsidRPr="00B6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классифицировать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67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 изученные буквы.</w:t>
            </w:r>
          </w:p>
        </w:tc>
        <w:tc>
          <w:tcPr>
            <w:tcW w:w="1134" w:type="dxa"/>
            <w:gridSpan w:val="2"/>
          </w:tcPr>
          <w:p w:rsidR="003F0EB8" w:rsidRPr="00127D8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1130" w:type="dxa"/>
          </w:tcPr>
          <w:p w:rsidR="003F0EB8" w:rsidRPr="00127D8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EB8" w:rsidRPr="00127D88" w:rsidTr="0005208B">
        <w:trPr>
          <w:gridAfter w:val="8"/>
          <w:wAfter w:w="159" w:type="dxa"/>
        </w:trPr>
        <w:tc>
          <w:tcPr>
            <w:tcW w:w="562" w:type="dxa"/>
            <w:vMerge/>
          </w:tcPr>
          <w:p w:rsidR="003F0EB8" w:rsidRPr="00127D8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F0EB8" w:rsidRPr="00127D8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0,5 ч</w:t>
            </w:r>
          </w:p>
        </w:tc>
        <w:tc>
          <w:tcPr>
            <w:tcW w:w="4366" w:type="dxa"/>
          </w:tcPr>
          <w:p w:rsidR="003F0EB8" w:rsidRPr="00127D88" w:rsidRDefault="003F0E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 xml:space="preserve">Согласные звуки </w:t>
            </w:r>
            <w:r w:rsidRPr="00127D88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proofErr w:type="spellStart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127D88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proofErr w:type="spellStart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Pr="00127D88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 xml:space="preserve">, буквы </w:t>
            </w:r>
            <w:proofErr w:type="gramStart"/>
            <w:r w:rsidRPr="00127D88">
              <w:rPr>
                <w:rFonts w:ascii="Times New Roman" w:hAnsi="Times New Roman" w:cs="Times New Roman"/>
                <w:i/>
                <w:sz w:val="24"/>
                <w:szCs w:val="24"/>
              </w:rPr>
              <w:t>З</w:t>
            </w:r>
            <w:proofErr w:type="gramEnd"/>
            <w:r w:rsidRPr="00127D8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127D88">
              <w:rPr>
                <w:rFonts w:ascii="Times New Roman" w:hAnsi="Times New Roman" w:cs="Times New Roman"/>
                <w:i/>
                <w:sz w:val="24"/>
                <w:szCs w:val="24"/>
              </w:rPr>
              <w:t>з</w:t>
            </w:r>
            <w:proofErr w:type="spellEnd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3F0EB8" w:rsidRPr="00127D88" w:rsidRDefault="003F0EB8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Стр.92-97</w:t>
            </w:r>
          </w:p>
          <w:p w:rsidR="003F0EB8" w:rsidRPr="00127D88" w:rsidRDefault="003F0EB8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Читалочка</w:t>
            </w:r>
            <w:proofErr w:type="spellEnd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» стр.22-25</w:t>
            </w:r>
          </w:p>
          <w:p w:rsidR="003F0EB8" w:rsidRPr="00127D88" w:rsidRDefault="003F0E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F0EB8" w:rsidRPr="00127D88" w:rsidRDefault="003F0EB8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EB8" w:rsidRPr="00127D88" w:rsidRDefault="003F0E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EB8" w:rsidRPr="00127D88" w:rsidRDefault="003F0E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EB8" w:rsidRPr="00127D88" w:rsidRDefault="003F0E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F0EB8" w:rsidRPr="00127D88" w:rsidRDefault="003F0E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EB8" w:rsidRPr="00127D88" w:rsidRDefault="003F0E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EB8" w:rsidRPr="00127D88" w:rsidRDefault="003F0E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2"/>
          </w:tcPr>
          <w:p w:rsidR="003F0EB8" w:rsidRPr="00300022" w:rsidRDefault="003F0E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00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Выделять </w:t>
            </w:r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звуки [</w:t>
            </w:r>
            <w:proofErr w:type="spellStart"/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], [</w:t>
            </w:r>
            <w:proofErr w:type="spellStart"/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’] из слов,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000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характеризовать</w:t>
            </w:r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их, </w:t>
            </w:r>
            <w:r w:rsidRPr="003000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сравнивать, обозначать</w:t>
            </w:r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буквой, </w:t>
            </w:r>
            <w:r w:rsidRPr="003000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распознавать</w:t>
            </w:r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в словах новые звуки, </w:t>
            </w:r>
            <w:r w:rsidRPr="003000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читать </w:t>
            </w:r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слоги и слова с изученной буквой.</w:t>
            </w:r>
          </w:p>
          <w:p w:rsidR="003F0EB8" w:rsidRPr="00300022" w:rsidRDefault="003F0E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00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Составлять</w:t>
            </w:r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рассказ по иллюстрации.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000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Читать текст</w:t>
            </w:r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 </w:t>
            </w:r>
            <w:r w:rsidRPr="003000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Отвечать</w:t>
            </w:r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на вопросы по содержанию текста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3000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Соотносить</w:t>
            </w:r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содержание текста с сюжетной картинкой.</w:t>
            </w:r>
          </w:p>
          <w:p w:rsidR="003F0EB8" w:rsidRPr="00300022" w:rsidRDefault="003F0E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3000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Сопоставлять</w:t>
            </w:r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попарно слоги с буквами </w:t>
            </w:r>
            <w:r w:rsidRPr="0030002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</w:t>
            </w:r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и </w:t>
            </w:r>
            <w:proofErr w:type="spellStart"/>
            <w:r w:rsidRPr="0030002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</w:t>
            </w:r>
            <w:proofErr w:type="spellEnd"/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(</w:t>
            </w:r>
            <w:proofErr w:type="spellStart"/>
            <w:r w:rsidRPr="0030002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са</w:t>
            </w:r>
            <w:proofErr w:type="spellEnd"/>
            <w:r w:rsidRPr="0030002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— за, со — </w:t>
            </w:r>
            <w:proofErr w:type="spellStart"/>
            <w:r w:rsidRPr="0030002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зо</w:t>
            </w:r>
            <w:proofErr w:type="spellEnd"/>
            <w:r w:rsidRPr="0030002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, си — </w:t>
            </w:r>
            <w:proofErr w:type="spellStart"/>
            <w:r w:rsidRPr="0030002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зи</w:t>
            </w:r>
            <w:proofErr w:type="spellEnd"/>
            <w:r w:rsidRPr="0030002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т.д.).</w:t>
            </w:r>
            <w:proofErr w:type="gramEnd"/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3000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Наблюдать</w:t>
            </w:r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за артикуляцией звонких </w:t>
            </w:r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согласных [</w:t>
            </w:r>
            <w:proofErr w:type="spellStart"/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], [</w:t>
            </w:r>
            <w:proofErr w:type="spellStart"/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’] и глухих согласных [с], [с’] в парах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3000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Различать</w:t>
            </w:r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парные по глухости-звонкости согласные звуки [</w:t>
            </w:r>
            <w:proofErr w:type="spellStart"/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] — [с] и [</w:t>
            </w:r>
            <w:proofErr w:type="spellStart"/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’] — [с’].</w:t>
            </w:r>
          </w:p>
          <w:p w:rsidR="003F0EB8" w:rsidRPr="006D14E1" w:rsidRDefault="003F0E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00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Наблюдать</w:t>
            </w:r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над словами с буквами </w:t>
            </w:r>
            <w:proofErr w:type="spellStart"/>
            <w:r w:rsidRPr="0030002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</w:t>
            </w:r>
            <w:proofErr w:type="spellEnd"/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proofErr w:type="spellStart"/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30002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</w:t>
            </w:r>
            <w:proofErr w:type="spellEnd"/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на конце (</w:t>
            </w:r>
            <w:r w:rsidRPr="0030002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ползут — пол</w:t>
            </w:r>
            <w:r w:rsidRPr="0030002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з</w:t>
            </w:r>
            <w:r w:rsidRPr="0030002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 леса — ле</w:t>
            </w:r>
            <w:r w:rsidRPr="0030002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с</w:t>
            </w:r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000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Делать</w:t>
            </w:r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вывод: в конце слова на месте букв </w:t>
            </w:r>
            <w:proofErr w:type="spellStart"/>
            <w:r w:rsidRPr="0030002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</w:t>
            </w:r>
            <w:proofErr w:type="spellEnd"/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и </w:t>
            </w:r>
            <w:r w:rsidRPr="0030002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</w:t>
            </w:r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произносится один и тот же звук — [</w:t>
            </w:r>
            <w:proofErr w:type="gramStart"/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]. </w:t>
            </w:r>
            <w:r w:rsidRPr="003000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Устанавливать </w:t>
            </w:r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 определения буквы согласного [с] на конце слов: надо изменить слово (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полз 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—п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ол</w:t>
            </w:r>
            <w:r w:rsidRPr="0030002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зут</w:t>
            </w:r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).</w:t>
            </w:r>
          </w:p>
        </w:tc>
        <w:tc>
          <w:tcPr>
            <w:tcW w:w="1134" w:type="dxa"/>
            <w:gridSpan w:val="2"/>
          </w:tcPr>
          <w:p w:rsidR="003F0EB8" w:rsidRPr="00127D8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16.11</w:t>
            </w:r>
          </w:p>
        </w:tc>
        <w:tc>
          <w:tcPr>
            <w:tcW w:w="1130" w:type="dxa"/>
          </w:tcPr>
          <w:p w:rsidR="003F0EB8" w:rsidRPr="00127D8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EB8" w:rsidRPr="00127D88" w:rsidTr="0005208B">
        <w:trPr>
          <w:gridAfter w:val="8"/>
          <w:wAfter w:w="159" w:type="dxa"/>
        </w:trPr>
        <w:tc>
          <w:tcPr>
            <w:tcW w:w="562" w:type="dxa"/>
            <w:vMerge w:val="restart"/>
          </w:tcPr>
          <w:p w:rsidR="003F0EB8" w:rsidRPr="003F0EB8" w:rsidRDefault="003F0EB8" w:rsidP="003F0E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11</w:t>
            </w:r>
          </w:p>
        </w:tc>
        <w:tc>
          <w:tcPr>
            <w:tcW w:w="1276" w:type="dxa"/>
          </w:tcPr>
          <w:p w:rsidR="003F0EB8" w:rsidRPr="00127D8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0,5 ч</w:t>
            </w:r>
          </w:p>
        </w:tc>
        <w:tc>
          <w:tcPr>
            <w:tcW w:w="4366" w:type="dxa"/>
          </w:tcPr>
          <w:p w:rsidR="003F0EB8" w:rsidRPr="00127D88" w:rsidRDefault="003F0E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 xml:space="preserve">Согласные звуки </w:t>
            </w:r>
            <w:r w:rsidRPr="00127D88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127D88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127D88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б’</w:t>
            </w:r>
            <w:r w:rsidRPr="00127D88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, буквы</w:t>
            </w:r>
            <w:proofErr w:type="gramStart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7D88">
              <w:rPr>
                <w:rFonts w:ascii="Times New Roman" w:hAnsi="Times New Roman" w:cs="Times New Roman"/>
                <w:i/>
                <w:sz w:val="24"/>
                <w:szCs w:val="24"/>
              </w:rPr>
              <w:t>Б</w:t>
            </w:r>
            <w:proofErr w:type="gramEnd"/>
            <w:r w:rsidRPr="00127D88">
              <w:rPr>
                <w:rFonts w:ascii="Times New Roman" w:hAnsi="Times New Roman" w:cs="Times New Roman"/>
                <w:i/>
                <w:sz w:val="24"/>
                <w:szCs w:val="24"/>
              </w:rPr>
              <w:t>, б</w:t>
            </w: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3F0EB8" w:rsidRPr="00127D88" w:rsidRDefault="003F0E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 xml:space="preserve">Сопоставление слогов и слов с буквами </w:t>
            </w:r>
            <w:r w:rsidRPr="00127D88">
              <w:rPr>
                <w:rFonts w:ascii="Times New Roman" w:hAnsi="Times New Roman" w:cs="Times New Roman"/>
                <w:i/>
                <w:sz w:val="24"/>
                <w:szCs w:val="24"/>
              </w:rPr>
              <w:t>б</w:t>
            </w: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proofErr w:type="gramStart"/>
            <w:r w:rsidRPr="00127D88"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spellEnd"/>
            <w:proofErr w:type="gramEnd"/>
          </w:p>
          <w:p w:rsidR="003F0EB8" w:rsidRPr="00127D88" w:rsidRDefault="003F0E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Стр.98-105</w:t>
            </w:r>
          </w:p>
          <w:p w:rsidR="003F0EB8" w:rsidRPr="00127D88" w:rsidRDefault="003F0EB8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Читалочка</w:t>
            </w:r>
            <w:proofErr w:type="spellEnd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» стр.26-29</w:t>
            </w:r>
          </w:p>
          <w:p w:rsidR="003F0EB8" w:rsidRPr="00127D88" w:rsidRDefault="003F0E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F0EB8" w:rsidRPr="00127D88" w:rsidRDefault="003F0EB8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EB8" w:rsidRPr="00127D88" w:rsidRDefault="003F0E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EB8" w:rsidRPr="00127D88" w:rsidRDefault="003F0E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EB8" w:rsidRPr="00127D88" w:rsidRDefault="003F0E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2"/>
          </w:tcPr>
          <w:p w:rsidR="003F0EB8" w:rsidRPr="00300022" w:rsidRDefault="003F0E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00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Выделять </w:t>
            </w:r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звуки [б] </w:t>
            </w:r>
            <w:proofErr w:type="gramStart"/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[б</w:t>
            </w:r>
            <w:proofErr w:type="gramEnd"/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’] из слов,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000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характеризовать</w:t>
            </w:r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их, </w:t>
            </w:r>
            <w:r w:rsidRPr="003000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сравнивать, обозначать</w:t>
            </w:r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буквой, </w:t>
            </w:r>
            <w:r w:rsidRPr="003000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распознавать</w:t>
            </w:r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в словах новые звуки, </w:t>
            </w:r>
            <w:r w:rsidRPr="003000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читать </w:t>
            </w:r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слоги и слова с изученной буквой.</w:t>
            </w:r>
          </w:p>
          <w:p w:rsidR="003F0EB8" w:rsidRPr="00300022" w:rsidRDefault="003F0E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00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Составлять</w:t>
            </w:r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рассказ по сюжетной картинке. </w:t>
            </w:r>
            <w:r w:rsidRPr="003000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Читать</w:t>
            </w:r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текст. </w:t>
            </w:r>
            <w:r w:rsidRPr="003000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Определять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главную мысль текста.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000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Озаглавливать</w:t>
            </w:r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текст.</w:t>
            </w:r>
          </w:p>
          <w:p w:rsidR="003F0EB8" w:rsidRPr="00300022" w:rsidRDefault="003F0E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00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Сопоставлять</w:t>
            </w:r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попарно слоги с буквами </w:t>
            </w:r>
            <w:proofErr w:type="spellStart"/>
            <w:proofErr w:type="gramStart"/>
            <w:r w:rsidRPr="0030002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и </w:t>
            </w:r>
            <w:r w:rsidRPr="0030002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б</w:t>
            </w:r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 </w:t>
            </w:r>
            <w:r w:rsidRPr="003000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Наблюдать</w:t>
            </w:r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за артикуляцией звонких согласных [б], [б’] и глухих согласных [</w:t>
            </w:r>
            <w:proofErr w:type="spellStart"/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], [</w:t>
            </w:r>
            <w:proofErr w:type="spellStart"/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’] в парах. </w:t>
            </w:r>
            <w:r w:rsidRPr="003000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Устанавливать </w:t>
            </w:r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сходство и различие в произнесении [б] и [</w:t>
            </w:r>
            <w:proofErr w:type="spellStart"/>
            <w:proofErr w:type="gramStart"/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], [б’] и [</w:t>
            </w:r>
            <w:proofErr w:type="spellStart"/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’]. </w:t>
            </w:r>
            <w:r w:rsidRPr="003000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Различать</w:t>
            </w:r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парные по глухости-звонкости согласные звуки [б] — [</w:t>
            </w:r>
            <w:proofErr w:type="spellStart"/>
            <w:proofErr w:type="gramStart"/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] и [б’] — [</w:t>
            </w:r>
            <w:proofErr w:type="spellStart"/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’] в словах.</w:t>
            </w:r>
          </w:p>
          <w:p w:rsidR="003F0EB8" w:rsidRPr="006D14E1" w:rsidRDefault="003F0E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00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Воспроизводить </w:t>
            </w:r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звуковую форму слов со звуком [</w:t>
            </w:r>
            <w:proofErr w:type="spellStart"/>
            <w:proofErr w:type="gramStart"/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] на конце по их буквенной записи.</w:t>
            </w:r>
            <w:r w:rsidRPr="003000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</w:tcPr>
          <w:p w:rsidR="003F0EB8" w:rsidRPr="00127D8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1130" w:type="dxa"/>
          </w:tcPr>
          <w:p w:rsidR="003F0EB8" w:rsidRPr="00127D8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EB8" w:rsidRPr="00127D88" w:rsidTr="0005208B">
        <w:trPr>
          <w:gridAfter w:val="8"/>
          <w:wAfter w:w="159" w:type="dxa"/>
        </w:trPr>
        <w:tc>
          <w:tcPr>
            <w:tcW w:w="562" w:type="dxa"/>
            <w:vMerge/>
          </w:tcPr>
          <w:p w:rsidR="003F0EB8" w:rsidRPr="00127D8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F0EB8" w:rsidRPr="00127D8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0,5 ч</w:t>
            </w:r>
          </w:p>
        </w:tc>
        <w:tc>
          <w:tcPr>
            <w:tcW w:w="4366" w:type="dxa"/>
          </w:tcPr>
          <w:p w:rsidR="003F0EB8" w:rsidRPr="00127D88" w:rsidRDefault="003F0E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 xml:space="preserve">Согласные звуки </w:t>
            </w:r>
            <w:r w:rsidRPr="00127D88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proofErr w:type="spellStart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127D88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proofErr w:type="spellStart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Pr="00127D88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, буквы</w:t>
            </w:r>
            <w:proofErr w:type="gramStart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7D88">
              <w:rPr>
                <w:rFonts w:ascii="Times New Roman" w:hAnsi="Times New Roman" w:cs="Times New Roman"/>
                <w:i/>
                <w:sz w:val="24"/>
                <w:szCs w:val="24"/>
              </w:rPr>
              <w:t>Д</w:t>
            </w:r>
            <w:proofErr w:type="gramEnd"/>
            <w:r w:rsidRPr="00127D88">
              <w:rPr>
                <w:rFonts w:ascii="Times New Roman" w:hAnsi="Times New Roman" w:cs="Times New Roman"/>
                <w:i/>
                <w:sz w:val="24"/>
                <w:szCs w:val="24"/>
              </w:rPr>
              <w:t>, д.</w:t>
            </w:r>
          </w:p>
          <w:p w:rsidR="003F0EB8" w:rsidRPr="00127D88" w:rsidRDefault="003F0E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 xml:space="preserve">Сопоставление слогов и слов с буквами </w:t>
            </w:r>
            <w:proofErr w:type="spellStart"/>
            <w:r w:rsidRPr="00127D88">
              <w:rPr>
                <w:rFonts w:ascii="Times New Roman" w:hAnsi="Times New Roman" w:cs="Times New Roman"/>
                <w:i/>
                <w:sz w:val="24"/>
                <w:szCs w:val="24"/>
              </w:rPr>
              <w:t>д</w:t>
            </w:r>
            <w:proofErr w:type="spellEnd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gramStart"/>
            <w:r w:rsidRPr="00127D88">
              <w:rPr>
                <w:rFonts w:ascii="Times New Roman" w:hAnsi="Times New Roman" w:cs="Times New Roman"/>
                <w:i/>
                <w:sz w:val="24"/>
                <w:szCs w:val="24"/>
              </w:rPr>
              <w:t>т</w:t>
            </w:r>
            <w:proofErr w:type="gramEnd"/>
          </w:p>
          <w:p w:rsidR="003F0EB8" w:rsidRPr="00127D88" w:rsidRDefault="003F0EB8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Стр.106-111</w:t>
            </w:r>
          </w:p>
          <w:p w:rsidR="003F0EB8" w:rsidRPr="00127D88" w:rsidRDefault="003F0EB8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Читалочка</w:t>
            </w:r>
            <w:proofErr w:type="spellEnd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» стр.30 -33</w:t>
            </w:r>
          </w:p>
          <w:p w:rsidR="003F0EB8" w:rsidRPr="00127D88" w:rsidRDefault="003F0E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F0EB8" w:rsidRPr="00127D88" w:rsidRDefault="003F0E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EB8" w:rsidRPr="00127D88" w:rsidRDefault="003F0E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EB8" w:rsidRPr="00127D88" w:rsidRDefault="003F0E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EB8" w:rsidRPr="00127D88" w:rsidRDefault="003F0E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EB8" w:rsidRPr="00127D88" w:rsidRDefault="003F0E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EB8" w:rsidRPr="00127D88" w:rsidRDefault="003F0E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EB8" w:rsidRPr="00127D88" w:rsidRDefault="003F0E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2"/>
          </w:tcPr>
          <w:p w:rsidR="003F0EB8" w:rsidRPr="00300022" w:rsidRDefault="003F0E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00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Выделять </w:t>
            </w:r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звуки [</w:t>
            </w:r>
            <w:proofErr w:type="spellStart"/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proofErr w:type="spellEnd"/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] и [</w:t>
            </w:r>
            <w:proofErr w:type="spellStart"/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proofErr w:type="spellEnd"/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’] из слов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proofErr w:type="gramEnd"/>
            <w:r w:rsidRPr="003000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характеризовать</w:t>
            </w:r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их, </w:t>
            </w:r>
            <w:r w:rsidRPr="003000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сравнивать, обозначать</w:t>
            </w:r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буквой, </w:t>
            </w:r>
            <w:r w:rsidRPr="003000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распознавать</w:t>
            </w:r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в словах новые звуки, </w:t>
            </w:r>
            <w:r w:rsidRPr="003000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читать </w:t>
            </w:r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слоги и слова с изученной буквой.</w:t>
            </w:r>
          </w:p>
          <w:p w:rsidR="003F0EB8" w:rsidRPr="00300022" w:rsidRDefault="003F0E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00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Читать</w:t>
            </w:r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текст. </w:t>
            </w:r>
            <w:r w:rsidRPr="003000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Отвечать</w:t>
            </w:r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на вопросы по содержанию текста.</w:t>
            </w:r>
          </w:p>
          <w:p w:rsidR="003F0EB8" w:rsidRPr="006D14E1" w:rsidRDefault="003F0E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00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Составлять</w:t>
            </w:r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рассказ на заданную тему по сюжетной картинке и опорным словам.</w:t>
            </w:r>
          </w:p>
        </w:tc>
        <w:tc>
          <w:tcPr>
            <w:tcW w:w="1134" w:type="dxa"/>
            <w:gridSpan w:val="2"/>
          </w:tcPr>
          <w:p w:rsidR="003F0EB8" w:rsidRPr="00127D8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23.11</w:t>
            </w:r>
          </w:p>
        </w:tc>
        <w:tc>
          <w:tcPr>
            <w:tcW w:w="1130" w:type="dxa"/>
          </w:tcPr>
          <w:p w:rsidR="003F0EB8" w:rsidRPr="00127D8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EB8" w:rsidRPr="00127D88" w:rsidTr="0005208B">
        <w:trPr>
          <w:gridAfter w:val="8"/>
          <w:wAfter w:w="159" w:type="dxa"/>
        </w:trPr>
        <w:tc>
          <w:tcPr>
            <w:tcW w:w="562" w:type="dxa"/>
            <w:vMerge w:val="restart"/>
          </w:tcPr>
          <w:p w:rsidR="003F0EB8" w:rsidRPr="003F0EB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12</w:t>
            </w:r>
          </w:p>
        </w:tc>
        <w:tc>
          <w:tcPr>
            <w:tcW w:w="1276" w:type="dxa"/>
          </w:tcPr>
          <w:p w:rsidR="003F0EB8" w:rsidRPr="00127D8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0,5 ч</w:t>
            </w:r>
          </w:p>
        </w:tc>
        <w:tc>
          <w:tcPr>
            <w:tcW w:w="4366" w:type="dxa"/>
          </w:tcPr>
          <w:p w:rsidR="003F0EB8" w:rsidRPr="0052784A" w:rsidRDefault="003F0E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 xml:space="preserve">Гласные буквы </w:t>
            </w:r>
            <w:r w:rsidRPr="00127D88">
              <w:rPr>
                <w:rFonts w:ascii="Times New Roman" w:hAnsi="Times New Roman" w:cs="Times New Roman"/>
                <w:i/>
                <w:sz w:val="24"/>
                <w:szCs w:val="24"/>
              </w:rPr>
              <w:t>Я, я.</w:t>
            </w:r>
          </w:p>
          <w:p w:rsidR="003F0EB8" w:rsidRPr="00127D88" w:rsidRDefault="003F0EB8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Стр.112-119</w:t>
            </w:r>
          </w:p>
          <w:p w:rsidR="003F0EB8" w:rsidRPr="00127D88" w:rsidRDefault="003F0E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2"/>
          </w:tcPr>
          <w:p w:rsidR="003F0EB8" w:rsidRPr="00300022" w:rsidRDefault="003F0E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00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Производить </w:t>
            </w:r>
            <w:proofErr w:type="spellStart"/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слого-звуковой</w:t>
            </w:r>
            <w:proofErr w:type="spellEnd"/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анализ слова (</w:t>
            </w:r>
            <w:r w:rsidRPr="0030002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маяк</w:t>
            </w:r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): </w:t>
            </w:r>
            <w:r w:rsidRPr="003000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определять </w:t>
            </w:r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 слогов, количество звуков в каждом слоге, </w:t>
            </w:r>
            <w:r w:rsidRPr="003000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делать</w:t>
            </w:r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вывод о том, что в слове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0002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маяк </w:t>
            </w:r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два слога-слияния</w:t>
            </w:r>
            <w:r w:rsidRPr="003000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 Анализировать</w:t>
            </w:r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схему-модель слова.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000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Обозначать</w:t>
            </w:r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слияние [</w:t>
            </w:r>
            <w:proofErr w:type="spellStart"/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j’а</w:t>
            </w:r>
            <w:proofErr w:type="spellEnd"/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] буквой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0002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</w:t>
            </w:r>
            <w:r w:rsidRPr="003000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3000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Объяснять</w:t>
            </w:r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разницу между количеством букв и звуков в словах.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000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Называть</w:t>
            </w:r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особенность буквы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0002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</w:t>
            </w:r>
            <w:r w:rsidRPr="0030002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 </w:t>
            </w:r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(обозначать целый слог-слияние — два звука).</w:t>
            </w:r>
            <w:r w:rsidRPr="003000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Узнавать, сравнивать </w:t>
            </w:r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3000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различать </w:t>
            </w:r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заглавную и строчную, печатную и письменную буквы </w:t>
            </w:r>
            <w:r w:rsidRPr="0030002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Я, я.</w:t>
            </w:r>
          </w:p>
          <w:p w:rsidR="003F0EB8" w:rsidRPr="006D14E1" w:rsidRDefault="003F0E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00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Сравнивать </w:t>
            </w:r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звуковой состав слов</w:t>
            </w:r>
            <w:r w:rsidRPr="003000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их буквенную запись. </w:t>
            </w:r>
            <w:r w:rsidRPr="003000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Выявлять </w:t>
            </w:r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 чтения буквы</w:t>
            </w:r>
            <w:r w:rsidRPr="0030002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я</w:t>
            </w:r>
            <w:r w:rsidRPr="0030002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 </w:t>
            </w:r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начале слов и после гласных в середине и на конце слов.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000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Делать</w:t>
            </w:r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вывод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gridSpan w:val="2"/>
          </w:tcPr>
          <w:p w:rsidR="003F0EB8" w:rsidRPr="00127D8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1130" w:type="dxa"/>
          </w:tcPr>
          <w:p w:rsidR="003F0EB8" w:rsidRPr="00127D8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EB8" w:rsidRPr="00127D88" w:rsidTr="0005208B">
        <w:trPr>
          <w:gridAfter w:val="8"/>
          <w:wAfter w:w="159" w:type="dxa"/>
        </w:trPr>
        <w:tc>
          <w:tcPr>
            <w:tcW w:w="562" w:type="dxa"/>
            <w:vMerge/>
          </w:tcPr>
          <w:p w:rsidR="003F0EB8" w:rsidRPr="00127D8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F0EB8" w:rsidRPr="00127D8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0,5 ч</w:t>
            </w:r>
          </w:p>
        </w:tc>
        <w:tc>
          <w:tcPr>
            <w:tcW w:w="4366" w:type="dxa"/>
          </w:tcPr>
          <w:p w:rsidR="003F0EB8" w:rsidRPr="00127D88" w:rsidRDefault="003F0E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 xml:space="preserve">Согласные звуки </w:t>
            </w:r>
            <w:r w:rsidRPr="00127D88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proofErr w:type="gramStart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127D88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г’</w:t>
            </w:r>
            <w:r w:rsidRPr="00127D88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 xml:space="preserve">, буквы </w:t>
            </w:r>
            <w:r w:rsidRPr="00127D88">
              <w:rPr>
                <w:rFonts w:ascii="Times New Roman" w:hAnsi="Times New Roman" w:cs="Times New Roman"/>
                <w:i/>
                <w:sz w:val="24"/>
                <w:szCs w:val="24"/>
              </w:rPr>
              <w:t>Г, г</w:t>
            </w: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3F0EB8" w:rsidRPr="00127D88" w:rsidRDefault="003F0EB8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Стр.120-125</w:t>
            </w:r>
          </w:p>
          <w:p w:rsidR="003F0EB8" w:rsidRPr="00127D88" w:rsidRDefault="003F0EB8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Читалочка</w:t>
            </w:r>
            <w:proofErr w:type="spellEnd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  <w:p w:rsidR="003F0EB8" w:rsidRPr="00127D88" w:rsidRDefault="003F0EB8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стр.34-37</w:t>
            </w:r>
          </w:p>
          <w:p w:rsidR="003F0EB8" w:rsidRPr="00127D88" w:rsidRDefault="003F0E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F0EB8" w:rsidRPr="00127D88" w:rsidRDefault="003F0EB8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EB8" w:rsidRPr="00127D88" w:rsidRDefault="003F0E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EB8" w:rsidRPr="00127D88" w:rsidRDefault="003F0E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2"/>
          </w:tcPr>
          <w:p w:rsidR="003F0EB8" w:rsidRPr="00300022" w:rsidRDefault="003F0E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00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Выделять </w:t>
            </w:r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звуки [г] и [</w:t>
            </w:r>
            <w:proofErr w:type="gramStart"/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’] из слов,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000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характеризовать</w:t>
            </w:r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их, </w:t>
            </w:r>
            <w:r w:rsidRPr="003000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сравнивать, обозначать</w:t>
            </w:r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буквой, </w:t>
            </w:r>
            <w:r w:rsidRPr="003000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распознавать</w:t>
            </w:r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в словах новые звуки, </w:t>
            </w:r>
            <w:r w:rsidRPr="003000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читать </w:t>
            </w:r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слоги и слова с изученной буквой, </w:t>
            </w:r>
            <w:r w:rsidRPr="003000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выявлять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отсутствие слияний с гласными буквами </w:t>
            </w:r>
            <w:proofErr w:type="spellStart"/>
            <w:r w:rsidRPr="0030002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ы</w:t>
            </w:r>
            <w:proofErr w:type="spellEnd"/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и </w:t>
            </w:r>
            <w:r w:rsidRPr="0030002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</w:t>
            </w:r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3F0EB8" w:rsidRPr="00300022" w:rsidRDefault="003F0E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00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Читать</w:t>
            </w:r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текст, </w:t>
            </w:r>
            <w:r w:rsidRPr="003000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находить</w:t>
            </w:r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в нем слова с заглавной буквы, </w:t>
            </w:r>
            <w:r w:rsidRPr="003000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объяснять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употребление заглавной буквы в этих словах.</w:t>
            </w:r>
          </w:p>
          <w:p w:rsidR="003F0EB8" w:rsidRPr="006D14E1" w:rsidRDefault="003F0E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00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Сопоставлять</w:t>
            </w:r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попарно слоги с буквами </w:t>
            </w:r>
            <w:r w:rsidRPr="0030002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г</w:t>
            </w:r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и </w:t>
            </w:r>
            <w:proofErr w:type="gramStart"/>
            <w:r w:rsidRPr="0030002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к</w:t>
            </w:r>
            <w:proofErr w:type="gramEnd"/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 </w:t>
            </w:r>
            <w:r w:rsidRPr="003000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Наблюдать</w:t>
            </w:r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за артикуляцией звонких согласных [г], [г’] и глухих согласных [к], [к’] в парах. </w:t>
            </w:r>
            <w:r w:rsidRPr="003000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Устанавливать </w:t>
            </w:r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сходство и </w:t>
            </w:r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различие в произнесении [г] и [к], [г’] и [</w:t>
            </w:r>
            <w:proofErr w:type="gramStart"/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’]. </w:t>
            </w:r>
            <w:r w:rsidRPr="003000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Различать</w:t>
            </w:r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парные по глухости-звонкости согласные звуки [г] — [</w:t>
            </w:r>
            <w:proofErr w:type="gramStart"/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] и [г’] — [к’] в словах.</w:t>
            </w:r>
          </w:p>
        </w:tc>
        <w:tc>
          <w:tcPr>
            <w:tcW w:w="1134" w:type="dxa"/>
            <w:gridSpan w:val="2"/>
          </w:tcPr>
          <w:p w:rsidR="003F0EB8" w:rsidRPr="00127D8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30.11</w:t>
            </w:r>
          </w:p>
        </w:tc>
        <w:tc>
          <w:tcPr>
            <w:tcW w:w="1130" w:type="dxa"/>
          </w:tcPr>
          <w:p w:rsidR="003F0EB8" w:rsidRPr="00127D8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EB8" w:rsidRPr="00127D88" w:rsidTr="0005208B">
        <w:trPr>
          <w:gridAfter w:val="8"/>
          <w:wAfter w:w="159" w:type="dxa"/>
        </w:trPr>
        <w:tc>
          <w:tcPr>
            <w:tcW w:w="562" w:type="dxa"/>
            <w:vMerge w:val="restart"/>
          </w:tcPr>
          <w:p w:rsidR="003F0EB8" w:rsidRPr="003F0EB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13</w:t>
            </w:r>
          </w:p>
        </w:tc>
        <w:tc>
          <w:tcPr>
            <w:tcW w:w="1276" w:type="dxa"/>
          </w:tcPr>
          <w:p w:rsidR="003F0EB8" w:rsidRPr="00127D8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0,5 ч</w:t>
            </w:r>
          </w:p>
        </w:tc>
        <w:tc>
          <w:tcPr>
            <w:tcW w:w="4366" w:type="dxa"/>
          </w:tcPr>
          <w:p w:rsidR="003F0EB8" w:rsidRPr="00127D88" w:rsidRDefault="003F0E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 xml:space="preserve">Мягкий согласный звук </w:t>
            </w:r>
            <w:r w:rsidRPr="00127D88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proofErr w:type="gramStart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Pr="00127D88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 xml:space="preserve">, буквы </w:t>
            </w:r>
            <w:r w:rsidRPr="00127D88">
              <w:rPr>
                <w:rFonts w:ascii="Times New Roman" w:hAnsi="Times New Roman" w:cs="Times New Roman"/>
                <w:i/>
                <w:sz w:val="24"/>
                <w:szCs w:val="24"/>
              </w:rPr>
              <w:t>Ч, ч</w:t>
            </w: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F0EB8" w:rsidRPr="00127D88" w:rsidRDefault="003F0E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</w:p>
          <w:p w:rsidR="003F0EB8" w:rsidRPr="00127D88" w:rsidRDefault="003F0EB8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Стр.4-9</w:t>
            </w:r>
          </w:p>
          <w:p w:rsidR="003F0EB8" w:rsidRPr="00127D88" w:rsidRDefault="003F0EB8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Читалочка</w:t>
            </w:r>
            <w:proofErr w:type="spellEnd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» стр.38-39</w:t>
            </w:r>
          </w:p>
          <w:p w:rsidR="003F0EB8" w:rsidRPr="00127D88" w:rsidRDefault="003F0E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F0EB8" w:rsidRPr="00127D88" w:rsidRDefault="003F0EB8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EB8" w:rsidRPr="00127D88" w:rsidRDefault="003F0EB8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EB8" w:rsidRPr="00127D88" w:rsidRDefault="003F0EB8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EB8" w:rsidRPr="00127D88" w:rsidRDefault="003F0E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EB8" w:rsidRPr="00127D88" w:rsidRDefault="003F0E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2"/>
          </w:tcPr>
          <w:p w:rsidR="003F0EB8" w:rsidRPr="00300022" w:rsidRDefault="003F0E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3000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Выделять </w:t>
            </w:r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звук [ч’] из слов, устанавливать с помощью учителя, что звук [ч’] всегда мягкий, глухой.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000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Распознавать</w:t>
            </w:r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в словах новый звук.</w:t>
            </w:r>
            <w:r w:rsidRPr="003000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Характеризовать</w:t>
            </w:r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его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proofErr w:type="gramEnd"/>
            <w:r w:rsidRPr="003000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обозначать</w:t>
            </w:r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буквой.</w:t>
            </w:r>
          </w:p>
          <w:p w:rsidR="003F0EB8" w:rsidRPr="00300022" w:rsidRDefault="003F0E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00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Читать </w:t>
            </w:r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слоги-слияния,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000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устанавливать</w:t>
            </w:r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на основе наблюдений и сообщения учителя, что в слоге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0002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ча</w:t>
            </w:r>
            <w:proofErr w:type="spellEnd"/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пишется всегда </w:t>
            </w:r>
            <w:r w:rsidRPr="0030002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</w:t>
            </w:r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в </w:t>
            </w:r>
            <w:proofErr w:type="gramStart"/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слоге</w:t>
            </w:r>
            <w:proofErr w:type="gramEnd"/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30002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чу</w:t>
            </w:r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всегда пишется </w:t>
            </w:r>
            <w:r w:rsidRPr="0030002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</w:t>
            </w:r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поскольку звук [ч’] всегда мягкий, его мягкость не надо показывать особой буквой.</w:t>
            </w:r>
          </w:p>
          <w:p w:rsidR="003F0EB8" w:rsidRPr="006D14E1" w:rsidRDefault="003F0E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00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Читать</w:t>
            </w:r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слова с изученной буквой.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000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Отвечать</w:t>
            </w:r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на вопрос: «Почему в сочетании </w:t>
            </w:r>
            <w:proofErr w:type="spellStart"/>
            <w:r w:rsidRPr="0030002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ча</w:t>
            </w:r>
            <w:proofErr w:type="spellEnd"/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пишется буква </w:t>
            </w:r>
            <w:r w:rsidRPr="0030002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</w:t>
            </w:r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?»</w:t>
            </w:r>
          </w:p>
        </w:tc>
        <w:tc>
          <w:tcPr>
            <w:tcW w:w="1134" w:type="dxa"/>
            <w:gridSpan w:val="2"/>
          </w:tcPr>
          <w:p w:rsidR="003F0EB8" w:rsidRPr="00127D8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02.12</w:t>
            </w:r>
          </w:p>
        </w:tc>
        <w:tc>
          <w:tcPr>
            <w:tcW w:w="1130" w:type="dxa"/>
          </w:tcPr>
          <w:p w:rsidR="003F0EB8" w:rsidRPr="00127D8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EB8" w:rsidRPr="00127D88" w:rsidTr="0005208B">
        <w:trPr>
          <w:gridAfter w:val="8"/>
          <w:wAfter w:w="159" w:type="dxa"/>
        </w:trPr>
        <w:tc>
          <w:tcPr>
            <w:tcW w:w="562" w:type="dxa"/>
            <w:vMerge/>
          </w:tcPr>
          <w:p w:rsidR="003F0EB8" w:rsidRPr="00127D8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F0EB8" w:rsidRPr="00127D8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0,5 ч</w:t>
            </w:r>
          </w:p>
        </w:tc>
        <w:tc>
          <w:tcPr>
            <w:tcW w:w="4366" w:type="dxa"/>
          </w:tcPr>
          <w:p w:rsidR="003F0EB8" w:rsidRPr="00127D88" w:rsidRDefault="003F0E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 xml:space="preserve">Буква </w:t>
            </w:r>
            <w:proofErr w:type="spellStart"/>
            <w:r w:rsidRPr="00127D88">
              <w:rPr>
                <w:rFonts w:ascii="Times New Roman" w:hAnsi="Times New Roman" w:cs="Times New Roman"/>
                <w:i/>
                <w:sz w:val="24"/>
                <w:szCs w:val="24"/>
              </w:rPr>
              <w:t>ь</w:t>
            </w:r>
            <w:proofErr w:type="spellEnd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t xml:space="preserve"> – показатель мягкости предшествующих согласных звуков.</w:t>
            </w:r>
          </w:p>
          <w:p w:rsidR="003F0EB8" w:rsidRPr="00127D88" w:rsidRDefault="003F0E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 xml:space="preserve"> Стр.34-35</w:t>
            </w:r>
          </w:p>
          <w:p w:rsidR="003F0EB8" w:rsidRPr="00127D88" w:rsidRDefault="003F0E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EB8" w:rsidRPr="00127D88" w:rsidRDefault="003F0E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EB8" w:rsidRPr="00127D88" w:rsidRDefault="003F0E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EB8" w:rsidRPr="00127D88" w:rsidRDefault="003F0E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EB8" w:rsidRPr="00127D88" w:rsidRDefault="003F0E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2"/>
          </w:tcPr>
          <w:p w:rsidR="003F0EB8" w:rsidRPr="00300022" w:rsidRDefault="003F0E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00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Производить </w:t>
            </w:r>
            <w:proofErr w:type="spellStart"/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слого-звуковой</w:t>
            </w:r>
            <w:proofErr w:type="spellEnd"/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анализ слова </w:t>
            </w:r>
            <w:r w:rsidRPr="0030002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гуси</w:t>
            </w:r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(с опорой на схему)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3000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Составлять</w:t>
            </w:r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слово </w:t>
            </w:r>
            <w:r w:rsidRPr="0030002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гуси</w:t>
            </w:r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из букв.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000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Объяснять</w:t>
            </w:r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как обозначена мягкость согласного звука [</w:t>
            </w:r>
            <w:proofErr w:type="gramStart"/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’].</w:t>
            </w:r>
          </w:p>
          <w:p w:rsidR="003F0EB8" w:rsidRPr="00300022" w:rsidRDefault="003F0E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00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Соотносить</w:t>
            </w:r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звуковую форму слова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0002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гусь</w:t>
            </w:r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с его схемой.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000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Устанавливать</w:t>
            </w:r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количество звуков в слове. </w:t>
            </w:r>
            <w:r w:rsidRPr="003000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Участвовать</w:t>
            </w:r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в обсуждении проблемы: «Как обозначить мягкость согласного на конце слова </w:t>
            </w:r>
            <w:r w:rsidRPr="0030002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гусь</w:t>
            </w:r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?».</w:t>
            </w:r>
          </w:p>
          <w:p w:rsidR="003F0EB8" w:rsidRPr="00300022" w:rsidRDefault="003F0E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00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Читать </w:t>
            </w:r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слова с </w:t>
            </w:r>
            <w:proofErr w:type="spellStart"/>
            <w:r w:rsidRPr="0030002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ь</w:t>
            </w:r>
            <w:proofErr w:type="spellEnd"/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в середине и конце,</w:t>
            </w:r>
            <w:r w:rsidRPr="003000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производить </w:t>
            </w:r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их </w:t>
            </w:r>
            <w:proofErr w:type="spellStart"/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слого-звуковой</w:t>
            </w:r>
            <w:proofErr w:type="spellEnd"/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анализ,</w:t>
            </w:r>
            <w:r w:rsidRPr="003000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обнаруживать </w:t>
            </w:r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несоответствие количества букв количеству звуков.</w:t>
            </w:r>
            <w:r w:rsidRPr="003000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Делать </w:t>
            </w:r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вывод: буква </w:t>
            </w:r>
            <w:proofErr w:type="spellStart"/>
            <w:r w:rsidRPr="0030002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ь</w:t>
            </w:r>
            <w:proofErr w:type="spellEnd"/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звука не обозначает, она нужна для обозначения мягкости предшествующего согласного звука.</w:t>
            </w:r>
          </w:p>
          <w:p w:rsidR="003F0EB8" w:rsidRPr="00300022" w:rsidRDefault="003F0E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00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Обозначать </w:t>
            </w:r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буквой </w:t>
            </w:r>
            <w:proofErr w:type="spellStart"/>
            <w:r w:rsidRPr="0030002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ь</w:t>
            </w:r>
            <w:proofErr w:type="spellEnd"/>
            <w:r w:rsidRPr="0030002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мягкость согласных на конце и в середине слов.</w:t>
            </w:r>
          </w:p>
          <w:p w:rsidR="003F0EB8" w:rsidRPr="00E17604" w:rsidRDefault="003F0EB8" w:rsidP="003F0E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3F0EB8" w:rsidRPr="00127D8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07.12</w:t>
            </w:r>
          </w:p>
        </w:tc>
        <w:tc>
          <w:tcPr>
            <w:tcW w:w="1130" w:type="dxa"/>
          </w:tcPr>
          <w:p w:rsidR="003F0EB8" w:rsidRPr="00127D8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EB8" w:rsidRPr="00127D88" w:rsidTr="0005208B">
        <w:trPr>
          <w:gridAfter w:val="8"/>
          <w:wAfter w:w="159" w:type="dxa"/>
        </w:trPr>
        <w:tc>
          <w:tcPr>
            <w:tcW w:w="562" w:type="dxa"/>
            <w:vMerge w:val="restart"/>
          </w:tcPr>
          <w:p w:rsidR="003F0EB8" w:rsidRPr="003F0EB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14</w:t>
            </w:r>
          </w:p>
        </w:tc>
        <w:tc>
          <w:tcPr>
            <w:tcW w:w="1276" w:type="dxa"/>
          </w:tcPr>
          <w:p w:rsidR="003F0EB8" w:rsidRPr="00127D8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0,5 ч</w:t>
            </w:r>
          </w:p>
        </w:tc>
        <w:tc>
          <w:tcPr>
            <w:tcW w:w="4366" w:type="dxa"/>
          </w:tcPr>
          <w:p w:rsidR="003F0EB8" w:rsidRPr="00127D88" w:rsidRDefault="003F0E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 xml:space="preserve">Твёрдый согласный звук </w:t>
            </w:r>
            <w:r w:rsidRPr="00127D88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proofErr w:type="spellStart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spellEnd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 xml:space="preserve">, буквы </w:t>
            </w:r>
            <w:proofErr w:type="gramStart"/>
            <w:r w:rsidRPr="00127D88">
              <w:rPr>
                <w:rFonts w:ascii="Times New Roman" w:hAnsi="Times New Roman" w:cs="Times New Roman"/>
                <w:i/>
                <w:sz w:val="24"/>
                <w:szCs w:val="24"/>
              </w:rPr>
              <w:t>Ш</w:t>
            </w:r>
            <w:proofErr w:type="gramEnd"/>
            <w:r w:rsidRPr="00127D8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127D88">
              <w:rPr>
                <w:rFonts w:ascii="Times New Roman" w:hAnsi="Times New Roman" w:cs="Times New Roman"/>
                <w:i/>
                <w:sz w:val="24"/>
                <w:szCs w:val="24"/>
              </w:rPr>
              <w:t>ш</w:t>
            </w:r>
            <w:proofErr w:type="spellEnd"/>
            <w:r w:rsidRPr="00127D8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</w:p>
          <w:p w:rsidR="003F0EB8" w:rsidRPr="00127D88" w:rsidRDefault="003F0E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 xml:space="preserve">Сочетание </w:t>
            </w:r>
            <w:proofErr w:type="spellStart"/>
            <w:r w:rsidRPr="00127D88">
              <w:rPr>
                <w:rFonts w:ascii="Times New Roman" w:hAnsi="Times New Roman" w:cs="Times New Roman"/>
                <w:i/>
                <w:sz w:val="24"/>
                <w:szCs w:val="24"/>
              </w:rPr>
              <w:t>ши</w:t>
            </w:r>
            <w:proofErr w:type="spellEnd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3F0EB8" w:rsidRPr="00127D88" w:rsidRDefault="003F0EB8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Стр.40-41</w:t>
            </w:r>
          </w:p>
          <w:p w:rsidR="003F0EB8" w:rsidRPr="00127D88" w:rsidRDefault="003F0EB8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Читалочка</w:t>
            </w:r>
            <w:proofErr w:type="spellEnd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» стр.40-41</w:t>
            </w:r>
          </w:p>
          <w:p w:rsidR="003F0EB8" w:rsidRPr="00127D88" w:rsidRDefault="003F0E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F0EB8" w:rsidRPr="00127D88" w:rsidRDefault="003F0EB8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EB8" w:rsidRPr="00127D88" w:rsidRDefault="003F0E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EB8" w:rsidRPr="00127D88" w:rsidRDefault="003F0E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EB8" w:rsidRPr="00127D88" w:rsidRDefault="003F0E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2"/>
          </w:tcPr>
          <w:p w:rsidR="003F0EB8" w:rsidRPr="00300022" w:rsidRDefault="003F0E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00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Выделять </w:t>
            </w:r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звук [</w:t>
            </w:r>
            <w:proofErr w:type="spellStart"/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proofErr w:type="spellEnd"/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] из слов,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000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наблюдать</w:t>
            </w:r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за произношением нового звука в словах, </w:t>
            </w:r>
            <w:r w:rsidRPr="003000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устанавливать</w:t>
            </w:r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на основе наблюдений, что звук [</w:t>
            </w:r>
            <w:proofErr w:type="spellStart"/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proofErr w:type="spellEnd"/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] глухой и всегда твёрдый.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000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Распознавать</w:t>
            </w:r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в словах новый звук.</w:t>
            </w:r>
            <w:r w:rsidRPr="003000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Характеризовать</w:t>
            </w:r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его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proofErr w:type="gramEnd"/>
            <w:r w:rsidRPr="003000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обозначать</w:t>
            </w:r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буквой.</w:t>
            </w:r>
          </w:p>
          <w:p w:rsidR="003F0EB8" w:rsidRPr="006D14E1" w:rsidRDefault="003F0E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00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Читать </w:t>
            </w:r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слоги-слияния,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000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устанавливать</w:t>
            </w:r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на основе наблюдений, что в слоге </w:t>
            </w:r>
            <w:proofErr w:type="spellStart"/>
            <w:r w:rsidRPr="0030002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ши</w:t>
            </w:r>
            <w:proofErr w:type="spellEnd"/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пишется всегда </w:t>
            </w:r>
            <w:r w:rsidRPr="0030002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в слоге </w:t>
            </w:r>
            <w:proofErr w:type="spellStart"/>
            <w:proofErr w:type="gramStart"/>
            <w:r w:rsidRPr="0030002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ше</w:t>
            </w:r>
            <w:proofErr w:type="spellEnd"/>
            <w:r w:rsidRPr="0030002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— </w:t>
            </w:r>
            <w:r w:rsidRPr="0030002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proofErr w:type="gramEnd"/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 </w:t>
            </w:r>
            <w:r w:rsidRPr="003000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Делать</w:t>
            </w:r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вывод (под руководством учителя): эти буквы не указывают на то, как надо произносить звук [</w:t>
            </w:r>
            <w:proofErr w:type="spellStart"/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proofErr w:type="spellEnd"/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]; звук [</w:t>
            </w:r>
            <w:proofErr w:type="spellStart"/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proofErr w:type="spellEnd"/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] всегда остается твёрдым.</w:t>
            </w:r>
          </w:p>
        </w:tc>
        <w:tc>
          <w:tcPr>
            <w:tcW w:w="1134" w:type="dxa"/>
            <w:gridSpan w:val="2"/>
          </w:tcPr>
          <w:p w:rsidR="003F0EB8" w:rsidRPr="00127D8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09.12</w:t>
            </w:r>
          </w:p>
        </w:tc>
        <w:tc>
          <w:tcPr>
            <w:tcW w:w="1130" w:type="dxa"/>
          </w:tcPr>
          <w:p w:rsidR="003F0EB8" w:rsidRPr="00127D8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EB8" w:rsidRPr="00127D88" w:rsidTr="0005208B">
        <w:trPr>
          <w:gridAfter w:val="8"/>
          <w:wAfter w:w="159" w:type="dxa"/>
        </w:trPr>
        <w:tc>
          <w:tcPr>
            <w:tcW w:w="562" w:type="dxa"/>
            <w:vMerge/>
          </w:tcPr>
          <w:p w:rsidR="003F0EB8" w:rsidRPr="00127D8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F0EB8" w:rsidRPr="00127D8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0,5 ч</w:t>
            </w:r>
          </w:p>
        </w:tc>
        <w:tc>
          <w:tcPr>
            <w:tcW w:w="4366" w:type="dxa"/>
          </w:tcPr>
          <w:p w:rsidR="003F0EB8" w:rsidRPr="00127D88" w:rsidRDefault="003F0E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 xml:space="preserve">Твёрдый согласный звук </w:t>
            </w:r>
            <w:r w:rsidRPr="00127D88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127D88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, буквы</w:t>
            </w:r>
            <w:proofErr w:type="gramStart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7D88">
              <w:rPr>
                <w:rFonts w:ascii="Times New Roman" w:hAnsi="Times New Roman" w:cs="Times New Roman"/>
                <w:i/>
                <w:sz w:val="24"/>
                <w:szCs w:val="24"/>
              </w:rPr>
              <w:t>Ж</w:t>
            </w:r>
            <w:proofErr w:type="gramEnd"/>
            <w:r w:rsidRPr="00127D88">
              <w:rPr>
                <w:rFonts w:ascii="Times New Roman" w:hAnsi="Times New Roman" w:cs="Times New Roman"/>
                <w:i/>
                <w:sz w:val="24"/>
                <w:szCs w:val="24"/>
              </w:rPr>
              <w:t>, ж</w:t>
            </w: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 xml:space="preserve">. Сопоставление звуков </w:t>
            </w:r>
            <w:r w:rsidRPr="00127D88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127D88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127D88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proofErr w:type="spellStart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spellEnd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F0EB8" w:rsidRPr="00127D88" w:rsidRDefault="003F0EB8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 xml:space="preserve">Стр.42-45 </w:t>
            </w:r>
          </w:p>
          <w:p w:rsidR="003F0EB8" w:rsidRPr="00127D88" w:rsidRDefault="003F0EB8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Читалочка</w:t>
            </w:r>
            <w:proofErr w:type="spellEnd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» стр.44-45</w:t>
            </w:r>
          </w:p>
          <w:p w:rsidR="003F0EB8" w:rsidRPr="00127D88" w:rsidRDefault="003F0E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F0EB8" w:rsidRPr="00127D88" w:rsidRDefault="003F0EB8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2"/>
          </w:tcPr>
          <w:p w:rsidR="003F0EB8" w:rsidRPr="00300022" w:rsidRDefault="003F0E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00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Выделять </w:t>
            </w:r>
            <w:proofErr w:type="gramStart"/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звук [ж</w:t>
            </w:r>
            <w:proofErr w:type="gramEnd"/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] из слов,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000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наблюдать</w:t>
            </w:r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за произношением нового звука в словах, </w:t>
            </w:r>
            <w:r w:rsidRPr="003000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устанавливать</w:t>
            </w:r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на основе наблюдений, что звук [ж] звонкий и всегда твёрдый.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000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Распознавать</w:t>
            </w:r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в словах новый звук.</w:t>
            </w:r>
            <w:r w:rsidRPr="003000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Характеризовать</w:t>
            </w:r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его,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000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обозначать</w:t>
            </w:r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буквой.</w:t>
            </w:r>
          </w:p>
          <w:p w:rsidR="003F0EB8" w:rsidRPr="006D14E1" w:rsidRDefault="003F0E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00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Читать </w:t>
            </w:r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слоги-слияния,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000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устанавливать</w:t>
            </w:r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на основе наблюдений, что в слоге </w:t>
            </w:r>
            <w:proofErr w:type="spellStart"/>
            <w:r w:rsidRPr="0030002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жи</w:t>
            </w:r>
            <w:proofErr w:type="spellEnd"/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пишется всегда </w:t>
            </w:r>
            <w:r w:rsidRPr="0030002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в слоге </w:t>
            </w:r>
            <w:r w:rsidRPr="0030002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же</w:t>
            </w:r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— </w:t>
            </w:r>
            <w:r w:rsidRPr="0030002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 </w:t>
            </w:r>
            <w:r w:rsidRPr="003000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Читать</w:t>
            </w:r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слова с изученной буквой. </w:t>
            </w:r>
            <w:r w:rsidRPr="003000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Отвечать</w:t>
            </w:r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на вопросы: «Какая буква пишется в сочетании </w:t>
            </w:r>
            <w:proofErr w:type="spellStart"/>
            <w:r w:rsidRPr="0030002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жи</w:t>
            </w:r>
            <w:proofErr w:type="spellEnd"/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?», «Какая буква пишется в сочетании </w:t>
            </w:r>
            <w:r w:rsidRPr="0030002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же</w:t>
            </w:r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?».</w:t>
            </w:r>
          </w:p>
        </w:tc>
        <w:tc>
          <w:tcPr>
            <w:tcW w:w="1134" w:type="dxa"/>
            <w:gridSpan w:val="2"/>
          </w:tcPr>
          <w:p w:rsidR="003F0EB8" w:rsidRPr="00127D8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1130" w:type="dxa"/>
          </w:tcPr>
          <w:p w:rsidR="003F0EB8" w:rsidRPr="00127D8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EB8" w:rsidRPr="00127D88" w:rsidTr="0005208B">
        <w:trPr>
          <w:gridAfter w:val="8"/>
          <w:wAfter w:w="159" w:type="dxa"/>
        </w:trPr>
        <w:tc>
          <w:tcPr>
            <w:tcW w:w="562" w:type="dxa"/>
            <w:vMerge w:val="restart"/>
          </w:tcPr>
          <w:p w:rsidR="003F0EB8" w:rsidRPr="003F0EB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1276" w:type="dxa"/>
          </w:tcPr>
          <w:p w:rsidR="003F0EB8" w:rsidRPr="00127D8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0,5 ч</w:t>
            </w:r>
          </w:p>
        </w:tc>
        <w:tc>
          <w:tcPr>
            <w:tcW w:w="4366" w:type="dxa"/>
          </w:tcPr>
          <w:p w:rsidR="003F0EB8" w:rsidRPr="0052784A" w:rsidRDefault="003F0E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Гласные буквы</w:t>
            </w:r>
            <w:proofErr w:type="gramStart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7D88">
              <w:rPr>
                <w:rFonts w:ascii="Times New Roman" w:hAnsi="Times New Roman" w:cs="Times New Roman"/>
                <w:i/>
                <w:sz w:val="24"/>
                <w:szCs w:val="24"/>
              </w:rPr>
              <w:t>Ё</w:t>
            </w:r>
            <w:proofErr w:type="gramEnd"/>
            <w:r w:rsidRPr="00127D88">
              <w:rPr>
                <w:rFonts w:ascii="Times New Roman" w:hAnsi="Times New Roman" w:cs="Times New Roman"/>
                <w:i/>
                <w:sz w:val="24"/>
                <w:szCs w:val="24"/>
              </w:rPr>
              <w:t>, ё.</w:t>
            </w:r>
          </w:p>
          <w:p w:rsidR="003F0EB8" w:rsidRPr="00127D88" w:rsidRDefault="003F0EB8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Стр.30-33</w:t>
            </w:r>
          </w:p>
          <w:p w:rsidR="003F0EB8" w:rsidRPr="00127D88" w:rsidRDefault="003F0E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F0EB8" w:rsidRPr="00127D88" w:rsidRDefault="003F0E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EB8" w:rsidRPr="00127D88" w:rsidRDefault="003F0E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EB8" w:rsidRPr="00127D88" w:rsidRDefault="003F0E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EB8" w:rsidRPr="00127D88" w:rsidRDefault="003F0E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2"/>
          </w:tcPr>
          <w:p w:rsidR="003F0EB8" w:rsidRPr="00300022" w:rsidRDefault="003F0E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00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Производить </w:t>
            </w:r>
            <w:proofErr w:type="spellStart"/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слого-звуковой</w:t>
            </w:r>
            <w:proofErr w:type="spellEnd"/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анализ слова </w:t>
            </w:r>
            <w:r w:rsidRPr="0030002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ёжик</w:t>
            </w:r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 </w:t>
            </w:r>
            <w:r w:rsidRPr="003000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Обозначать</w:t>
            </w:r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слияние [</w:t>
            </w:r>
            <w:proofErr w:type="spellStart"/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j’о</w:t>
            </w:r>
            <w:proofErr w:type="spellEnd"/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] буквой</w:t>
            </w:r>
            <w:r w:rsidRPr="0030002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ё</w:t>
            </w:r>
            <w:r w:rsidRPr="003000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3000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Объяснять</w:t>
            </w:r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разницу между количеством букв и звуков в словах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3000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Называть</w:t>
            </w:r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особенность буквы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0002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ё</w:t>
            </w:r>
            <w:r w:rsidRPr="0030002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 </w:t>
            </w:r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(обозначать целый слог-слияние — два звука).</w:t>
            </w:r>
            <w:r w:rsidRPr="003000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Приводить</w:t>
            </w:r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примеры ранее изученных букв, имеющих ту же особенность. </w:t>
            </w:r>
            <w:r w:rsidRPr="003000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Узнавать, сравнивать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3000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различать </w:t>
            </w:r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заглавные и </w:t>
            </w:r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маленькие, печатные и письменные буквы </w:t>
            </w:r>
            <w:r w:rsidRPr="0030002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Ё, ё</w:t>
            </w:r>
            <w:proofErr w:type="gramStart"/>
            <w:r w:rsidRPr="0030002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  <w:r w:rsidRPr="0030002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.</w:t>
            </w:r>
            <w:proofErr w:type="gramEnd"/>
            <w:r w:rsidRPr="003000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  <w:p w:rsidR="003F0EB8" w:rsidRPr="006D14E1" w:rsidRDefault="003F0E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00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Сравнивать </w:t>
            </w:r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звуковой состав слов</w:t>
            </w:r>
            <w:r w:rsidRPr="003000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их буквенную запись. </w:t>
            </w:r>
            <w:r w:rsidRPr="003000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Формулировать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 чтения буквы</w:t>
            </w:r>
            <w:r w:rsidRPr="0030002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 </w:t>
            </w:r>
            <w:r w:rsidRPr="0030002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ё</w:t>
            </w:r>
            <w:r w:rsidRPr="0030002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 </w:t>
            </w:r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начале слов и после гласных в середине и на конце слов: буква </w:t>
            </w:r>
            <w:r w:rsidRPr="0030002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ё</w:t>
            </w:r>
            <w:r w:rsidRPr="0030002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 </w:t>
            </w:r>
            <w:r w:rsidRPr="00300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начале слов и после гласных в середине и на конце слов читается одним и тем же способом — просто называется.</w:t>
            </w:r>
          </w:p>
        </w:tc>
        <w:tc>
          <w:tcPr>
            <w:tcW w:w="1134" w:type="dxa"/>
            <w:gridSpan w:val="2"/>
          </w:tcPr>
          <w:p w:rsidR="003F0EB8" w:rsidRPr="00127D8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16.12</w:t>
            </w:r>
          </w:p>
        </w:tc>
        <w:tc>
          <w:tcPr>
            <w:tcW w:w="1130" w:type="dxa"/>
          </w:tcPr>
          <w:p w:rsidR="003F0EB8" w:rsidRPr="00127D8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EB8" w:rsidRPr="00127D88" w:rsidTr="0005208B">
        <w:trPr>
          <w:gridAfter w:val="8"/>
          <w:wAfter w:w="159" w:type="dxa"/>
        </w:trPr>
        <w:tc>
          <w:tcPr>
            <w:tcW w:w="562" w:type="dxa"/>
            <w:vMerge/>
          </w:tcPr>
          <w:p w:rsidR="003F0EB8" w:rsidRPr="00127D8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F0EB8" w:rsidRPr="00127D8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0,5 ч</w:t>
            </w:r>
          </w:p>
        </w:tc>
        <w:tc>
          <w:tcPr>
            <w:tcW w:w="4366" w:type="dxa"/>
          </w:tcPr>
          <w:p w:rsidR="003F0EB8" w:rsidRPr="0052784A" w:rsidRDefault="003F0E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 xml:space="preserve">Звук </w:t>
            </w:r>
            <w:r w:rsidRPr="00127D88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r w:rsidRPr="00127D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</w:t>
            </w: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Pr="00127D88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 xml:space="preserve">, буквы </w:t>
            </w:r>
            <w:r w:rsidRPr="00127D8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Й, </w:t>
            </w:r>
            <w:proofErr w:type="spellStart"/>
            <w:r w:rsidRPr="00127D88">
              <w:rPr>
                <w:rFonts w:ascii="Times New Roman" w:hAnsi="Times New Roman" w:cs="Times New Roman"/>
                <w:i/>
                <w:sz w:val="24"/>
                <w:szCs w:val="24"/>
              </w:rPr>
              <w:t>й</w:t>
            </w:r>
            <w:proofErr w:type="spellEnd"/>
            <w:r w:rsidRPr="00127D88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3F0EB8" w:rsidRPr="00127D88" w:rsidRDefault="003F0EB8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Стр.34-37</w:t>
            </w:r>
          </w:p>
          <w:p w:rsidR="003F0EB8" w:rsidRPr="00127D88" w:rsidRDefault="003F0E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F0EB8" w:rsidRPr="00127D88" w:rsidRDefault="003F0E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EB8" w:rsidRPr="00127D88" w:rsidRDefault="003F0E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EB8" w:rsidRPr="00127D88" w:rsidRDefault="003F0E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EB8" w:rsidRPr="00127D88" w:rsidRDefault="003F0E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EB8" w:rsidRPr="00127D88" w:rsidRDefault="003F0E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2"/>
          </w:tcPr>
          <w:p w:rsidR="003F0EB8" w:rsidRPr="002813CB" w:rsidRDefault="003F0E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81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Выделять звук </w:t>
            </w:r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[</w:t>
            </w:r>
            <w:proofErr w:type="spellStart"/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j</w:t>
            </w:r>
            <w:proofErr w:type="spellEnd"/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’] в процессе </w:t>
            </w:r>
            <w:proofErr w:type="spellStart"/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слого-зву-кового</w:t>
            </w:r>
            <w:proofErr w:type="spellEnd"/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анализа слова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813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трамвай</w:t>
            </w:r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81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Распознавать </w:t>
            </w:r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новый звук в словах вне слияния (в конце слогов и слов), </w:t>
            </w:r>
            <w:r w:rsidRPr="00281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определять </w:t>
            </w:r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место звука [</w:t>
            </w:r>
            <w:proofErr w:type="spellStart"/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j</w:t>
            </w:r>
            <w:proofErr w:type="spellEnd"/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’] в словах. </w:t>
            </w:r>
            <w:r w:rsidRPr="00281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Преобразовывать </w:t>
            </w:r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слова (</w:t>
            </w:r>
            <w:r w:rsidRPr="002813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мой — моё — моя, твой — твоё — твоя</w:t>
            </w:r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proofErr w:type="gramStart"/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  <w:r w:rsidRPr="00281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</w:t>
            </w:r>
            <w:proofErr w:type="gramEnd"/>
            <w:r w:rsidRPr="00281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оделировать</w:t>
            </w:r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proofErr w:type="spellStart"/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слого-звуковой</w:t>
            </w:r>
            <w:proofErr w:type="spellEnd"/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состав слов, </w:t>
            </w:r>
            <w:r w:rsidRPr="00281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сопоставлять</w:t>
            </w:r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каждое слово с его схемой-моделью. </w:t>
            </w:r>
            <w:r w:rsidRPr="00281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Делать</w:t>
            </w:r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вывод: буква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13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й</w:t>
            </w:r>
            <w:proofErr w:type="spellEnd"/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обозначает согласный звук, не входящий в слияние; звук [</w:t>
            </w:r>
            <w:proofErr w:type="spellStart"/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j</w:t>
            </w:r>
            <w:proofErr w:type="spellEnd"/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’] слога не образует.</w:t>
            </w:r>
          </w:p>
          <w:p w:rsidR="003F0EB8" w:rsidRPr="006D14E1" w:rsidRDefault="003F0E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81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Характеризовать </w:t>
            </w:r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новый звук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proofErr w:type="gramEnd"/>
            <w:r w:rsidRPr="00281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обозначать</w:t>
            </w:r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буквой.</w:t>
            </w:r>
          </w:p>
        </w:tc>
        <w:tc>
          <w:tcPr>
            <w:tcW w:w="1134" w:type="dxa"/>
            <w:gridSpan w:val="2"/>
          </w:tcPr>
          <w:p w:rsidR="003F0EB8" w:rsidRPr="00127D8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1130" w:type="dxa"/>
          </w:tcPr>
          <w:p w:rsidR="003F0EB8" w:rsidRPr="00127D8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EB8" w:rsidRPr="00127D88" w:rsidTr="0005208B">
        <w:trPr>
          <w:gridAfter w:val="8"/>
          <w:wAfter w:w="159" w:type="dxa"/>
        </w:trPr>
        <w:tc>
          <w:tcPr>
            <w:tcW w:w="562" w:type="dxa"/>
            <w:vMerge w:val="restart"/>
          </w:tcPr>
          <w:p w:rsidR="003F0EB8" w:rsidRPr="003F0EB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1276" w:type="dxa"/>
          </w:tcPr>
          <w:p w:rsidR="003F0EB8" w:rsidRPr="00127D8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0,5 ч</w:t>
            </w:r>
          </w:p>
        </w:tc>
        <w:tc>
          <w:tcPr>
            <w:tcW w:w="4366" w:type="dxa"/>
          </w:tcPr>
          <w:p w:rsidR="003F0EB8" w:rsidRPr="00127D88" w:rsidRDefault="003F0E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 xml:space="preserve">Согласные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 xml:space="preserve">вуки </w:t>
            </w:r>
            <w:r w:rsidRPr="00127D88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proofErr w:type="spellStart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127D88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proofErr w:type="spellStart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Pr="00127D88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 xml:space="preserve">, буквы </w:t>
            </w:r>
            <w:r w:rsidRPr="00127D88">
              <w:rPr>
                <w:rFonts w:ascii="Times New Roman" w:hAnsi="Times New Roman" w:cs="Times New Roman"/>
                <w:i/>
                <w:sz w:val="24"/>
                <w:szCs w:val="24"/>
              </w:rPr>
              <w:t>Х, х.</w:t>
            </w:r>
          </w:p>
          <w:p w:rsidR="003F0EB8" w:rsidRPr="00127D88" w:rsidRDefault="003F0EB8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Стр.38-45</w:t>
            </w:r>
          </w:p>
          <w:p w:rsidR="003F0EB8" w:rsidRPr="00127D88" w:rsidRDefault="003F0EB8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Читалочка</w:t>
            </w:r>
            <w:proofErr w:type="spellEnd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» стр.46-47</w:t>
            </w:r>
          </w:p>
          <w:p w:rsidR="003F0EB8" w:rsidRPr="00127D88" w:rsidRDefault="003F0E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F0EB8" w:rsidRPr="00127D88" w:rsidRDefault="003F0EB8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EB8" w:rsidRPr="00127D88" w:rsidRDefault="003F0E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EB8" w:rsidRPr="00127D88" w:rsidRDefault="003F0E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EB8" w:rsidRPr="00127D88" w:rsidRDefault="003F0E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EB8" w:rsidRPr="00127D88" w:rsidRDefault="003F0E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EB8" w:rsidRPr="00127D88" w:rsidRDefault="003F0E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EB8" w:rsidRPr="00127D88" w:rsidRDefault="003F0E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2"/>
          </w:tcPr>
          <w:p w:rsidR="003F0EB8" w:rsidRPr="002813CB" w:rsidRDefault="003F0E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81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Выделять </w:t>
            </w:r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звуки [</w:t>
            </w:r>
            <w:proofErr w:type="spellStart"/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proofErr w:type="spellEnd"/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] и [</w:t>
            </w:r>
            <w:proofErr w:type="spellStart"/>
            <w:proofErr w:type="gramStart"/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proofErr w:type="spellEnd"/>
            <w:proofErr w:type="gramEnd"/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’] из слов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813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пастух, пастухи</w:t>
            </w:r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 </w:t>
            </w:r>
            <w:r w:rsidRPr="00281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характеризовать</w:t>
            </w:r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их,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81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сравнивать, обозначать</w:t>
            </w:r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буквой.</w:t>
            </w:r>
          </w:p>
          <w:p w:rsidR="003F0EB8" w:rsidRPr="002813CB" w:rsidRDefault="003F0E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81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Распознавать</w:t>
            </w:r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в словах новые звуки,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81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читать </w:t>
            </w:r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слоги и слова с изученной буквой.</w:t>
            </w:r>
          </w:p>
          <w:p w:rsidR="003F0EB8" w:rsidRPr="006D14E1" w:rsidRDefault="003F0E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81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Сопоставлять</w:t>
            </w:r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звуки [г] — [г’], [</w:t>
            </w:r>
            <w:proofErr w:type="gramStart"/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] — [к’], [</w:t>
            </w:r>
            <w:proofErr w:type="spellStart"/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proofErr w:type="spellEnd"/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] — [</w:t>
            </w:r>
            <w:proofErr w:type="spellStart"/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proofErr w:type="spellEnd"/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’], выявлять сходство и различие в их произнесени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</w:t>
            </w:r>
          </w:p>
        </w:tc>
        <w:tc>
          <w:tcPr>
            <w:tcW w:w="1134" w:type="dxa"/>
            <w:gridSpan w:val="2"/>
          </w:tcPr>
          <w:p w:rsidR="003F0EB8" w:rsidRPr="00127D8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1130" w:type="dxa"/>
          </w:tcPr>
          <w:p w:rsidR="003F0EB8" w:rsidRPr="00127D8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EB8" w:rsidRPr="00127D88" w:rsidTr="0005208B">
        <w:trPr>
          <w:gridAfter w:val="8"/>
          <w:wAfter w:w="159" w:type="dxa"/>
        </w:trPr>
        <w:tc>
          <w:tcPr>
            <w:tcW w:w="562" w:type="dxa"/>
            <w:vMerge/>
          </w:tcPr>
          <w:p w:rsidR="003F0EB8" w:rsidRPr="00127D8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F0EB8" w:rsidRPr="00127D8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0,5 ч</w:t>
            </w:r>
          </w:p>
        </w:tc>
        <w:tc>
          <w:tcPr>
            <w:tcW w:w="4366" w:type="dxa"/>
          </w:tcPr>
          <w:p w:rsidR="003F0EB8" w:rsidRPr="0052784A" w:rsidRDefault="003F0E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 xml:space="preserve">Гласные буквы </w:t>
            </w:r>
            <w:proofErr w:type="gramStart"/>
            <w:r w:rsidRPr="00127D88">
              <w:rPr>
                <w:rFonts w:ascii="Times New Roman" w:hAnsi="Times New Roman" w:cs="Times New Roman"/>
                <w:i/>
                <w:sz w:val="24"/>
                <w:szCs w:val="24"/>
              </w:rPr>
              <w:t>Ю</w:t>
            </w:r>
            <w:proofErr w:type="gramEnd"/>
            <w:r w:rsidRPr="00127D8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127D88">
              <w:rPr>
                <w:rFonts w:ascii="Times New Roman" w:hAnsi="Times New Roman" w:cs="Times New Roman"/>
                <w:i/>
                <w:sz w:val="24"/>
                <w:szCs w:val="24"/>
              </w:rPr>
              <w:t>ю</w:t>
            </w:r>
            <w:proofErr w:type="spellEnd"/>
            <w:r w:rsidRPr="00127D88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3F0EB8" w:rsidRPr="00127D88" w:rsidRDefault="003F0EB8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Стр.38-45</w:t>
            </w:r>
          </w:p>
          <w:p w:rsidR="003F0EB8" w:rsidRPr="00127D88" w:rsidRDefault="003F0E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  <w:shd w:val="clear" w:color="auto" w:fill="B3B3B3"/>
              </w:rPr>
            </w:pPr>
          </w:p>
          <w:p w:rsidR="003F0EB8" w:rsidRPr="00127D88" w:rsidRDefault="003F0E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  <w:shd w:val="clear" w:color="auto" w:fill="B3B3B3"/>
              </w:rPr>
            </w:pPr>
          </w:p>
          <w:p w:rsidR="003F0EB8" w:rsidRPr="00127D88" w:rsidRDefault="003F0E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  <w:shd w:val="clear" w:color="auto" w:fill="B3B3B3"/>
              </w:rPr>
            </w:pPr>
          </w:p>
          <w:p w:rsidR="003F0EB8" w:rsidRPr="00127D88" w:rsidRDefault="003F0E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  <w:shd w:val="clear" w:color="auto" w:fill="B3B3B3"/>
              </w:rPr>
            </w:pPr>
          </w:p>
          <w:p w:rsidR="003F0EB8" w:rsidRPr="00127D88" w:rsidRDefault="003F0E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  <w:shd w:val="clear" w:color="auto" w:fill="B3B3B3"/>
              </w:rPr>
            </w:pPr>
          </w:p>
          <w:p w:rsidR="003F0EB8" w:rsidRPr="00127D88" w:rsidRDefault="003F0E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  <w:shd w:val="clear" w:color="auto" w:fill="B3B3B3"/>
              </w:rPr>
            </w:pPr>
          </w:p>
          <w:p w:rsidR="003F0EB8" w:rsidRPr="00127D88" w:rsidRDefault="003F0E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  <w:shd w:val="clear" w:color="auto" w:fill="B3B3B3"/>
              </w:rPr>
            </w:pPr>
          </w:p>
          <w:p w:rsidR="003F0EB8" w:rsidRPr="00127D88" w:rsidRDefault="003F0E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2"/>
          </w:tcPr>
          <w:p w:rsidR="003F0EB8" w:rsidRPr="002813CB" w:rsidRDefault="003F0E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81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Производить </w:t>
            </w:r>
            <w:proofErr w:type="spellStart"/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слого-звуковой</w:t>
            </w:r>
            <w:proofErr w:type="spellEnd"/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анализ слова </w:t>
            </w:r>
            <w:r w:rsidRPr="002813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юла</w:t>
            </w:r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 </w:t>
            </w:r>
            <w:r w:rsidRPr="00281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Обозначать</w:t>
            </w:r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слияние [</w:t>
            </w:r>
            <w:proofErr w:type="spellStart"/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j’у</w:t>
            </w:r>
            <w:proofErr w:type="spellEnd"/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] </w:t>
            </w:r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буквой </w:t>
            </w:r>
            <w:proofErr w:type="spellStart"/>
            <w:r w:rsidRPr="002813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ю</w:t>
            </w:r>
            <w:proofErr w:type="spellEnd"/>
            <w:r w:rsidRPr="00281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81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Объяснять</w:t>
            </w:r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разницу между количеством букв и звуков в словах.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81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Называть</w:t>
            </w:r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особенность буквы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13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ю</w:t>
            </w:r>
            <w:proofErr w:type="spellEnd"/>
            <w:r w:rsidRPr="002813C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 </w:t>
            </w:r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(обозначать целый слог-слияние — два звука).</w:t>
            </w:r>
            <w:r w:rsidRPr="00281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Приводить</w:t>
            </w:r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примеры ранее изученных букв, имеющих ту же особенность. </w:t>
            </w:r>
            <w:r w:rsidRPr="00281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Узнавать, сравнивать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281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различать </w:t>
            </w:r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заглавные и маленькие, печатные и письменные буквы </w:t>
            </w:r>
            <w:proofErr w:type="gramStart"/>
            <w:r w:rsidRPr="002813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Ю</w:t>
            </w:r>
            <w:proofErr w:type="gramEnd"/>
            <w:r w:rsidRPr="002813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813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ю</w:t>
            </w:r>
            <w:proofErr w:type="spellEnd"/>
            <w:r w:rsidRPr="002813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</w:p>
          <w:p w:rsidR="003F0EB8" w:rsidRPr="006D14E1" w:rsidRDefault="003F0E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81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Сравнивать </w:t>
            </w:r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звуковой состав слов</w:t>
            </w:r>
            <w:r w:rsidRPr="00281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их буквенную запись. </w:t>
            </w:r>
            <w:r w:rsidRPr="00281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Формулировать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 чтения буквы</w:t>
            </w:r>
            <w:r w:rsidRPr="002813C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 </w:t>
            </w:r>
            <w:proofErr w:type="spellStart"/>
            <w:r w:rsidRPr="002813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ю</w:t>
            </w:r>
            <w:proofErr w:type="spellEnd"/>
            <w:r w:rsidRPr="002813C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 </w:t>
            </w:r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начале слов и после гласных в середине и на конце слов.</w:t>
            </w:r>
          </w:p>
        </w:tc>
        <w:tc>
          <w:tcPr>
            <w:tcW w:w="1134" w:type="dxa"/>
            <w:gridSpan w:val="2"/>
          </w:tcPr>
          <w:p w:rsidR="003F0EB8" w:rsidRPr="00127D8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11.01</w:t>
            </w:r>
          </w:p>
        </w:tc>
        <w:tc>
          <w:tcPr>
            <w:tcW w:w="1130" w:type="dxa"/>
          </w:tcPr>
          <w:p w:rsidR="003F0EB8" w:rsidRPr="00127D8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EB8" w:rsidRPr="00127D88" w:rsidTr="0005208B">
        <w:trPr>
          <w:gridAfter w:val="8"/>
          <w:wAfter w:w="159" w:type="dxa"/>
        </w:trPr>
        <w:tc>
          <w:tcPr>
            <w:tcW w:w="562" w:type="dxa"/>
            <w:vMerge w:val="restart"/>
          </w:tcPr>
          <w:p w:rsidR="003F0EB8" w:rsidRPr="003F0EB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17</w:t>
            </w:r>
          </w:p>
        </w:tc>
        <w:tc>
          <w:tcPr>
            <w:tcW w:w="1276" w:type="dxa"/>
          </w:tcPr>
          <w:p w:rsidR="003F0EB8" w:rsidRPr="00127D8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0,5 ч</w:t>
            </w:r>
          </w:p>
        </w:tc>
        <w:tc>
          <w:tcPr>
            <w:tcW w:w="4366" w:type="dxa"/>
          </w:tcPr>
          <w:p w:rsidR="003F0EB8" w:rsidRPr="0052784A" w:rsidRDefault="003F0E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 xml:space="preserve">Твёрдый согласный звук </w:t>
            </w:r>
            <w:r w:rsidRPr="00127D88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proofErr w:type="spellStart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spellEnd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 xml:space="preserve">, буквы </w:t>
            </w:r>
            <w:proofErr w:type="gramStart"/>
            <w:r w:rsidRPr="00127D88">
              <w:rPr>
                <w:rFonts w:ascii="Times New Roman" w:hAnsi="Times New Roman" w:cs="Times New Roman"/>
                <w:i/>
                <w:sz w:val="24"/>
                <w:szCs w:val="24"/>
              </w:rPr>
              <w:t>Ц</w:t>
            </w:r>
            <w:proofErr w:type="gramEnd"/>
            <w:r w:rsidRPr="00127D8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127D88">
              <w:rPr>
                <w:rFonts w:ascii="Times New Roman" w:hAnsi="Times New Roman" w:cs="Times New Roman"/>
                <w:i/>
                <w:sz w:val="24"/>
                <w:szCs w:val="24"/>
              </w:rPr>
              <w:t>ц</w:t>
            </w:r>
            <w:proofErr w:type="spellEnd"/>
            <w:r w:rsidRPr="00127D88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3F0EB8" w:rsidRPr="00127D88" w:rsidRDefault="003F0EB8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Стр.50-55</w:t>
            </w:r>
          </w:p>
          <w:p w:rsidR="003F0EB8" w:rsidRPr="00127D88" w:rsidRDefault="003F0EB8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Читалочка</w:t>
            </w:r>
            <w:proofErr w:type="spellEnd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» стр.48 -49</w:t>
            </w:r>
          </w:p>
          <w:p w:rsidR="003F0EB8" w:rsidRPr="00127D88" w:rsidRDefault="003F0E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F0EB8" w:rsidRPr="00127D88" w:rsidRDefault="003F0EB8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EB8" w:rsidRPr="00127D88" w:rsidRDefault="003F0E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EB8" w:rsidRPr="00127D88" w:rsidRDefault="003F0E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EB8" w:rsidRPr="00127D88" w:rsidRDefault="003F0E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2"/>
          </w:tcPr>
          <w:p w:rsidR="003F0EB8" w:rsidRPr="002813CB" w:rsidRDefault="003F0E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81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Выделять </w:t>
            </w:r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звук [</w:t>
            </w:r>
            <w:proofErr w:type="spellStart"/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proofErr w:type="spellEnd"/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] из слова </w:t>
            </w:r>
            <w:r w:rsidRPr="002813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кузнец </w:t>
            </w:r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опорой на схему, </w:t>
            </w:r>
            <w:r w:rsidRPr="00281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характеризовать</w:t>
            </w:r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его (согласный, глухой, всегда только твёрдый)</w:t>
            </w:r>
            <w:r w:rsidRPr="00281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, обозначать</w:t>
            </w:r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буквой.</w:t>
            </w:r>
          </w:p>
          <w:p w:rsidR="003F0EB8" w:rsidRPr="002813CB" w:rsidRDefault="003F0E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81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Распознавать</w:t>
            </w:r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в словах новый звук,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81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читать </w:t>
            </w:r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слоги и слова с изученной буквой.</w:t>
            </w:r>
          </w:p>
          <w:p w:rsidR="003F0EB8" w:rsidRPr="002813CB" w:rsidRDefault="003F0E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81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Называть (</w:t>
            </w:r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опорой на «ленту букв») буквы, которые используются для обозначения твёрдости согласных, и буквы, которыми обозначаются всегда твёрдые согласные звуки (</w:t>
            </w:r>
            <w:r w:rsidRPr="002813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ж, </w:t>
            </w:r>
            <w:proofErr w:type="spellStart"/>
            <w:r w:rsidRPr="002813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ш</w:t>
            </w:r>
            <w:proofErr w:type="spellEnd"/>
            <w:r w:rsidRPr="002813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813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ц</w:t>
            </w:r>
            <w:proofErr w:type="spellEnd"/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r w:rsidRPr="00281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  <w:p w:rsidR="003F0EB8" w:rsidRPr="006D14E1" w:rsidRDefault="003F0E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81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Читать</w:t>
            </w:r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стихотворные тексты.</w:t>
            </w:r>
          </w:p>
        </w:tc>
        <w:tc>
          <w:tcPr>
            <w:tcW w:w="1134" w:type="dxa"/>
            <w:gridSpan w:val="2"/>
          </w:tcPr>
          <w:p w:rsidR="003F0EB8" w:rsidRPr="00127D8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1130" w:type="dxa"/>
          </w:tcPr>
          <w:p w:rsidR="003F0EB8" w:rsidRPr="00127D8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EB8" w:rsidRPr="00127D88" w:rsidTr="0005208B">
        <w:trPr>
          <w:gridAfter w:val="8"/>
          <w:wAfter w:w="159" w:type="dxa"/>
        </w:trPr>
        <w:tc>
          <w:tcPr>
            <w:tcW w:w="562" w:type="dxa"/>
            <w:vMerge/>
          </w:tcPr>
          <w:p w:rsidR="003F0EB8" w:rsidRPr="00127D8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F0EB8" w:rsidRPr="00127D8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0,5 ч</w:t>
            </w:r>
          </w:p>
        </w:tc>
        <w:tc>
          <w:tcPr>
            <w:tcW w:w="4366" w:type="dxa"/>
          </w:tcPr>
          <w:p w:rsidR="003F0EB8" w:rsidRPr="00127D88" w:rsidRDefault="003F0EB8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 xml:space="preserve">Гласный звук </w:t>
            </w:r>
            <w:r w:rsidRPr="00127D88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127D88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, буквы</w:t>
            </w:r>
            <w:proofErr w:type="gramStart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7D88">
              <w:rPr>
                <w:rFonts w:ascii="Times New Roman" w:hAnsi="Times New Roman" w:cs="Times New Roman"/>
                <w:i/>
                <w:sz w:val="24"/>
                <w:szCs w:val="24"/>
              </w:rPr>
              <w:t>Э</w:t>
            </w:r>
            <w:proofErr w:type="gramEnd"/>
            <w:r w:rsidRPr="00127D88">
              <w:rPr>
                <w:rFonts w:ascii="Times New Roman" w:hAnsi="Times New Roman" w:cs="Times New Roman"/>
                <w:i/>
                <w:sz w:val="24"/>
                <w:szCs w:val="24"/>
              </w:rPr>
              <w:t>, э</w:t>
            </w: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F0EB8" w:rsidRPr="00127D88" w:rsidRDefault="003F0EB8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Стр.56-61</w:t>
            </w:r>
          </w:p>
          <w:p w:rsidR="003F0EB8" w:rsidRPr="00127D88" w:rsidRDefault="003F0EB8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EB8" w:rsidRPr="00127D88" w:rsidRDefault="003F0EB8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EB8" w:rsidRPr="00127D88" w:rsidRDefault="003F0EB8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EB8" w:rsidRPr="00127D88" w:rsidRDefault="003F0EB8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EB8" w:rsidRPr="00127D88" w:rsidRDefault="003F0EB8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2"/>
          </w:tcPr>
          <w:p w:rsidR="003F0EB8" w:rsidRPr="002813CB" w:rsidRDefault="003F0E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81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Выделять звук </w:t>
            </w:r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 начала слова </w:t>
            </w:r>
            <w:r w:rsidRPr="002813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эхо</w:t>
            </w:r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81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Устанавливать</w:t>
            </w:r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что звук [э] — знакомый, т.к. раньше уже выделяли его в слогах-слияниях и обозначали буквой </w:t>
            </w:r>
            <w:r w:rsidRPr="002813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3F0EB8" w:rsidRPr="002813CB" w:rsidRDefault="003F0E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81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Выделять звук </w:t>
            </w:r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[э] в начале слов и после гласных. </w:t>
            </w:r>
            <w:r w:rsidRPr="00281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Обозначать</w:t>
            </w:r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буквой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813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э</w:t>
            </w:r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данный звук в начале слов и после гласных.</w:t>
            </w:r>
          </w:p>
          <w:p w:rsidR="003F0EB8" w:rsidRPr="002813CB" w:rsidRDefault="003F0E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81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Читать </w:t>
            </w:r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слова с новой буквой.</w:t>
            </w:r>
            <w:r w:rsidRPr="00281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  <w:p w:rsidR="003F0EB8" w:rsidRPr="006D14E1" w:rsidRDefault="003F0E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81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Читать</w:t>
            </w:r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тексты. </w:t>
            </w:r>
            <w:r w:rsidRPr="00281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Отвечать</w:t>
            </w:r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на вопросы по содержанию текстов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gridSpan w:val="2"/>
          </w:tcPr>
          <w:p w:rsidR="003F0EB8" w:rsidRPr="00127D8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18.01</w:t>
            </w:r>
          </w:p>
        </w:tc>
        <w:tc>
          <w:tcPr>
            <w:tcW w:w="1130" w:type="dxa"/>
          </w:tcPr>
          <w:p w:rsidR="003F0EB8" w:rsidRPr="00127D8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EB8" w:rsidRPr="00127D88" w:rsidTr="0005208B">
        <w:trPr>
          <w:gridAfter w:val="8"/>
          <w:wAfter w:w="159" w:type="dxa"/>
        </w:trPr>
        <w:tc>
          <w:tcPr>
            <w:tcW w:w="562" w:type="dxa"/>
            <w:vMerge w:val="restart"/>
          </w:tcPr>
          <w:p w:rsidR="003F0EB8" w:rsidRPr="003F0EB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1276" w:type="dxa"/>
          </w:tcPr>
          <w:p w:rsidR="003F0EB8" w:rsidRPr="00127D8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0,5 ч</w:t>
            </w:r>
          </w:p>
        </w:tc>
        <w:tc>
          <w:tcPr>
            <w:tcW w:w="4366" w:type="dxa"/>
          </w:tcPr>
          <w:p w:rsidR="003F0EB8" w:rsidRPr="00127D88" w:rsidRDefault="003F0E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 xml:space="preserve">Мягкий глухой согласный звук </w:t>
            </w:r>
            <w:r w:rsidRPr="00127D88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proofErr w:type="spellStart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proofErr w:type="spellEnd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Pr="00127D88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3F0EB8" w:rsidRPr="00127D88" w:rsidRDefault="003F0E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Буквы </w:t>
            </w:r>
            <w:proofErr w:type="gramStart"/>
            <w:r w:rsidRPr="00127D88">
              <w:rPr>
                <w:rFonts w:ascii="Times New Roman" w:hAnsi="Times New Roman" w:cs="Times New Roman"/>
                <w:i/>
                <w:sz w:val="24"/>
                <w:szCs w:val="24"/>
              </w:rPr>
              <w:t>Щ</w:t>
            </w:r>
            <w:proofErr w:type="gramEnd"/>
            <w:r w:rsidRPr="00127D8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127D88">
              <w:rPr>
                <w:rFonts w:ascii="Times New Roman" w:hAnsi="Times New Roman" w:cs="Times New Roman"/>
                <w:i/>
                <w:sz w:val="24"/>
                <w:szCs w:val="24"/>
              </w:rPr>
              <w:t>щ</w:t>
            </w:r>
            <w:proofErr w:type="spellEnd"/>
            <w:r w:rsidRPr="00127D88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3F0EB8" w:rsidRPr="00127D88" w:rsidRDefault="003F0EB8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Стр.62-69</w:t>
            </w:r>
          </w:p>
          <w:p w:rsidR="003F0EB8" w:rsidRPr="00127D88" w:rsidRDefault="003F0EB8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Читалочка</w:t>
            </w:r>
            <w:proofErr w:type="spellEnd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» стр.50-51</w:t>
            </w:r>
          </w:p>
          <w:p w:rsidR="003F0EB8" w:rsidRPr="00127D88" w:rsidRDefault="003F0E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F0EB8" w:rsidRPr="00127D88" w:rsidRDefault="003F0E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EB8" w:rsidRPr="00127D88" w:rsidRDefault="003F0E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EB8" w:rsidRPr="00127D88" w:rsidRDefault="003F0E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2"/>
          </w:tcPr>
          <w:p w:rsidR="003F0EB8" w:rsidRPr="002813CB" w:rsidRDefault="003F0E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81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Выделять </w:t>
            </w:r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звук [</w:t>
            </w:r>
            <w:proofErr w:type="spellStart"/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proofErr w:type="spellEnd"/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’] из слов,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81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устанавливать</w:t>
            </w:r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с </w:t>
            </w:r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помощью учителя, что звук [</w:t>
            </w:r>
            <w:proofErr w:type="spellStart"/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proofErr w:type="spellEnd"/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’] согласный, всегда мягкий, глухой. </w:t>
            </w:r>
            <w:r w:rsidRPr="00281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Распознавать</w:t>
            </w:r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в словах новый звук.</w:t>
            </w:r>
            <w:r w:rsidRPr="00281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Характеризовать</w:t>
            </w:r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его,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81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обозначать</w:t>
            </w:r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буквой.</w:t>
            </w:r>
          </w:p>
          <w:p w:rsidR="003F0EB8" w:rsidRPr="006D14E1" w:rsidRDefault="003F0E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81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Читать </w:t>
            </w:r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слоги-слияния,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81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устанавливать</w:t>
            </w:r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на основе наблюдений и сообщения учителя, что в слоге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13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ща</w:t>
            </w:r>
            <w:proofErr w:type="spellEnd"/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пишется всегда </w:t>
            </w:r>
            <w:r w:rsidRPr="002813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</w:t>
            </w:r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а в слог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813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щу</w:t>
            </w:r>
            <w:proofErr w:type="spellEnd"/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всегда пишется </w:t>
            </w:r>
            <w:r w:rsidRPr="002813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у,</w:t>
            </w:r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поскольку звук [</w:t>
            </w:r>
            <w:proofErr w:type="spellStart"/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proofErr w:type="spellEnd"/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’] всегда мягкий, его мягкость не надо показывать особыми буквами.</w:t>
            </w:r>
          </w:p>
        </w:tc>
        <w:tc>
          <w:tcPr>
            <w:tcW w:w="1134" w:type="dxa"/>
            <w:gridSpan w:val="2"/>
          </w:tcPr>
          <w:p w:rsidR="003F0EB8" w:rsidRPr="00127D8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20.01</w:t>
            </w:r>
          </w:p>
        </w:tc>
        <w:tc>
          <w:tcPr>
            <w:tcW w:w="1130" w:type="dxa"/>
          </w:tcPr>
          <w:p w:rsidR="003F0EB8" w:rsidRPr="00127D8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EB8" w:rsidRPr="00127D88" w:rsidTr="0005208B">
        <w:trPr>
          <w:gridAfter w:val="8"/>
          <w:wAfter w:w="159" w:type="dxa"/>
        </w:trPr>
        <w:tc>
          <w:tcPr>
            <w:tcW w:w="562" w:type="dxa"/>
            <w:vMerge/>
          </w:tcPr>
          <w:p w:rsidR="003F0EB8" w:rsidRPr="00127D8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F0EB8" w:rsidRPr="00127D8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0,5 ч</w:t>
            </w:r>
          </w:p>
        </w:tc>
        <w:tc>
          <w:tcPr>
            <w:tcW w:w="4366" w:type="dxa"/>
          </w:tcPr>
          <w:p w:rsidR="003F0EB8" w:rsidRPr="0052784A" w:rsidRDefault="003F0E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 xml:space="preserve">Согласные звуки </w:t>
            </w:r>
            <w:r w:rsidRPr="00127D88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proofErr w:type="spellStart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End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127D88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proofErr w:type="spellStart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End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Pr="00127D88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 xml:space="preserve">, буквы </w:t>
            </w:r>
            <w:r w:rsidRPr="00127D88">
              <w:rPr>
                <w:rFonts w:ascii="Times New Roman" w:hAnsi="Times New Roman" w:cs="Times New Roman"/>
                <w:i/>
                <w:sz w:val="24"/>
                <w:szCs w:val="24"/>
              </w:rPr>
              <w:t>Ф, ф.</w:t>
            </w:r>
          </w:p>
          <w:p w:rsidR="003F0EB8" w:rsidRPr="00127D88" w:rsidRDefault="003F0EB8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Стр.70-73</w:t>
            </w:r>
          </w:p>
          <w:p w:rsidR="003F0EB8" w:rsidRPr="00127D88" w:rsidRDefault="003F0EB8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Читалочка</w:t>
            </w:r>
            <w:proofErr w:type="spellEnd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» стр.52-55</w:t>
            </w:r>
          </w:p>
          <w:p w:rsidR="003F0EB8" w:rsidRPr="00127D88" w:rsidRDefault="003F0E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F0EB8" w:rsidRPr="00127D88" w:rsidRDefault="003F0EB8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EB8" w:rsidRPr="00127D88" w:rsidRDefault="003F0E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F0EB8" w:rsidRPr="00127D88" w:rsidRDefault="003F0E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EB8" w:rsidRPr="00127D88" w:rsidRDefault="003F0E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2"/>
          </w:tcPr>
          <w:p w:rsidR="003F0EB8" w:rsidRPr="002813CB" w:rsidRDefault="003F0E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81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Выделять </w:t>
            </w:r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звуки [</w:t>
            </w:r>
            <w:proofErr w:type="spellStart"/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proofErr w:type="spellEnd"/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] и [</w:t>
            </w:r>
            <w:proofErr w:type="spellStart"/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proofErr w:type="spellEnd"/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’] из слов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proofErr w:type="gramEnd"/>
            <w:r w:rsidRPr="00281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характеризовать</w:t>
            </w:r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их, </w:t>
            </w:r>
            <w:r w:rsidRPr="00281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сравнивать, обозначать</w:t>
            </w:r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буквой, </w:t>
            </w:r>
            <w:r w:rsidRPr="00281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распознавать</w:t>
            </w:r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в словах новые звуки, </w:t>
            </w:r>
            <w:r w:rsidRPr="00281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читать </w:t>
            </w:r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слоги и слова с изученной буквой.</w:t>
            </w:r>
          </w:p>
          <w:p w:rsidR="003F0EB8" w:rsidRPr="002813CB" w:rsidRDefault="003F0E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281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Сопоставлять</w:t>
            </w:r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попарно слоги с буквами </w:t>
            </w:r>
            <w:proofErr w:type="spellStart"/>
            <w:r w:rsidRPr="002813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ф</w:t>
            </w:r>
            <w:proofErr w:type="spellEnd"/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и </w:t>
            </w:r>
            <w:r w:rsidRPr="002813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</w:t>
            </w:r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 </w:t>
            </w:r>
            <w:r w:rsidRPr="00281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Наблюдать</w:t>
            </w:r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за артикуляцией глухих согласных [</w:t>
            </w:r>
            <w:proofErr w:type="spellStart"/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proofErr w:type="spellEnd"/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], [</w:t>
            </w:r>
            <w:proofErr w:type="spellStart"/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proofErr w:type="spellEnd"/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’] и звонких согласных [в], [в’] в парах.</w:t>
            </w:r>
            <w:proofErr w:type="gramEnd"/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81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Устанавливать </w:t>
            </w:r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сходство и различие в произнесении [</w:t>
            </w:r>
            <w:proofErr w:type="spellStart"/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proofErr w:type="spellEnd"/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] и [</w:t>
            </w:r>
            <w:proofErr w:type="gramStart"/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], [</w:t>
            </w:r>
            <w:proofErr w:type="spellStart"/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proofErr w:type="spellEnd"/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’] и [в’]. </w:t>
            </w:r>
            <w:r w:rsidRPr="00281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Различать</w:t>
            </w:r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парные по звонкости — глухости согласные звуки [в] — [</w:t>
            </w:r>
            <w:proofErr w:type="spellStart"/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proofErr w:type="spellEnd"/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] и [в’] — [</w:t>
            </w:r>
            <w:proofErr w:type="spellStart"/>
            <w:proofErr w:type="gramStart"/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proofErr w:type="spellEnd"/>
            <w:proofErr w:type="gramEnd"/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’] в словах.</w:t>
            </w:r>
          </w:p>
          <w:p w:rsidR="003F0EB8" w:rsidRPr="006D14E1" w:rsidRDefault="003F0E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81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Читать</w:t>
            </w:r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стихотворные тексты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81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proofErr w:type="gramEnd"/>
            <w:r w:rsidRPr="00281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ыполнять </w:t>
            </w:r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задания к стихотворным текстам.</w:t>
            </w:r>
          </w:p>
        </w:tc>
        <w:tc>
          <w:tcPr>
            <w:tcW w:w="1134" w:type="dxa"/>
            <w:gridSpan w:val="2"/>
          </w:tcPr>
          <w:p w:rsidR="003F0EB8" w:rsidRPr="00127D8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25.01</w:t>
            </w:r>
          </w:p>
        </w:tc>
        <w:tc>
          <w:tcPr>
            <w:tcW w:w="1130" w:type="dxa"/>
          </w:tcPr>
          <w:p w:rsidR="003F0EB8" w:rsidRPr="00127D8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22B8" w:rsidRPr="00127D88" w:rsidTr="0005208B">
        <w:trPr>
          <w:gridAfter w:val="8"/>
          <w:wAfter w:w="159" w:type="dxa"/>
        </w:trPr>
        <w:tc>
          <w:tcPr>
            <w:tcW w:w="562" w:type="dxa"/>
          </w:tcPr>
          <w:p w:rsidR="00C522B8" w:rsidRPr="003F0EB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1276" w:type="dxa"/>
          </w:tcPr>
          <w:p w:rsidR="00C522B8" w:rsidRPr="00127D88" w:rsidRDefault="00C522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0,5 ч</w:t>
            </w:r>
          </w:p>
        </w:tc>
        <w:tc>
          <w:tcPr>
            <w:tcW w:w="4366" w:type="dxa"/>
          </w:tcPr>
          <w:p w:rsidR="00C522B8" w:rsidRPr="00127D88" w:rsidRDefault="00C522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Мягкий и твёрдый разделительные знаки.</w:t>
            </w:r>
          </w:p>
          <w:p w:rsidR="00C522B8" w:rsidRPr="0052784A" w:rsidRDefault="00C522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Русский алфавит.</w:t>
            </w:r>
          </w:p>
          <w:p w:rsidR="00C522B8" w:rsidRPr="00127D88" w:rsidRDefault="00C522B8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Стр.74-81</w:t>
            </w:r>
          </w:p>
          <w:p w:rsidR="00C522B8" w:rsidRPr="00127D88" w:rsidRDefault="00C522B8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22B8" w:rsidRPr="00127D88" w:rsidRDefault="00C522B8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22B8" w:rsidRPr="00127D88" w:rsidRDefault="00C522B8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22B8" w:rsidRPr="00127D88" w:rsidRDefault="00C522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2"/>
            <w:tcBorders>
              <w:top w:val="nil"/>
            </w:tcBorders>
          </w:tcPr>
          <w:p w:rsidR="00C522B8" w:rsidRPr="002813CB" w:rsidRDefault="00C522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81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Производить </w:t>
            </w:r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фонетический анализ слова </w:t>
            </w:r>
            <w:r w:rsidRPr="002813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листья </w:t>
            </w:r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опорой на схему</w:t>
            </w:r>
            <w:r w:rsidRPr="00281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 Устанавливать, </w:t>
            </w:r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что в последнем слоге после мягкого согласного [т’], слышится слияние [</w:t>
            </w:r>
            <w:proofErr w:type="spellStart"/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j’а</w:t>
            </w:r>
            <w:proofErr w:type="spellEnd"/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].</w:t>
            </w:r>
          </w:p>
          <w:p w:rsidR="00C522B8" w:rsidRPr="002813CB" w:rsidRDefault="00C522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81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Обсуждать </w:t>
            </w:r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проблему: как обозначить буквами примыкание согласного</w:t>
            </w:r>
            <w:r w:rsidRPr="00281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[т’] к слиянию</w:t>
            </w:r>
            <w:r w:rsidRPr="00281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[</w:t>
            </w:r>
            <w:proofErr w:type="spellStart"/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j’а</w:t>
            </w:r>
            <w:proofErr w:type="spellEnd"/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] — [</w:t>
            </w:r>
            <w:proofErr w:type="spellStart"/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т’j’а</w:t>
            </w:r>
            <w:proofErr w:type="spellEnd"/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]?</w:t>
            </w:r>
          </w:p>
          <w:p w:rsidR="00C522B8" w:rsidRPr="002813CB" w:rsidRDefault="00C522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81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Читать </w:t>
            </w:r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слова с разделительным мягким знаком, </w:t>
            </w:r>
            <w:r w:rsidRPr="00281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объяснять,</w:t>
            </w:r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что показывает эта буква </w:t>
            </w:r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после согласных перед гласными </w:t>
            </w:r>
            <w:r w:rsidRPr="002813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я, е, </w:t>
            </w:r>
            <w:proofErr w:type="spellStart"/>
            <w:r w:rsidRPr="002813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ю</w:t>
            </w:r>
            <w:proofErr w:type="spellEnd"/>
            <w:r w:rsidRPr="002813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 ё, и</w:t>
            </w:r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522B8" w:rsidRPr="002813CB" w:rsidRDefault="00C522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81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Читать </w:t>
            </w:r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слова с разделительным мягким знаком и мягким знаком — показателем мягкости, </w:t>
            </w:r>
            <w:r w:rsidRPr="00281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устанавливать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различия.</w:t>
            </w:r>
            <w:r w:rsidRPr="00281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  <w:p w:rsidR="00C522B8" w:rsidRPr="006D14E1" w:rsidRDefault="00C522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81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Производить </w:t>
            </w:r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фонетический анализ слова </w:t>
            </w:r>
            <w:r w:rsidRPr="002813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съел </w:t>
            </w:r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опорой на схему</w:t>
            </w:r>
            <w:r w:rsidRPr="00281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 Устанавливать, </w:t>
            </w:r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что после мягкого согласного [с’], слышится слияние [</w:t>
            </w:r>
            <w:proofErr w:type="spellStart"/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j’э</w:t>
            </w:r>
            <w:proofErr w:type="spellEnd"/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]. </w:t>
            </w:r>
            <w:r w:rsidRPr="00281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Анализировать</w:t>
            </w:r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буквенную запись слова </w:t>
            </w:r>
            <w:r w:rsidRPr="002813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съел</w:t>
            </w:r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 </w:t>
            </w:r>
            <w:r w:rsidRPr="00281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Определять</w:t>
            </w:r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роль новой буквы — разделительного твердого знака (</w:t>
            </w:r>
            <w:proofErr w:type="spellStart"/>
            <w:r w:rsidRPr="002813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ъ</w:t>
            </w:r>
            <w:proofErr w:type="spellEnd"/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).</w:t>
            </w:r>
          </w:p>
        </w:tc>
        <w:tc>
          <w:tcPr>
            <w:tcW w:w="1134" w:type="dxa"/>
            <w:gridSpan w:val="2"/>
          </w:tcPr>
          <w:p w:rsidR="00C522B8" w:rsidRPr="00127D88" w:rsidRDefault="00C522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27.01</w:t>
            </w:r>
          </w:p>
        </w:tc>
        <w:tc>
          <w:tcPr>
            <w:tcW w:w="1130" w:type="dxa"/>
          </w:tcPr>
          <w:p w:rsidR="00C522B8" w:rsidRPr="00127D88" w:rsidRDefault="00C522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22B8" w:rsidRPr="00127D88" w:rsidTr="008E42DB">
        <w:trPr>
          <w:gridAfter w:val="8"/>
          <w:wAfter w:w="159" w:type="dxa"/>
        </w:trPr>
        <w:tc>
          <w:tcPr>
            <w:tcW w:w="13571" w:type="dxa"/>
            <w:gridSpan w:val="8"/>
          </w:tcPr>
          <w:p w:rsidR="00C522B8" w:rsidRPr="00127D88" w:rsidRDefault="00C522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27D8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Послебукварный</w:t>
            </w:r>
            <w:proofErr w:type="spellEnd"/>
            <w:r w:rsidRPr="00127D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период (8 часов)</w:t>
            </w:r>
          </w:p>
        </w:tc>
      </w:tr>
      <w:tr w:rsidR="00C522B8" w:rsidRPr="00127D88" w:rsidTr="00C522B8">
        <w:trPr>
          <w:gridAfter w:val="8"/>
          <w:wAfter w:w="159" w:type="dxa"/>
        </w:trPr>
        <w:tc>
          <w:tcPr>
            <w:tcW w:w="562" w:type="dxa"/>
          </w:tcPr>
          <w:p w:rsidR="00C522B8" w:rsidRPr="003F0EB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1276" w:type="dxa"/>
          </w:tcPr>
          <w:p w:rsidR="00C522B8" w:rsidRPr="00127D88" w:rsidRDefault="00C522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0,5 ч</w:t>
            </w:r>
          </w:p>
        </w:tc>
        <w:tc>
          <w:tcPr>
            <w:tcW w:w="4366" w:type="dxa"/>
          </w:tcPr>
          <w:p w:rsidR="00C522B8" w:rsidRPr="00127D88" w:rsidRDefault="00C522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Как хорошо уметь читать.</w:t>
            </w:r>
          </w:p>
          <w:p w:rsidR="00C522B8" w:rsidRPr="00127D88" w:rsidRDefault="00C522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 xml:space="preserve">Е. </w:t>
            </w:r>
            <w:proofErr w:type="spellStart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Чарушин</w:t>
            </w:r>
            <w:proofErr w:type="spellEnd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t xml:space="preserve"> «Как мальчик Женя научился говорить букву "</w:t>
            </w:r>
            <w:proofErr w:type="spellStart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"». Герои произведения. Чтение по ролям.</w:t>
            </w:r>
          </w:p>
          <w:p w:rsidR="00C522B8" w:rsidRPr="00127D88" w:rsidRDefault="00C522B8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Стр.82-85</w:t>
            </w:r>
          </w:p>
          <w:p w:rsidR="00C522B8" w:rsidRPr="00127D88" w:rsidRDefault="00C522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22B8" w:rsidRPr="00127D88" w:rsidRDefault="00C522B8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2"/>
          </w:tcPr>
          <w:p w:rsidR="00C522B8" w:rsidRPr="002813CB" w:rsidRDefault="00C522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основе названия текста </w:t>
            </w:r>
            <w:r w:rsidRPr="00281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определять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его содержание.        </w:t>
            </w:r>
          </w:p>
          <w:p w:rsidR="00C522B8" w:rsidRPr="002813CB" w:rsidRDefault="00C522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81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Читать</w:t>
            </w:r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текст самостоятельно.</w:t>
            </w:r>
          </w:p>
          <w:p w:rsidR="00C522B8" w:rsidRPr="002813CB" w:rsidRDefault="00C522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81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Сравнивать</w:t>
            </w:r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высказанные предположения с прочитанным содержанием.</w:t>
            </w:r>
          </w:p>
          <w:p w:rsidR="00C522B8" w:rsidRPr="002813CB" w:rsidRDefault="00C522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81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Назвать</w:t>
            </w:r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героев произведения.</w:t>
            </w:r>
          </w:p>
          <w:p w:rsidR="00C522B8" w:rsidRPr="002813CB" w:rsidRDefault="00C522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81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Найти</w:t>
            </w:r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в тексте и прочитать предложения, в которых рассказывается, как Женя учился говорить букву «</w:t>
            </w:r>
            <w:proofErr w:type="spellStart"/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».</w:t>
            </w:r>
          </w:p>
          <w:p w:rsidR="00C522B8" w:rsidRPr="002813CB" w:rsidRDefault="00C522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81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Определить</w:t>
            </w:r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качества характера </w:t>
            </w:r>
            <w:proofErr w:type="gramStart"/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Жени</w:t>
            </w:r>
            <w:proofErr w:type="gramEnd"/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основе представленного на доске списка.</w:t>
            </w:r>
          </w:p>
          <w:p w:rsidR="00C522B8" w:rsidRPr="002813CB" w:rsidRDefault="00C522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81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Находить </w:t>
            </w:r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281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называть</w:t>
            </w:r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понравившиеся слова из текста, воспринятого на слух.</w:t>
            </w:r>
          </w:p>
          <w:p w:rsidR="00C522B8" w:rsidRPr="002813CB" w:rsidRDefault="00C522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81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Выбрат</w:t>
            </w:r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 возможный для чтения по ролям отрывок текста самостоятельно.</w:t>
            </w:r>
          </w:p>
          <w:p w:rsidR="00C522B8" w:rsidRPr="002813CB" w:rsidRDefault="00C522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81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Разыграт</w:t>
            </w:r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 фрагмент текста по ролям.</w:t>
            </w:r>
          </w:p>
          <w:p w:rsidR="00C522B8" w:rsidRPr="006D14E1" w:rsidRDefault="00C522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 </w:t>
            </w:r>
            <w:r w:rsidRPr="00281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определить</w:t>
            </w:r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получилось ли передать характер героя.</w:t>
            </w:r>
          </w:p>
        </w:tc>
        <w:tc>
          <w:tcPr>
            <w:tcW w:w="1134" w:type="dxa"/>
            <w:gridSpan w:val="2"/>
          </w:tcPr>
          <w:p w:rsidR="00C522B8" w:rsidRPr="00127D88" w:rsidRDefault="00C522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01.02</w:t>
            </w:r>
          </w:p>
        </w:tc>
        <w:tc>
          <w:tcPr>
            <w:tcW w:w="1130" w:type="dxa"/>
          </w:tcPr>
          <w:p w:rsidR="00C522B8" w:rsidRPr="00127D88" w:rsidRDefault="00C522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EB8" w:rsidRPr="00127D88" w:rsidTr="00C522B8">
        <w:trPr>
          <w:gridAfter w:val="8"/>
          <w:wAfter w:w="159" w:type="dxa"/>
        </w:trPr>
        <w:tc>
          <w:tcPr>
            <w:tcW w:w="562" w:type="dxa"/>
            <w:vMerge w:val="restart"/>
          </w:tcPr>
          <w:p w:rsidR="003F0EB8" w:rsidRPr="003F0EB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1276" w:type="dxa"/>
          </w:tcPr>
          <w:p w:rsidR="003F0EB8" w:rsidRPr="00127D8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0,5 ч</w:t>
            </w:r>
          </w:p>
        </w:tc>
        <w:tc>
          <w:tcPr>
            <w:tcW w:w="4366" w:type="dxa"/>
          </w:tcPr>
          <w:p w:rsidR="003F0EB8" w:rsidRPr="00127D88" w:rsidRDefault="003F0EB8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 xml:space="preserve">Одна у человека мать – одна и родина. </w:t>
            </w:r>
          </w:p>
          <w:p w:rsidR="003F0EB8" w:rsidRPr="00127D88" w:rsidRDefault="003F0EB8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 xml:space="preserve">К. Ушинский «Наше </w:t>
            </w:r>
            <w:bookmarkStart w:id="0" w:name="_GoBack"/>
            <w:bookmarkEnd w:id="0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Отечество».</w:t>
            </w:r>
          </w:p>
          <w:p w:rsidR="003F0EB8" w:rsidRPr="00127D88" w:rsidRDefault="003F0EB8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«Первоучители словенские». Куприн</w:t>
            </w:r>
          </w:p>
          <w:p w:rsidR="003F0EB8" w:rsidRPr="00127D88" w:rsidRDefault="003F0EB8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«Первый букварь»</w:t>
            </w:r>
          </w:p>
          <w:p w:rsidR="003F0EB8" w:rsidRPr="00127D88" w:rsidRDefault="003F0EB8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 xml:space="preserve"> Стр.86-91</w:t>
            </w:r>
          </w:p>
          <w:p w:rsidR="003F0EB8" w:rsidRPr="00127D88" w:rsidRDefault="003F0EB8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2"/>
          </w:tcPr>
          <w:p w:rsidR="003F0EB8" w:rsidRPr="002813CB" w:rsidRDefault="003F0E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81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Рассматриват</w:t>
            </w:r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 иллюстрацию учебника; </w:t>
            </w:r>
            <w:r w:rsidRPr="00281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перечислять</w:t>
            </w:r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основные персонажи иллюстрации.</w:t>
            </w:r>
          </w:p>
          <w:p w:rsidR="003F0EB8" w:rsidRPr="002813CB" w:rsidRDefault="003F0E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81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Придумывать </w:t>
            </w:r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 по иллюстрации.</w:t>
            </w:r>
          </w:p>
          <w:p w:rsidR="003F0EB8" w:rsidRPr="002813CB" w:rsidRDefault="003F0E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81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Слушать </w:t>
            </w:r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 учителя на основе иллюстрации.</w:t>
            </w:r>
          </w:p>
          <w:p w:rsidR="003F0EB8" w:rsidRPr="002813CB" w:rsidRDefault="003F0E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81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Подбирать</w:t>
            </w:r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самостоятельно слова, близкие по смыслу к слову «отечество».</w:t>
            </w:r>
          </w:p>
          <w:p w:rsidR="003F0EB8" w:rsidRPr="002813CB" w:rsidRDefault="003F0E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81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Читать </w:t>
            </w:r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текст самостоятельно.</w:t>
            </w:r>
          </w:p>
          <w:p w:rsidR="003F0EB8" w:rsidRPr="002813CB" w:rsidRDefault="003F0E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81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Отвечать</w:t>
            </w:r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на вопросы учителя по тексту.</w:t>
            </w:r>
          </w:p>
          <w:p w:rsidR="003F0EB8" w:rsidRPr="002813CB" w:rsidRDefault="003F0E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81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Пересказывать</w:t>
            </w:r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текст на основе опорных слов.</w:t>
            </w:r>
          </w:p>
          <w:p w:rsidR="003F0EB8" w:rsidRPr="002813CB" w:rsidRDefault="003F0E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81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Определять </w:t>
            </w:r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главную мысль текста.</w:t>
            </w:r>
          </w:p>
          <w:p w:rsidR="003F0EB8" w:rsidRPr="006D14E1" w:rsidRDefault="003F0E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81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Соотносить</w:t>
            </w:r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её с пословицей.</w:t>
            </w:r>
          </w:p>
        </w:tc>
        <w:tc>
          <w:tcPr>
            <w:tcW w:w="1134" w:type="dxa"/>
            <w:gridSpan w:val="2"/>
          </w:tcPr>
          <w:p w:rsidR="003F0EB8" w:rsidRPr="00127D8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03.02</w:t>
            </w:r>
          </w:p>
        </w:tc>
        <w:tc>
          <w:tcPr>
            <w:tcW w:w="1130" w:type="dxa"/>
          </w:tcPr>
          <w:p w:rsidR="003F0EB8" w:rsidRPr="00127D8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EB8" w:rsidRPr="00127D88" w:rsidTr="00C522B8">
        <w:trPr>
          <w:gridAfter w:val="8"/>
          <w:wAfter w:w="159" w:type="dxa"/>
        </w:trPr>
        <w:tc>
          <w:tcPr>
            <w:tcW w:w="562" w:type="dxa"/>
            <w:vMerge/>
          </w:tcPr>
          <w:p w:rsidR="003F0EB8" w:rsidRPr="00127D8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F0EB8" w:rsidRPr="00127D8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0,5 ч</w:t>
            </w:r>
          </w:p>
        </w:tc>
        <w:tc>
          <w:tcPr>
            <w:tcW w:w="4366" w:type="dxa"/>
          </w:tcPr>
          <w:p w:rsidR="003F0EB8" w:rsidRPr="00127D88" w:rsidRDefault="003F0E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 xml:space="preserve">А.С. Пушкин «Сказки». </w:t>
            </w:r>
          </w:p>
          <w:p w:rsidR="003F0EB8" w:rsidRPr="00127D88" w:rsidRDefault="003F0E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Выставка книг.</w:t>
            </w:r>
          </w:p>
          <w:p w:rsidR="003F0EB8" w:rsidRPr="00127D88" w:rsidRDefault="003F0EB8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История славянской азбуки. В. </w:t>
            </w:r>
            <w:proofErr w:type="spellStart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Крупин</w:t>
            </w:r>
            <w:proofErr w:type="spellEnd"/>
          </w:p>
          <w:p w:rsidR="003F0EB8" w:rsidRPr="00127D88" w:rsidRDefault="003F0EB8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«Первоучители словенские».</w:t>
            </w:r>
          </w:p>
          <w:p w:rsidR="003F0EB8" w:rsidRPr="00127D88" w:rsidRDefault="003F0EB8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К.Д. Ушинский «Рассказы для детей».</w:t>
            </w:r>
          </w:p>
          <w:p w:rsidR="003F0EB8" w:rsidRPr="00127D88" w:rsidRDefault="003F0EB8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К.И. Чуковский «Телефон». «Путаница»,</w:t>
            </w:r>
          </w:p>
          <w:p w:rsidR="003F0EB8" w:rsidRPr="00127D88" w:rsidRDefault="003F0EB8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Стр.92-97</w:t>
            </w:r>
          </w:p>
          <w:p w:rsidR="003F0EB8" w:rsidRPr="00127D88" w:rsidRDefault="003F0EB8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2"/>
          </w:tcPr>
          <w:p w:rsidR="003F0EB8" w:rsidRPr="002813CB" w:rsidRDefault="003F0E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81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Рассматривать</w:t>
            </w:r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портрет А.С. Пушкина.</w:t>
            </w:r>
          </w:p>
          <w:p w:rsidR="003F0EB8" w:rsidRPr="002813CB" w:rsidRDefault="003F0E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81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Рассматривать</w:t>
            </w:r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выставку книг — сказок А.С. Пушкина; </w:t>
            </w:r>
            <w:r w:rsidRPr="00281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выбирать</w:t>
            </w:r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proofErr w:type="gramStart"/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</w:t>
            </w:r>
            <w:proofErr w:type="gramEnd"/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представленных на выставке книгах знакомые.</w:t>
            </w:r>
          </w:p>
          <w:p w:rsidR="003F0EB8" w:rsidRPr="002813CB" w:rsidRDefault="003F0E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81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Соотносить</w:t>
            </w:r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иллюстрацию в учебнике с книгами на выставке.</w:t>
            </w:r>
          </w:p>
          <w:p w:rsidR="003F0EB8" w:rsidRPr="002813CB" w:rsidRDefault="003F0E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81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Определить</w:t>
            </w:r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название сказки на основе иллюстрации.</w:t>
            </w:r>
          </w:p>
          <w:p w:rsidR="003F0EB8" w:rsidRPr="006D14E1" w:rsidRDefault="003F0E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81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Читать</w:t>
            </w:r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самостоятельно отрывок из сказки.</w:t>
            </w:r>
          </w:p>
        </w:tc>
        <w:tc>
          <w:tcPr>
            <w:tcW w:w="1134" w:type="dxa"/>
            <w:gridSpan w:val="2"/>
          </w:tcPr>
          <w:p w:rsidR="003F0EB8" w:rsidRPr="00127D8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08.05</w:t>
            </w:r>
          </w:p>
        </w:tc>
        <w:tc>
          <w:tcPr>
            <w:tcW w:w="1130" w:type="dxa"/>
          </w:tcPr>
          <w:p w:rsidR="003F0EB8" w:rsidRPr="00127D8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EB8" w:rsidRPr="00127D88" w:rsidTr="00C522B8">
        <w:trPr>
          <w:gridAfter w:val="5"/>
          <w:wAfter w:w="81" w:type="dxa"/>
        </w:trPr>
        <w:tc>
          <w:tcPr>
            <w:tcW w:w="562" w:type="dxa"/>
            <w:vMerge w:val="restart"/>
          </w:tcPr>
          <w:p w:rsidR="003F0EB8" w:rsidRPr="003F0EB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1276" w:type="dxa"/>
          </w:tcPr>
          <w:p w:rsidR="003F0EB8" w:rsidRPr="00127D8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0,5 ч</w:t>
            </w:r>
          </w:p>
        </w:tc>
        <w:tc>
          <w:tcPr>
            <w:tcW w:w="4366" w:type="dxa"/>
          </w:tcPr>
          <w:p w:rsidR="003F0EB8" w:rsidRPr="00127D88" w:rsidRDefault="003F0E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В.В. Бианки «Первая охота».</w:t>
            </w:r>
          </w:p>
          <w:p w:rsidR="003F0EB8" w:rsidRPr="00127D88" w:rsidRDefault="003F0E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 xml:space="preserve"> С.Я. Маршак «Угомон», </w:t>
            </w:r>
          </w:p>
          <w:p w:rsidR="003F0EB8" w:rsidRPr="00127D88" w:rsidRDefault="003F0E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 xml:space="preserve">«Дважды два». </w:t>
            </w:r>
          </w:p>
          <w:p w:rsidR="003F0EB8" w:rsidRPr="00127D88" w:rsidRDefault="003F0EB8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Стр.98-91</w:t>
            </w:r>
          </w:p>
          <w:p w:rsidR="003F0EB8" w:rsidRPr="00127D88" w:rsidRDefault="003F0E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 xml:space="preserve">М.М. Пришвин «Предмайское утро». </w:t>
            </w:r>
          </w:p>
          <w:p w:rsidR="003F0EB8" w:rsidRPr="00127D88" w:rsidRDefault="003F0EB8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t xml:space="preserve"> 98-103</w:t>
            </w:r>
          </w:p>
        </w:tc>
        <w:tc>
          <w:tcPr>
            <w:tcW w:w="5103" w:type="dxa"/>
            <w:gridSpan w:val="2"/>
          </w:tcPr>
          <w:p w:rsidR="003F0EB8" w:rsidRPr="002813CB" w:rsidRDefault="003F0E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81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Читать</w:t>
            </w:r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сообщение об авторе;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81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находить</w:t>
            </w:r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в тексте сообщения известную и неизвестную информацию.</w:t>
            </w:r>
          </w:p>
          <w:p w:rsidR="003F0EB8" w:rsidRPr="002813CB" w:rsidRDefault="003F0E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81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Дополнять</w:t>
            </w:r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информацию об авторе на основе рассматривания выставки книг.</w:t>
            </w:r>
          </w:p>
          <w:p w:rsidR="003F0EB8" w:rsidRPr="002813CB" w:rsidRDefault="003F0E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81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Находить</w:t>
            </w:r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на выставке нужную книгу.</w:t>
            </w:r>
          </w:p>
          <w:p w:rsidR="003F0EB8" w:rsidRPr="002813CB" w:rsidRDefault="003F0E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81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Рассказывать</w:t>
            </w:r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об этой книге (название, тема, герои).</w:t>
            </w:r>
          </w:p>
          <w:p w:rsidR="003F0EB8" w:rsidRPr="002813CB" w:rsidRDefault="003F0E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81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Читать</w:t>
            </w:r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самостоятельно текст.</w:t>
            </w:r>
          </w:p>
          <w:p w:rsidR="003F0EB8" w:rsidRPr="002813CB" w:rsidRDefault="003F0E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81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Отвечать</w:t>
            </w:r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на вопросы учителя по содержанию текста.</w:t>
            </w:r>
          </w:p>
          <w:p w:rsidR="003F0EB8" w:rsidRPr="002813CB" w:rsidRDefault="003F0E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81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Пересказывать</w:t>
            </w:r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текст на основе опорных слов.</w:t>
            </w:r>
          </w:p>
          <w:p w:rsidR="003F0EB8" w:rsidRPr="006D14E1" w:rsidRDefault="003F0E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81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Придумывать</w:t>
            </w:r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свои заголовки;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81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соотносить</w:t>
            </w:r>
            <w:r w:rsidRPr="0028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заголовки с содержанием текста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gridSpan w:val="2"/>
          </w:tcPr>
          <w:p w:rsidR="003F0EB8" w:rsidRPr="00127D8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1208" w:type="dxa"/>
            <w:gridSpan w:val="4"/>
          </w:tcPr>
          <w:p w:rsidR="003F0EB8" w:rsidRPr="00127D8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EB8" w:rsidRPr="00127D88" w:rsidTr="00C522B8">
        <w:trPr>
          <w:gridAfter w:val="5"/>
          <w:wAfter w:w="81" w:type="dxa"/>
        </w:trPr>
        <w:tc>
          <w:tcPr>
            <w:tcW w:w="562" w:type="dxa"/>
            <w:vMerge/>
          </w:tcPr>
          <w:p w:rsidR="003F0EB8" w:rsidRPr="00127D8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F0EB8" w:rsidRPr="00127D8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0,5 ч</w:t>
            </w:r>
          </w:p>
        </w:tc>
        <w:tc>
          <w:tcPr>
            <w:tcW w:w="4366" w:type="dxa"/>
          </w:tcPr>
          <w:p w:rsidR="003F0EB8" w:rsidRPr="00127D88" w:rsidRDefault="003F0E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Стихи и рассказы русских поэтов и писателей: С. Маршак, А. </w:t>
            </w:r>
            <w:proofErr w:type="spellStart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Барто</w:t>
            </w:r>
            <w:proofErr w:type="spellEnd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t xml:space="preserve">, В. Осеева. </w:t>
            </w:r>
          </w:p>
        </w:tc>
        <w:tc>
          <w:tcPr>
            <w:tcW w:w="5103" w:type="dxa"/>
            <w:gridSpan w:val="2"/>
          </w:tcPr>
          <w:p w:rsidR="003F0EB8" w:rsidRPr="00D403E6" w:rsidRDefault="003F0E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403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Рассматривать</w:t>
            </w:r>
            <w:r w:rsidRPr="00D40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выставку книг.</w:t>
            </w:r>
          </w:p>
          <w:p w:rsidR="003F0EB8" w:rsidRPr="00D403E6" w:rsidRDefault="003F0E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403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Находить</w:t>
            </w:r>
            <w:r w:rsidRPr="00D40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нужную книгу.</w:t>
            </w:r>
          </w:p>
          <w:p w:rsidR="003F0EB8" w:rsidRPr="00D403E6" w:rsidRDefault="003F0E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403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Рассказывать</w:t>
            </w:r>
            <w:r w:rsidRPr="00D40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о книге.</w:t>
            </w:r>
          </w:p>
          <w:p w:rsidR="003F0EB8" w:rsidRPr="00D403E6" w:rsidRDefault="003F0E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403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Читать</w:t>
            </w:r>
            <w:r w:rsidRPr="00D40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наизусть знакомые стихи.</w:t>
            </w:r>
          </w:p>
          <w:p w:rsidR="003F0EB8" w:rsidRPr="00D403E6" w:rsidRDefault="003F0E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403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Читать</w:t>
            </w:r>
            <w:r w:rsidRPr="00D40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самостоятельно.</w:t>
            </w:r>
          </w:p>
          <w:p w:rsidR="003F0EB8" w:rsidRPr="00D403E6" w:rsidRDefault="003F0E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403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Определять</w:t>
            </w:r>
            <w:r w:rsidRPr="00D40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на основе самостоятельного </w:t>
            </w:r>
            <w:r w:rsidRPr="00D40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выбора понравившееся произведение.</w:t>
            </w:r>
          </w:p>
          <w:p w:rsidR="003F0EB8" w:rsidRPr="006D14E1" w:rsidRDefault="003F0E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403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Сравнивать</w:t>
            </w:r>
            <w:r w:rsidRPr="00D40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рассказ и стихотворение (что общее и чем различаются).</w:t>
            </w:r>
          </w:p>
        </w:tc>
        <w:tc>
          <w:tcPr>
            <w:tcW w:w="1134" w:type="dxa"/>
            <w:gridSpan w:val="2"/>
          </w:tcPr>
          <w:p w:rsidR="003F0EB8" w:rsidRPr="00127D8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22.02</w:t>
            </w:r>
          </w:p>
        </w:tc>
        <w:tc>
          <w:tcPr>
            <w:tcW w:w="1208" w:type="dxa"/>
            <w:gridSpan w:val="4"/>
          </w:tcPr>
          <w:p w:rsidR="003F0EB8" w:rsidRPr="00127D8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EB8" w:rsidRPr="00127D88" w:rsidTr="00C522B8">
        <w:trPr>
          <w:gridAfter w:val="5"/>
          <w:wAfter w:w="81" w:type="dxa"/>
        </w:trPr>
        <w:tc>
          <w:tcPr>
            <w:tcW w:w="562" w:type="dxa"/>
            <w:vMerge w:val="restart"/>
          </w:tcPr>
          <w:p w:rsidR="003F0EB8" w:rsidRPr="003F0EB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22</w:t>
            </w:r>
          </w:p>
        </w:tc>
        <w:tc>
          <w:tcPr>
            <w:tcW w:w="1276" w:type="dxa"/>
          </w:tcPr>
          <w:p w:rsidR="003F0EB8" w:rsidRPr="00127D8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0,5 ч</w:t>
            </w:r>
          </w:p>
        </w:tc>
        <w:tc>
          <w:tcPr>
            <w:tcW w:w="4366" w:type="dxa"/>
          </w:tcPr>
          <w:p w:rsidR="003F0EB8" w:rsidRPr="00127D88" w:rsidRDefault="003F0E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 xml:space="preserve">Весёлые стихи Б. </w:t>
            </w:r>
            <w:proofErr w:type="spellStart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Заходера</w:t>
            </w:r>
            <w:proofErr w:type="spellEnd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, В. </w:t>
            </w:r>
            <w:proofErr w:type="spellStart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Берестова</w:t>
            </w:r>
            <w:proofErr w:type="spellEnd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3F0EB8" w:rsidRPr="00127D88" w:rsidRDefault="003F0E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«Песенка-азбука».</w:t>
            </w:r>
          </w:p>
          <w:p w:rsidR="003F0EB8" w:rsidRPr="00127D88" w:rsidRDefault="003F0E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2"/>
          </w:tcPr>
          <w:p w:rsidR="003F0EB8" w:rsidRPr="00D403E6" w:rsidRDefault="003F0E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403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Рассматривать</w:t>
            </w:r>
            <w:r w:rsidRPr="00D40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выставку </w:t>
            </w:r>
            <w:proofErr w:type="spellStart"/>
            <w:r w:rsidRPr="00D40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книг</w:t>
            </w:r>
            <w:proofErr w:type="gramStart"/>
            <w:r w:rsidRPr="00D40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  <w:r w:rsidRPr="00D403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</w:t>
            </w:r>
            <w:proofErr w:type="gramEnd"/>
            <w:r w:rsidRPr="00D403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аходить</w:t>
            </w:r>
            <w:proofErr w:type="spellEnd"/>
            <w:r w:rsidRPr="00D40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нужную книгу.</w:t>
            </w:r>
          </w:p>
          <w:p w:rsidR="003F0EB8" w:rsidRPr="00D403E6" w:rsidRDefault="003F0E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403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Рассказывать</w:t>
            </w:r>
            <w:r w:rsidRPr="00D40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о книге.</w:t>
            </w:r>
          </w:p>
          <w:p w:rsidR="003F0EB8" w:rsidRPr="00D403E6" w:rsidRDefault="003F0E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403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Читать</w:t>
            </w:r>
            <w:r w:rsidRPr="00D40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наизусть знакомые стихи.</w:t>
            </w:r>
          </w:p>
          <w:p w:rsidR="003F0EB8" w:rsidRPr="00D403E6" w:rsidRDefault="003F0E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403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Читать</w:t>
            </w:r>
            <w:r w:rsidRPr="00D40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самостоятельно.</w:t>
            </w:r>
          </w:p>
          <w:p w:rsidR="003F0EB8" w:rsidRPr="00D403E6" w:rsidRDefault="003F0E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403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Определять</w:t>
            </w:r>
            <w:r w:rsidRPr="00D40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на основе самостоятельного выбора понравившееся произведение.</w:t>
            </w:r>
          </w:p>
          <w:p w:rsidR="003F0EB8" w:rsidRPr="00D403E6" w:rsidRDefault="003F0E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403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Определять</w:t>
            </w:r>
            <w:r w:rsidRPr="00D40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настроение стихотворения.</w:t>
            </w:r>
          </w:p>
          <w:p w:rsidR="003F0EB8" w:rsidRPr="00D403E6" w:rsidRDefault="003F0E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403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Находить</w:t>
            </w:r>
            <w:r w:rsidRPr="00D40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слова, которые помогают передать настроение.</w:t>
            </w:r>
          </w:p>
          <w:p w:rsidR="003F0EB8" w:rsidRPr="006D14E1" w:rsidRDefault="003F0E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403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Читать</w:t>
            </w:r>
            <w:r w:rsidRPr="00D40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стихотворение, отражая настроение.</w:t>
            </w:r>
          </w:p>
        </w:tc>
        <w:tc>
          <w:tcPr>
            <w:tcW w:w="1134" w:type="dxa"/>
            <w:gridSpan w:val="2"/>
          </w:tcPr>
          <w:p w:rsidR="003F0EB8" w:rsidRPr="00127D8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1208" w:type="dxa"/>
            <w:gridSpan w:val="4"/>
          </w:tcPr>
          <w:p w:rsidR="003F0EB8" w:rsidRPr="00127D8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EB8" w:rsidRPr="00127D88" w:rsidTr="00C522B8">
        <w:trPr>
          <w:gridAfter w:val="5"/>
          <w:wAfter w:w="81" w:type="dxa"/>
        </w:trPr>
        <w:tc>
          <w:tcPr>
            <w:tcW w:w="562" w:type="dxa"/>
            <w:vMerge/>
          </w:tcPr>
          <w:p w:rsidR="003F0EB8" w:rsidRPr="00127D8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F0EB8" w:rsidRPr="00127D8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0,5 ч</w:t>
            </w:r>
          </w:p>
        </w:tc>
        <w:tc>
          <w:tcPr>
            <w:tcW w:w="4366" w:type="dxa"/>
          </w:tcPr>
          <w:p w:rsidR="003F0EB8" w:rsidRPr="00127D88" w:rsidRDefault="003F0E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Проект «Живая Азбука».</w:t>
            </w:r>
          </w:p>
          <w:p w:rsidR="003F0EB8" w:rsidRPr="00127D88" w:rsidRDefault="003F0EB8" w:rsidP="008E42DB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2"/>
          </w:tcPr>
          <w:p w:rsidR="003F0EB8" w:rsidRPr="00D403E6" w:rsidRDefault="003F0E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403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Участвовать </w:t>
            </w:r>
            <w:r w:rsidRPr="00D40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групповом проекте.</w:t>
            </w:r>
          </w:p>
          <w:p w:rsidR="003F0EB8" w:rsidRPr="00D403E6" w:rsidRDefault="003F0E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403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Договариваться</w:t>
            </w:r>
            <w:r w:rsidRPr="00D40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друг с другом о возможном распределении ролей.</w:t>
            </w:r>
          </w:p>
          <w:p w:rsidR="003F0EB8" w:rsidRPr="006D14E1" w:rsidRDefault="003F0E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403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Читать</w:t>
            </w:r>
            <w:r w:rsidRPr="00D40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наизусть с выражением</w:t>
            </w:r>
          </w:p>
        </w:tc>
        <w:tc>
          <w:tcPr>
            <w:tcW w:w="1134" w:type="dxa"/>
            <w:gridSpan w:val="2"/>
          </w:tcPr>
          <w:p w:rsidR="003F0EB8" w:rsidRPr="00127D8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01.03</w:t>
            </w:r>
          </w:p>
        </w:tc>
        <w:tc>
          <w:tcPr>
            <w:tcW w:w="1208" w:type="dxa"/>
            <w:gridSpan w:val="4"/>
          </w:tcPr>
          <w:p w:rsidR="003F0EB8" w:rsidRPr="00127D8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22B8" w:rsidRPr="00127D88" w:rsidTr="00C522B8">
        <w:trPr>
          <w:gridAfter w:val="5"/>
          <w:wAfter w:w="81" w:type="dxa"/>
        </w:trPr>
        <w:tc>
          <w:tcPr>
            <w:tcW w:w="562" w:type="dxa"/>
          </w:tcPr>
          <w:p w:rsidR="00C522B8" w:rsidRPr="003F0EB8" w:rsidRDefault="003F0EB8" w:rsidP="003F0EB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1276" w:type="dxa"/>
          </w:tcPr>
          <w:p w:rsidR="00C522B8" w:rsidRPr="00127D88" w:rsidRDefault="00C522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0,5 ч</w:t>
            </w:r>
          </w:p>
        </w:tc>
        <w:tc>
          <w:tcPr>
            <w:tcW w:w="4366" w:type="dxa"/>
          </w:tcPr>
          <w:p w:rsidR="00C522B8" w:rsidRPr="00127D88" w:rsidRDefault="00C522B8" w:rsidP="008E42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Наши </w:t>
            </w:r>
          </w:p>
          <w:p w:rsidR="00C522B8" w:rsidRPr="00127D88" w:rsidRDefault="00C522B8" w:rsidP="008E42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b/>
                <w:sz w:val="24"/>
                <w:szCs w:val="24"/>
              </w:rPr>
              <w:t>достижения. Проверка техники чтения.</w:t>
            </w:r>
          </w:p>
        </w:tc>
        <w:tc>
          <w:tcPr>
            <w:tcW w:w="5103" w:type="dxa"/>
            <w:gridSpan w:val="2"/>
          </w:tcPr>
          <w:p w:rsidR="00C522B8" w:rsidRPr="00D403E6" w:rsidRDefault="00C522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403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Определять </w:t>
            </w:r>
            <w:r w:rsidRPr="00D40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уровень своих достижений на основе диагностической работы в Азбуке.</w:t>
            </w:r>
          </w:p>
          <w:p w:rsidR="00C522B8" w:rsidRPr="006D14E1" w:rsidRDefault="00C522B8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403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Корректировать</w:t>
            </w:r>
            <w:r w:rsidRPr="00D40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свою работу на основе выполненной диагностики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gridSpan w:val="2"/>
          </w:tcPr>
          <w:p w:rsidR="00C522B8" w:rsidRPr="00127D88" w:rsidRDefault="00C522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03.03</w:t>
            </w:r>
          </w:p>
        </w:tc>
        <w:tc>
          <w:tcPr>
            <w:tcW w:w="1208" w:type="dxa"/>
            <w:gridSpan w:val="4"/>
          </w:tcPr>
          <w:p w:rsidR="00C522B8" w:rsidRPr="00127D88" w:rsidRDefault="00C522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22B8" w:rsidRPr="00127D88" w:rsidTr="008E42DB">
        <w:trPr>
          <w:gridAfter w:val="5"/>
          <w:wAfter w:w="81" w:type="dxa"/>
        </w:trPr>
        <w:tc>
          <w:tcPr>
            <w:tcW w:w="13649" w:type="dxa"/>
            <w:gridSpan w:val="11"/>
          </w:tcPr>
          <w:p w:rsidR="00C522B8" w:rsidRPr="00127D88" w:rsidRDefault="00C522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b/>
                <w:sz w:val="24"/>
                <w:szCs w:val="24"/>
              </w:rPr>
              <w:t>Блок «Литературное чтение»(1 ч)</w:t>
            </w:r>
          </w:p>
        </w:tc>
      </w:tr>
      <w:tr w:rsidR="00C522B8" w:rsidRPr="00127D88" w:rsidTr="00C522B8">
        <w:trPr>
          <w:gridAfter w:val="5"/>
          <w:wAfter w:w="81" w:type="dxa"/>
        </w:trPr>
        <w:tc>
          <w:tcPr>
            <w:tcW w:w="562" w:type="dxa"/>
          </w:tcPr>
          <w:p w:rsidR="00C522B8" w:rsidRPr="003F0EB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1276" w:type="dxa"/>
          </w:tcPr>
          <w:p w:rsidR="00C522B8" w:rsidRPr="00127D88" w:rsidRDefault="00C522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0,5 ч</w:t>
            </w:r>
          </w:p>
        </w:tc>
        <w:tc>
          <w:tcPr>
            <w:tcW w:w="4366" w:type="dxa"/>
          </w:tcPr>
          <w:p w:rsidR="00C522B8" w:rsidRPr="00127D88" w:rsidRDefault="00C522B8" w:rsidP="008E42DB">
            <w:pPr>
              <w:keepNext/>
              <w:keepLines/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Знакомство с учебником по литературному чте</w:t>
            </w:r>
            <w:r w:rsidRPr="00127D88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нию. </w:t>
            </w:r>
          </w:p>
          <w:p w:rsidR="00C522B8" w:rsidRPr="00127D88" w:rsidRDefault="00C522B8" w:rsidP="008E42DB">
            <w:pPr>
              <w:keepNext/>
              <w:keepLine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22B8" w:rsidRPr="00127D88" w:rsidRDefault="00C522B8" w:rsidP="008E42DB">
            <w:pPr>
              <w:keepNext/>
              <w:keepLines/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Стихотворения В. </w:t>
            </w:r>
            <w:proofErr w:type="spellStart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Данько</w:t>
            </w:r>
            <w:proofErr w:type="spellEnd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, С. Чёрного, С. Маршака.</w:t>
            </w:r>
          </w:p>
        </w:tc>
        <w:tc>
          <w:tcPr>
            <w:tcW w:w="5103" w:type="dxa"/>
            <w:gridSpan w:val="2"/>
          </w:tcPr>
          <w:p w:rsidR="00C522B8" w:rsidRPr="008A1C61" w:rsidRDefault="00C522B8" w:rsidP="003F0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1C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Ориентироваться</w:t>
            </w:r>
            <w:r w:rsidRPr="008A1C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 учебнике. </w:t>
            </w:r>
            <w:r w:rsidRPr="008A1C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Находить</w:t>
            </w:r>
            <w:r w:rsidRPr="008A1C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нужную главу в содержании учебника. </w:t>
            </w:r>
            <w:r w:rsidRPr="008A1C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Понимать</w:t>
            </w:r>
            <w:r w:rsidRPr="008A1C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условные обозначения, использовать их при выполнении заданий. </w:t>
            </w:r>
            <w:r w:rsidRPr="008A1C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Предполагать</w:t>
            </w:r>
            <w:r w:rsidRPr="008A1C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на основе названия содержание главы. </w:t>
            </w:r>
            <w:r w:rsidRPr="008A1C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Находить</w:t>
            </w:r>
            <w:r w:rsidRPr="008A1C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 словаре непонятные слова.</w:t>
            </w:r>
            <w:r w:rsidRPr="008A1C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gridSpan w:val="2"/>
          </w:tcPr>
          <w:p w:rsidR="00C522B8" w:rsidRPr="00127D88" w:rsidRDefault="00C522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07.03</w:t>
            </w:r>
          </w:p>
        </w:tc>
        <w:tc>
          <w:tcPr>
            <w:tcW w:w="1208" w:type="dxa"/>
            <w:gridSpan w:val="4"/>
          </w:tcPr>
          <w:p w:rsidR="00C522B8" w:rsidRPr="00127D88" w:rsidRDefault="00C522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22B8" w:rsidRPr="00127D88" w:rsidTr="008E42DB">
        <w:trPr>
          <w:gridAfter w:val="5"/>
          <w:wAfter w:w="81" w:type="dxa"/>
        </w:trPr>
        <w:tc>
          <w:tcPr>
            <w:tcW w:w="13649" w:type="dxa"/>
            <w:gridSpan w:val="11"/>
          </w:tcPr>
          <w:p w:rsidR="00C522B8" w:rsidRPr="00127D88" w:rsidRDefault="00C522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27D88">
              <w:rPr>
                <w:rFonts w:ascii="Times New Roman" w:hAnsi="Times New Roman" w:cs="Times New Roman"/>
                <w:b/>
                <w:sz w:val="24"/>
                <w:szCs w:val="24"/>
              </w:rPr>
              <w:t>Жили-былибуквы</w:t>
            </w:r>
            <w:proofErr w:type="spellEnd"/>
            <w:r w:rsidRPr="00127D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(3 часа)</w:t>
            </w:r>
          </w:p>
        </w:tc>
      </w:tr>
      <w:tr w:rsidR="003F0EB8" w:rsidRPr="00127D88" w:rsidTr="00C522B8">
        <w:trPr>
          <w:gridAfter w:val="5"/>
          <w:wAfter w:w="81" w:type="dxa"/>
        </w:trPr>
        <w:tc>
          <w:tcPr>
            <w:tcW w:w="562" w:type="dxa"/>
            <w:vMerge w:val="restart"/>
          </w:tcPr>
          <w:p w:rsidR="003F0EB8" w:rsidRPr="003F0EB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1276" w:type="dxa"/>
          </w:tcPr>
          <w:p w:rsidR="003F0EB8" w:rsidRPr="00127D8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0,5 ч</w:t>
            </w:r>
          </w:p>
        </w:tc>
        <w:tc>
          <w:tcPr>
            <w:tcW w:w="4366" w:type="dxa"/>
          </w:tcPr>
          <w:p w:rsidR="003F0EB8" w:rsidRPr="00127D88" w:rsidRDefault="003F0EB8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Литературные сказки </w:t>
            </w:r>
          </w:p>
          <w:p w:rsidR="003F0EB8" w:rsidRPr="00127D88" w:rsidRDefault="003F0EB8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 xml:space="preserve">И. </w:t>
            </w:r>
            <w:proofErr w:type="spellStart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Токмаковой</w:t>
            </w:r>
            <w:proofErr w:type="spellEnd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, Ф. Кривина.</w:t>
            </w:r>
          </w:p>
          <w:p w:rsidR="003F0EB8" w:rsidRPr="00127D88" w:rsidRDefault="003F0EB8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2"/>
          </w:tcPr>
          <w:p w:rsidR="003F0EB8" w:rsidRPr="00E17604" w:rsidRDefault="003F0EB8" w:rsidP="003F0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1C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Прогнозировать</w:t>
            </w:r>
            <w:r w:rsidRPr="008A1C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содержание раздела. </w:t>
            </w:r>
            <w:r w:rsidRPr="008A1C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Находить</w:t>
            </w:r>
            <w:r w:rsidRPr="008A1C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слова, которые помогают представить самого героя или его речь. </w:t>
            </w:r>
            <w:r w:rsidRPr="008A1C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Использовать</w:t>
            </w:r>
            <w:r w:rsidRPr="008A1C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приём звукописи при изображении различных героев</w:t>
            </w:r>
            <w:r>
              <w:rPr>
                <w:color w:val="000000"/>
                <w:sz w:val="26"/>
                <w:szCs w:val="26"/>
                <w:shd w:val="clear" w:color="auto" w:fill="FFFFFF"/>
              </w:rPr>
              <w:t>.</w:t>
            </w:r>
          </w:p>
        </w:tc>
        <w:tc>
          <w:tcPr>
            <w:tcW w:w="1134" w:type="dxa"/>
            <w:gridSpan w:val="2"/>
          </w:tcPr>
          <w:p w:rsidR="003F0EB8" w:rsidRPr="00127D8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1208" w:type="dxa"/>
            <w:gridSpan w:val="4"/>
          </w:tcPr>
          <w:p w:rsidR="003F0EB8" w:rsidRPr="00127D8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EB8" w:rsidRPr="00127D88" w:rsidTr="00C522B8">
        <w:trPr>
          <w:gridAfter w:val="5"/>
          <w:wAfter w:w="81" w:type="dxa"/>
        </w:trPr>
        <w:tc>
          <w:tcPr>
            <w:tcW w:w="562" w:type="dxa"/>
            <w:vMerge/>
          </w:tcPr>
          <w:p w:rsidR="003F0EB8" w:rsidRPr="00127D8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F0EB8" w:rsidRPr="00127D8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0,5 ч</w:t>
            </w:r>
          </w:p>
        </w:tc>
        <w:tc>
          <w:tcPr>
            <w:tcW w:w="4366" w:type="dxa"/>
          </w:tcPr>
          <w:p w:rsidR="003F0EB8" w:rsidRPr="00127D88" w:rsidRDefault="003F0EB8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 xml:space="preserve">Стихотворения Г. Сапгира, </w:t>
            </w:r>
            <w:r w:rsidRPr="00127D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М. </w:t>
            </w:r>
            <w:proofErr w:type="spellStart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Бородицкой</w:t>
            </w:r>
            <w:proofErr w:type="spellEnd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t xml:space="preserve">, И. </w:t>
            </w:r>
            <w:proofErr w:type="spellStart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Гамазковой</w:t>
            </w:r>
            <w:proofErr w:type="spellEnd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t xml:space="preserve">, Е. Григорьевой. </w:t>
            </w:r>
          </w:p>
        </w:tc>
        <w:tc>
          <w:tcPr>
            <w:tcW w:w="5103" w:type="dxa"/>
            <w:gridSpan w:val="2"/>
          </w:tcPr>
          <w:p w:rsidR="003F0EB8" w:rsidRPr="008A1C61" w:rsidRDefault="003F0EB8" w:rsidP="003F0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1C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Выразительно </w:t>
            </w:r>
            <w:r w:rsidRPr="008A1C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читать </w:t>
            </w:r>
            <w:r w:rsidRPr="008A1C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литературные </w:t>
            </w:r>
            <w:r w:rsidRPr="008A1C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произведения по ролям, используя интонационные средства выразительности.</w:t>
            </w:r>
          </w:p>
        </w:tc>
        <w:tc>
          <w:tcPr>
            <w:tcW w:w="1134" w:type="dxa"/>
            <w:gridSpan w:val="2"/>
          </w:tcPr>
          <w:p w:rsidR="003F0EB8" w:rsidRPr="00127D8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15.03</w:t>
            </w:r>
          </w:p>
        </w:tc>
        <w:tc>
          <w:tcPr>
            <w:tcW w:w="1208" w:type="dxa"/>
            <w:gridSpan w:val="4"/>
          </w:tcPr>
          <w:p w:rsidR="003F0EB8" w:rsidRPr="00127D8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0E1" w:rsidRPr="00127D88" w:rsidTr="00C522B8">
        <w:trPr>
          <w:gridAfter w:val="5"/>
          <w:wAfter w:w="81" w:type="dxa"/>
        </w:trPr>
        <w:tc>
          <w:tcPr>
            <w:tcW w:w="562" w:type="dxa"/>
          </w:tcPr>
          <w:p w:rsidR="004550E1" w:rsidRPr="003F0EB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25</w:t>
            </w:r>
          </w:p>
        </w:tc>
        <w:tc>
          <w:tcPr>
            <w:tcW w:w="1276" w:type="dxa"/>
          </w:tcPr>
          <w:p w:rsidR="004550E1" w:rsidRPr="00127D88" w:rsidRDefault="004550E1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0,5 ч</w:t>
            </w:r>
          </w:p>
        </w:tc>
        <w:tc>
          <w:tcPr>
            <w:tcW w:w="4366" w:type="dxa"/>
          </w:tcPr>
          <w:p w:rsidR="004550E1" w:rsidRPr="00127D88" w:rsidRDefault="004550E1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 xml:space="preserve">Проектная деятельность. «Создаём город букв», «Буквы – герои сказок». </w:t>
            </w:r>
          </w:p>
        </w:tc>
        <w:tc>
          <w:tcPr>
            <w:tcW w:w="5103" w:type="dxa"/>
            <w:gridSpan w:val="2"/>
          </w:tcPr>
          <w:p w:rsidR="004550E1" w:rsidRPr="008A1C61" w:rsidRDefault="004550E1" w:rsidP="003F0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1C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Создавать</w:t>
            </w:r>
            <w:r w:rsidRPr="008A1C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словесный портрет буквы. </w:t>
            </w:r>
            <w:r w:rsidRPr="008A1C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Придумывать</w:t>
            </w:r>
            <w:r w:rsidRPr="008A1C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небольшие сказки, героями которых являются буквы.</w:t>
            </w:r>
          </w:p>
        </w:tc>
        <w:tc>
          <w:tcPr>
            <w:tcW w:w="1134" w:type="dxa"/>
            <w:gridSpan w:val="2"/>
          </w:tcPr>
          <w:p w:rsidR="004550E1" w:rsidRPr="00127D88" w:rsidRDefault="004550E1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1208" w:type="dxa"/>
            <w:gridSpan w:val="4"/>
          </w:tcPr>
          <w:p w:rsidR="004550E1" w:rsidRPr="00127D88" w:rsidRDefault="004550E1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0E1" w:rsidRPr="00127D88" w:rsidTr="008E42DB">
        <w:trPr>
          <w:gridAfter w:val="5"/>
          <w:wAfter w:w="81" w:type="dxa"/>
        </w:trPr>
        <w:tc>
          <w:tcPr>
            <w:tcW w:w="13649" w:type="dxa"/>
            <w:gridSpan w:val="11"/>
          </w:tcPr>
          <w:p w:rsidR="004550E1" w:rsidRPr="00127D88" w:rsidRDefault="004550E1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Сказки, загадки, </w:t>
            </w:r>
            <w:r w:rsidRPr="00127D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небылицы (4 часа)</w:t>
            </w:r>
          </w:p>
        </w:tc>
      </w:tr>
      <w:tr w:rsidR="004550E1" w:rsidRPr="00127D88" w:rsidTr="004550E1">
        <w:trPr>
          <w:gridAfter w:val="5"/>
          <w:wAfter w:w="81" w:type="dxa"/>
        </w:trPr>
        <w:tc>
          <w:tcPr>
            <w:tcW w:w="562" w:type="dxa"/>
          </w:tcPr>
          <w:p w:rsidR="004550E1" w:rsidRPr="003F0EB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1276" w:type="dxa"/>
          </w:tcPr>
          <w:p w:rsidR="004550E1" w:rsidRPr="00127D88" w:rsidRDefault="004550E1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0,5 ч</w:t>
            </w:r>
          </w:p>
        </w:tc>
        <w:tc>
          <w:tcPr>
            <w:tcW w:w="4366" w:type="dxa"/>
          </w:tcPr>
          <w:p w:rsidR="004550E1" w:rsidRPr="00127D88" w:rsidRDefault="004550E1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 xml:space="preserve">Сказки авторские и народные. «Курочка Ряба». </w:t>
            </w:r>
          </w:p>
          <w:p w:rsidR="004550E1" w:rsidRPr="00127D88" w:rsidRDefault="004550E1" w:rsidP="008E42D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 xml:space="preserve">«Теремок». </w:t>
            </w:r>
          </w:p>
          <w:p w:rsidR="004550E1" w:rsidRPr="00127D88" w:rsidRDefault="004550E1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«Рукавичка».</w:t>
            </w:r>
          </w:p>
        </w:tc>
        <w:tc>
          <w:tcPr>
            <w:tcW w:w="5103" w:type="dxa"/>
            <w:gridSpan w:val="2"/>
          </w:tcPr>
          <w:p w:rsidR="004550E1" w:rsidRPr="008A1C61" w:rsidRDefault="004550E1" w:rsidP="003F0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1C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Читать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известные сказки</w:t>
            </w:r>
            <w:r w:rsidRPr="008A1C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плавно, целыми словами, при повторении – читать выразительно; воспринимать на слух художественное произведение. </w:t>
            </w:r>
            <w:r w:rsidRPr="0074419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Анализировать</w:t>
            </w:r>
            <w:r w:rsidRPr="008A1C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представленный в учебнике картинный план. </w:t>
            </w:r>
            <w:r w:rsidRPr="0074419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Соотносить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иллюстрации</w:t>
            </w:r>
            <w:r w:rsidRPr="008A1C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 содержанием текста. </w:t>
            </w:r>
            <w:r w:rsidRPr="0074419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Рассказывать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сказки</w:t>
            </w:r>
            <w:r w:rsidRPr="008A1C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на основе картинного плана.</w:t>
            </w:r>
          </w:p>
        </w:tc>
        <w:tc>
          <w:tcPr>
            <w:tcW w:w="1134" w:type="dxa"/>
            <w:gridSpan w:val="2"/>
          </w:tcPr>
          <w:p w:rsidR="004550E1" w:rsidRPr="00127D88" w:rsidRDefault="004550E1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31.03</w:t>
            </w:r>
          </w:p>
        </w:tc>
        <w:tc>
          <w:tcPr>
            <w:tcW w:w="1208" w:type="dxa"/>
            <w:gridSpan w:val="4"/>
          </w:tcPr>
          <w:p w:rsidR="004550E1" w:rsidRPr="00127D88" w:rsidRDefault="004550E1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EB8" w:rsidRPr="00127D88" w:rsidTr="004550E1">
        <w:trPr>
          <w:gridAfter w:val="5"/>
          <w:wAfter w:w="81" w:type="dxa"/>
        </w:trPr>
        <w:tc>
          <w:tcPr>
            <w:tcW w:w="562" w:type="dxa"/>
            <w:vMerge w:val="restart"/>
          </w:tcPr>
          <w:p w:rsidR="003F0EB8" w:rsidRPr="003F0EB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</w:t>
            </w:r>
          </w:p>
        </w:tc>
        <w:tc>
          <w:tcPr>
            <w:tcW w:w="1276" w:type="dxa"/>
          </w:tcPr>
          <w:p w:rsidR="003F0EB8" w:rsidRPr="00127D8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0,5 ч</w:t>
            </w:r>
          </w:p>
        </w:tc>
        <w:tc>
          <w:tcPr>
            <w:tcW w:w="4366" w:type="dxa"/>
          </w:tcPr>
          <w:p w:rsidR="003F0EB8" w:rsidRPr="00127D88" w:rsidRDefault="003F0EB8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 xml:space="preserve">Загадки. </w:t>
            </w:r>
          </w:p>
          <w:p w:rsidR="003F0EB8" w:rsidRPr="00127D88" w:rsidRDefault="003F0EB8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Песенки. Русские народные песенки. Англий</w:t>
            </w:r>
            <w:r w:rsidRPr="00127D88">
              <w:rPr>
                <w:rFonts w:ascii="Times New Roman" w:hAnsi="Times New Roman" w:cs="Times New Roman"/>
                <w:sz w:val="24"/>
                <w:szCs w:val="24"/>
              </w:rPr>
              <w:softHyphen/>
              <w:t>ские народные песенки.</w:t>
            </w:r>
          </w:p>
          <w:p w:rsidR="003F0EB8" w:rsidRPr="00127D88" w:rsidRDefault="003F0EB8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Потешки</w:t>
            </w:r>
            <w:proofErr w:type="spellEnd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t xml:space="preserve">. Герои </w:t>
            </w:r>
            <w:proofErr w:type="spellStart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потешки</w:t>
            </w:r>
            <w:proofErr w:type="spellEnd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03" w:type="dxa"/>
            <w:gridSpan w:val="2"/>
          </w:tcPr>
          <w:p w:rsidR="003F0EB8" w:rsidRPr="0074419F" w:rsidRDefault="003F0EB8" w:rsidP="003F0EB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419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Сравнивать</w:t>
            </w:r>
            <w:r w:rsidRPr="007441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различные произведения малых и больших жанров: </w:t>
            </w:r>
            <w:r w:rsidRPr="0074419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находить</w:t>
            </w:r>
            <w:r w:rsidRPr="007441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общее и отличия. </w:t>
            </w:r>
            <w:r w:rsidRPr="0074419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Объяснять</w:t>
            </w:r>
            <w:r w:rsidRPr="007441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что такое песенка</w:t>
            </w:r>
            <w:r w:rsidRPr="0074419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; определять</w:t>
            </w:r>
          </w:p>
          <w:p w:rsidR="003F0EB8" w:rsidRPr="0074419F" w:rsidRDefault="003F0EB8" w:rsidP="003F0EB8">
            <w:pPr>
              <w:shd w:val="clear" w:color="auto" w:fill="FFFFFF"/>
              <w:ind w:firstLine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41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темп и интонационную выразительность чтения. Выразительно </w:t>
            </w:r>
            <w:r w:rsidRPr="0074419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читать </w:t>
            </w:r>
            <w:r w:rsidRPr="007441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песенки, предложенные в учебнике. </w:t>
            </w:r>
            <w:r w:rsidRPr="0074419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Объяснять</w:t>
            </w:r>
            <w:r w:rsidRPr="007441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что такое </w:t>
            </w:r>
            <w:proofErr w:type="spellStart"/>
            <w:r w:rsidRPr="007441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потешка</w:t>
            </w:r>
            <w:proofErr w:type="spellEnd"/>
            <w:r w:rsidRPr="007441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; приводить примеры </w:t>
            </w:r>
            <w:proofErr w:type="spellStart"/>
            <w:r w:rsidRPr="007441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потешек</w:t>
            </w:r>
            <w:proofErr w:type="spellEnd"/>
            <w:r w:rsidRPr="007441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3F0EB8" w:rsidRPr="0074419F" w:rsidRDefault="003F0EB8" w:rsidP="003F0EB8">
            <w:pPr>
              <w:shd w:val="clear" w:color="auto" w:fill="FFFFFF"/>
              <w:ind w:firstLine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419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Объяснять</w:t>
            </w:r>
            <w:r w:rsidRPr="007441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отличие </w:t>
            </w:r>
            <w:proofErr w:type="spellStart"/>
            <w:r w:rsidRPr="007441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потешки</w:t>
            </w:r>
            <w:proofErr w:type="spellEnd"/>
            <w:r w:rsidRPr="007441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 других малых литературных жанров. </w:t>
            </w:r>
            <w:r w:rsidRPr="0074419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Доказывать</w:t>
            </w:r>
            <w:r w:rsidRPr="007441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что прочитанное произведение – это небылица, подбирать к рисункам строчки из стихотворения.</w:t>
            </w:r>
          </w:p>
          <w:p w:rsidR="003F0EB8" w:rsidRPr="0074419F" w:rsidRDefault="003F0EB8" w:rsidP="003F0E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3F0EB8" w:rsidRPr="00127D8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05.04</w:t>
            </w:r>
          </w:p>
        </w:tc>
        <w:tc>
          <w:tcPr>
            <w:tcW w:w="1208" w:type="dxa"/>
            <w:gridSpan w:val="4"/>
          </w:tcPr>
          <w:p w:rsidR="003F0EB8" w:rsidRPr="00127D8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EB8" w:rsidRPr="00127D88" w:rsidTr="004550E1">
        <w:trPr>
          <w:gridAfter w:val="5"/>
          <w:wAfter w:w="81" w:type="dxa"/>
        </w:trPr>
        <w:tc>
          <w:tcPr>
            <w:tcW w:w="562" w:type="dxa"/>
            <w:vMerge/>
          </w:tcPr>
          <w:p w:rsidR="003F0EB8" w:rsidRPr="00127D8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F0EB8" w:rsidRPr="00127D8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0,5 ч</w:t>
            </w:r>
          </w:p>
        </w:tc>
        <w:tc>
          <w:tcPr>
            <w:tcW w:w="4366" w:type="dxa"/>
          </w:tcPr>
          <w:p w:rsidR="003F0EB8" w:rsidRPr="00127D88" w:rsidRDefault="003F0EB8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EB8" w:rsidRPr="00127D88" w:rsidRDefault="003F0EB8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 xml:space="preserve">Сказки А.С. Пушкина. </w:t>
            </w:r>
          </w:p>
          <w:p w:rsidR="003F0EB8" w:rsidRPr="00127D88" w:rsidRDefault="003F0EB8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 «Петух и собака»</w:t>
            </w:r>
          </w:p>
          <w:p w:rsidR="003F0EB8" w:rsidRPr="00127D88" w:rsidRDefault="003F0EB8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EB8" w:rsidRPr="00127D88" w:rsidRDefault="003F0EB8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EB8" w:rsidRPr="00127D88" w:rsidRDefault="003F0EB8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EB8" w:rsidRPr="00127D88" w:rsidRDefault="003F0EB8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EB8" w:rsidRPr="00127D88" w:rsidRDefault="003F0EB8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EB8" w:rsidRPr="00127D88" w:rsidRDefault="003F0EB8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2"/>
          </w:tcPr>
          <w:p w:rsidR="003F0EB8" w:rsidRPr="0074419F" w:rsidRDefault="003F0EB8" w:rsidP="003F0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419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lastRenderedPageBreak/>
              <w:t>Сравнивать</w:t>
            </w:r>
            <w:r w:rsidRPr="007441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народную и литературную сказку</w:t>
            </w:r>
            <w:r w:rsidRPr="0074419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. Называть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героев сказок</w:t>
            </w:r>
            <w:r w:rsidRPr="007441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 </w:t>
            </w:r>
            <w:proofErr w:type="gramStart"/>
            <w:r w:rsidRPr="007441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причины</w:t>
            </w:r>
            <w:proofErr w:type="gramEnd"/>
            <w:r w:rsidRPr="007441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совершаемых ими 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ступков, давать их нравственную оценку. </w:t>
            </w:r>
            <w:r w:rsidRPr="007441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74419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Пересказывать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сказки</w:t>
            </w:r>
            <w:r w:rsidRPr="007441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подробно на основе картинного плана и по памяти.</w:t>
            </w:r>
          </w:p>
        </w:tc>
        <w:tc>
          <w:tcPr>
            <w:tcW w:w="1134" w:type="dxa"/>
            <w:gridSpan w:val="2"/>
          </w:tcPr>
          <w:p w:rsidR="003F0EB8" w:rsidRPr="00127D8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</w:p>
        </w:tc>
        <w:tc>
          <w:tcPr>
            <w:tcW w:w="1208" w:type="dxa"/>
            <w:gridSpan w:val="4"/>
          </w:tcPr>
          <w:p w:rsidR="003F0EB8" w:rsidRPr="00127D8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0E1" w:rsidRPr="00127D88" w:rsidTr="004550E1">
        <w:trPr>
          <w:gridAfter w:val="5"/>
          <w:wAfter w:w="81" w:type="dxa"/>
        </w:trPr>
        <w:tc>
          <w:tcPr>
            <w:tcW w:w="562" w:type="dxa"/>
          </w:tcPr>
          <w:p w:rsidR="004550E1" w:rsidRPr="003F0EB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27</w:t>
            </w:r>
          </w:p>
        </w:tc>
        <w:tc>
          <w:tcPr>
            <w:tcW w:w="1276" w:type="dxa"/>
          </w:tcPr>
          <w:p w:rsidR="004550E1" w:rsidRPr="00127D88" w:rsidRDefault="004550E1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0,5 ч</w:t>
            </w:r>
          </w:p>
        </w:tc>
        <w:tc>
          <w:tcPr>
            <w:tcW w:w="4366" w:type="dxa"/>
          </w:tcPr>
          <w:p w:rsidR="004550E1" w:rsidRPr="00127D88" w:rsidRDefault="004550E1" w:rsidP="008E42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 xml:space="preserve">Произведения К. Ушинского и Л. Толстого. </w:t>
            </w:r>
            <w:r w:rsidRPr="00127D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Оценка </w:t>
            </w:r>
          </w:p>
          <w:p w:rsidR="004550E1" w:rsidRPr="00127D88" w:rsidRDefault="004550E1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планируемых достижений.</w:t>
            </w:r>
          </w:p>
        </w:tc>
        <w:tc>
          <w:tcPr>
            <w:tcW w:w="5103" w:type="dxa"/>
            <w:gridSpan w:val="2"/>
          </w:tcPr>
          <w:p w:rsidR="004550E1" w:rsidRPr="0074419F" w:rsidRDefault="004550E1" w:rsidP="003F0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419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Отвечать</w:t>
            </w:r>
            <w:r w:rsidRPr="007441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на вопросы по содержанию произведения. </w:t>
            </w:r>
            <w:r w:rsidRPr="0074419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Участвовать</w:t>
            </w:r>
            <w:r w:rsidRPr="007441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 диалоге при обсуждении прослушанного (прочитанного) произведения. Подробно </w:t>
            </w:r>
            <w:r w:rsidRPr="0074419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пересказывать</w:t>
            </w:r>
            <w:r w:rsidRPr="007441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текст.</w:t>
            </w:r>
          </w:p>
        </w:tc>
        <w:tc>
          <w:tcPr>
            <w:tcW w:w="1134" w:type="dxa"/>
            <w:gridSpan w:val="2"/>
          </w:tcPr>
          <w:p w:rsidR="004550E1" w:rsidRPr="00127D88" w:rsidRDefault="004550E1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12.04</w:t>
            </w:r>
          </w:p>
        </w:tc>
        <w:tc>
          <w:tcPr>
            <w:tcW w:w="1208" w:type="dxa"/>
            <w:gridSpan w:val="4"/>
          </w:tcPr>
          <w:p w:rsidR="004550E1" w:rsidRPr="00127D88" w:rsidRDefault="004550E1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0E1" w:rsidRPr="00127D88" w:rsidTr="008E42DB">
        <w:trPr>
          <w:gridAfter w:val="5"/>
          <w:wAfter w:w="81" w:type="dxa"/>
        </w:trPr>
        <w:tc>
          <w:tcPr>
            <w:tcW w:w="13649" w:type="dxa"/>
            <w:gridSpan w:val="11"/>
          </w:tcPr>
          <w:p w:rsidR="004550E1" w:rsidRPr="00127D88" w:rsidRDefault="004550E1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b/>
                <w:sz w:val="24"/>
                <w:szCs w:val="24"/>
              </w:rPr>
              <w:t>Апрель, апрель. 3венит капель! (2 часа)</w:t>
            </w:r>
          </w:p>
        </w:tc>
      </w:tr>
      <w:tr w:rsidR="004550E1" w:rsidRPr="00127D88" w:rsidTr="004550E1">
        <w:trPr>
          <w:gridAfter w:val="5"/>
          <w:wAfter w:w="81" w:type="dxa"/>
        </w:trPr>
        <w:tc>
          <w:tcPr>
            <w:tcW w:w="562" w:type="dxa"/>
          </w:tcPr>
          <w:p w:rsidR="004550E1" w:rsidRPr="003F0EB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</w:t>
            </w:r>
          </w:p>
        </w:tc>
        <w:tc>
          <w:tcPr>
            <w:tcW w:w="1276" w:type="dxa"/>
          </w:tcPr>
          <w:p w:rsidR="004550E1" w:rsidRPr="00127D88" w:rsidRDefault="004550E1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0,5 ч</w:t>
            </w:r>
          </w:p>
        </w:tc>
        <w:tc>
          <w:tcPr>
            <w:tcW w:w="4366" w:type="dxa"/>
          </w:tcPr>
          <w:p w:rsidR="004550E1" w:rsidRPr="00127D88" w:rsidRDefault="004550E1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Лирические стихотворения А. </w:t>
            </w:r>
            <w:proofErr w:type="spellStart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Майкова</w:t>
            </w:r>
            <w:proofErr w:type="spellEnd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4550E1" w:rsidRPr="00127D88" w:rsidRDefault="004550E1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А. Пле</w:t>
            </w:r>
            <w:r w:rsidRPr="00127D88">
              <w:rPr>
                <w:rFonts w:ascii="Times New Roman" w:hAnsi="Times New Roman" w:cs="Times New Roman"/>
                <w:sz w:val="24"/>
                <w:szCs w:val="24"/>
              </w:rPr>
              <w:softHyphen/>
              <w:t>щеева,</w:t>
            </w:r>
          </w:p>
          <w:p w:rsidR="004550E1" w:rsidRPr="00127D88" w:rsidRDefault="004550E1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 xml:space="preserve">Т. Белозёрова, С. Маршака. </w:t>
            </w:r>
          </w:p>
        </w:tc>
        <w:tc>
          <w:tcPr>
            <w:tcW w:w="5103" w:type="dxa"/>
            <w:gridSpan w:val="2"/>
          </w:tcPr>
          <w:p w:rsidR="004550E1" w:rsidRPr="0074419F" w:rsidRDefault="004550E1" w:rsidP="003F0E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19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Читать</w:t>
            </w:r>
            <w:r w:rsidRPr="007441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вслух лирические стихотворения, передавая настроение, отражая интонацию начала и конца предложения, с опорой на знак препинания в конце предложения. </w:t>
            </w:r>
            <w:r w:rsidRPr="0074419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Находить</w:t>
            </w:r>
            <w:r w:rsidRPr="007441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 стихотворении слова, которые помогают передать настроение автора, картины природы, им созданные.</w:t>
            </w:r>
          </w:p>
        </w:tc>
        <w:tc>
          <w:tcPr>
            <w:tcW w:w="1134" w:type="dxa"/>
            <w:gridSpan w:val="2"/>
          </w:tcPr>
          <w:p w:rsidR="004550E1" w:rsidRPr="00127D88" w:rsidRDefault="004550E1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1208" w:type="dxa"/>
            <w:gridSpan w:val="4"/>
          </w:tcPr>
          <w:p w:rsidR="004550E1" w:rsidRPr="00127D88" w:rsidRDefault="004550E1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0E1" w:rsidRPr="00127D88" w:rsidTr="003F0EB8">
        <w:trPr>
          <w:gridAfter w:val="5"/>
          <w:wAfter w:w="81" w:type="dxa"/>
          <w:trHeight w:val="70"/>
        </w:trPr>
        <w:tc>
          <w:tcPr>
            <w:tcW w:w="562" w:type="dxa"/>
          </w:tcPr>
          <w:p w:rsidR="004550E1" w:rsidRPr="003F0EB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</w:t>
            </w:r>
          </w:p>
        </w:tc>
        <w:tc>
          <w:tcPr>
            <w:tcW w:w="1276" w:type="dxa"/>
          </w:tcPr>
          <w:p w:rsidR="004550E1" w:rsidRPr="00127D88" w:rsidRDefault="004550E1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0,5 ч</w:t>
            </w:r>
          </w:p>
        </w:tc>
        <w:tc>
          <w:tcPr>
            <w:tcW w:w="4366" w:type="dxa"/>
          </w:tcPr>
          <w:p w:rsidR="004550E1" w:rsidRPr="00127D88" w:rsidRDefault="004550E1" w:rsidP="008E42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Проект «Составляем сборник загадок». </w:t>
            </w:r>
          </w:p>
        </w:tc>
        <w:tc>
          <w:tcPr>
            <w:tcW w:w="5103" w:type="dxa"/>
            <w:gridSpan w:val="2"/>
          </w:tcPr>
          <w:p w:rsidR="004550E1" w:rsidRPr="0074419F" w:rsidRDefault="004550E1" w:rsidP="003F0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419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Объяснять</w:t>
            </w:r>
            <w:r w:rsidRPr="007441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название произведения. </w:t>
            </w:r>
            <w:r w:rsidRPr="0074419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Выбирать</w:t>
            </w:r>
            <w:r w:rsidRPr="007441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из предложенного списка слова для характеристики различных героев произведения.</w:t>
            </w:r>
          </w:p>
        </w:tc>
        <w:tc>
          <w:tcPr>
            <w:tcW w:w="1134" w:type="dxa"/>
            <w:gridSpan w:val="2"/>
          </w:tcPr>
          <w:p w:rsidR="004550E1" w:rsidRPr="00127D88" w:rsidRDefault="004550E1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19.04</w:t>
            </w:r>
          </w:p>
        </w:tc>
        <w:tc>
          <w:tcPr>
            <w:tcW w:w="1208" w:type="dxa"/>
            <w:gridSpan w:val="4"/>
          </w:tcPr>
          <w:p w:rsidR="004550E1" w:rsidRPr="00127D88" w:rsidRDefault="004550E1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0E1" w:rsidRPr="00127D88" w:rsidTr="008E42DB">
        <w:trPr>
          <w:gridAfter w:val="5"/>
          <w:wAfter w:w="81" w:type="dxa"/>
        </w:trPr>
        <w:tc>
          <w:tcPr>
            <w:tcW w:w="13649" w:type="dxa"/>
            <w:gridSpan w:val="11"/>
          </w:tcPr>
          <w:p w:rsidR="004550E1" w:rsidRPr="00127D88" w:rsidRDefault="004550E1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b/>
                <w:sz w:val="24"/>
                <w:szCs w:val="24"/>
              </w:rPr>
              <w:t>И в шутку и всерьёз (3 часа)</w:t>
            </w:r>
          </w:p>
        </w:tc>
      </w:tr>
      <w:tr w:rsidR="004550E1" w:rsidRPr="00127D88" w:rsidTr="004550E1">
        <w:trPr>
          <w:gridAfter w:val="5"/>
          <w:wAfter w:w="81" w:type="dxa"/>
          <w:trHeight w:val="850"/>
        </w:trPr>
        <w:tc>
          <w:tcPr>
            <w:tcW w:w="562" w:type="dxa"/>
          </w:tcPr>
          <w:p w:rsidR="004550E1" w:rsidRPr="003F0EB8" w:rsidRDefault="003F0EB8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</w:t>
            </w:r>
          </w:p>
        </w:tc>
        <w:tc>
          <w:tcPr>
            <w:tcW w:w="1276" w:type="dxa"/>
          </w:tcPr>
          <w:p w:rsidR="004550E1" w:rsidRPr="00127D88" w:rsidRDefault="004550E1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0,5 ч</w:t>
            </w:r>
          </w:p>
        </w:tc>
        <w:tc>
          <w:tcPr>
            <w:tcW w:w="4366" w:type="dxa"/>
          </w:tcPr>
          <w:p w:rsidR="004550E1" w:rsidRPr="00127D88" w:rsidRDefault="004550E1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Весёлые стихи для детей И. </w:t>
            </w:r>
            <w:proofErr w:type="spellStart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Токмаковой</w:t>
            </w:r>
            <w:proofErr w:type="spellEnd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, Г. </w:t>
            </w:r>
            <w:proofErr w:type="spellStart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Кружкова</w:t>
            </w:r>
            <w:proofErr w:type="spellEnd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4550E1" w:rsidRPr="00127D88" w:rsidRDefault="004550E1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 xml:space="preserve">Юмористические рассказы для детей Я. Тайца, </w:t>
            </w:r>
          </w:p>
          <w:p w:rsidR="004550E1" w:rsidRPr="00127D88" w:rsidRDefault="004550E1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Н. Артюховой</w:t>
            </w:r>
          </w:p>
        </w:tc>
        <w:tc>
          <w:tcPr>
            <w:tcW w:w="5103" w:type="dxa"/>
            <w:gridSpan w:val="2"/>
          </w:tcPr>
          <w:p w:rsidR="004550E1" w:rsidRPr="0074419F" w:rsidRDefault="004550E1" w:rsidP="003F0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419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Объяснять</w:t>
            </w:r>
            <w:r w:rsidRPr="007441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название произведения. </w:t>
            </w:r>
            <w:r w:rsidRPr="0074419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Выбирать </w:t>
            </w:r>
            <w:r w:rsidRPr="007441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из предложенного списка слова для характеристики различных героев произведения.</w:t>
            </w:r>
          </w:p>
        </w:tc>
        <w:tc>
          <w:tcPr>
            <w:tcW w:w="1134" w:type="dxa"/>
            <w:gridSpan w:val="2"/>
          </w:tcPr>
          <w:p w:rsidR="004550E1" w:rsidRPr="00127D88" w:rsidRDefault="004550E1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1208" w:type="dxa"/>
            <w:gridSpan w:val="4"/>
          </w:tcPr>
          <w:p w:rsidR="004550E1" w:rsidRPr="00127D88" w:rsidRDefault="004550E1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2429" w:rsidRPr="00127D88" w:rsidTr="004550E1">
        <w:trPr>
          <w:gridAfter w:val="5"/>
          <w:wAfter w:w="81" w:type="dxa"/>
        </w:trPr>
        <w:tc>
          <w:tcPr>
            <w:tcW w:w="562" w:type="dxa"/>
            <w:vMerge w:val="restart"/>
          </w:tcPr>
          <w:p w:rsidR="00562429" w:rsidRPr="00562429" w:rsidRDefault="00562429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1276" w:type="dxa"/>
          </w:tcPr>
          <w:p w:rsidR="00562429" w:rsidRPr="00127D88" w:rsidRDefault="00562429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0,5 ч</w:t>
            </w:r>
          </w:p>
        </w:tc>
        <w:tc>
          <w:tcPr>
            <w:tcW w:w="4366" w:type="dxa"/>
          </w:tcPr>
          <w:p w:rsidR="00562429" w:rsidRPr="00127D88" w:rsidRDefault="00562429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Весёлые стихи для детей К. Чуковского, О. </w:t>
            </w:r>
            <w:proofErr w:type="spellStart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Дриза</w:t>
            </w:r>
            <w:proofErr w:type="spellEnd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, О. Григорьева.</w:t>
            </w:r>
          </w:p>
          <w:p w:rsidR="00562429" w:rsidRPr="00127D88" w:rsidRDefault="00562429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И. </w:t>
            </w:r>
            <w:proofErr w:type="spellStart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Токмаковой</w:t>
            </w:r>
            <w:proofErr w:type="spellEnd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, К. Чуковского, И. </w:t>
            </w:r>
            <w:proofErr w:type="spellStart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Пивоварова</w:t>
            </w:r>
            <w:proofErr w:type="gramStart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,О</w:t>
            </w:r>
            <w:proofErr w:type="spellEnd"/>
            <w:proofErr w:type="gramEnd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. Григорьева, Т. Собакина</w:t>
            </w:r>
          </w:p>
        </w:tc>
        <w:tc>
          <w:tcPr>
            <w:tcW w:w="5103" w:type="dxa"/>
            <w:gridSpan w:val="2"/>
          </w:tcPr>
          <w:p w:rsidR="00562429" w:rsidRPr="0074419F" w:rsidRDefault="00562429" w:rsidP="003F0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419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Объяснять</w:t>
            </w:r>
            <w:r w:rsidRPr="007441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название произведения. </w:t>
            </w:r>
            <w:r w:rsidRPr="0074419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Выбирать </w:t>
            </w:r>
            <w:r w:rsidRPr="007441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из предложенного списка слова для характеристики различных героев произведения.</w:t>
            </w:r>
          </w:p>
        </w:tc>
        <w:tc>
          <w:tcPr>
            <w:tcW w:w="1134" w:type="dxa"/>
            <w:gridSpan w:val="2"/>
          </w:tcPr>
          <w:p w:rsidR="00562429" w:rsidRPr="00127D88" w:rsidRDefault="00562429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26.04</w:t>
            </w:r>
          </w:p>
        </w:tc>
        <w:tc>
          <w:tcPr>
            <w:tcW w:w="1208" w:type="dxa"/>
            <w:gridSpan w:val="4"/>
          </w:tcPr>
          <w:p w:rsidR="00562429" w:rsidRPr="00127D88" w:rsidRDefault="00562429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2429" w:rsidRPr="00127D88" w:rsidTr="004550E1">
        <w:trPr>
          <w:gridAfter w:val="5"/>
          <w:wAfter w:w="81" w:type="dxa"/>
        </w:trPr>
        <w:tc>
          <w:tcPr>
            <w:tcW w:w="562" w:type="dxa"/>
            <w:vMerge/>
          </w:tcPr>
          <w:p w:rsidR="00562429" w:rsidRPr="00127D88" w:rsidRDefault="00562429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62429" w:rsidRPr="00127D88" w:rsidRDefault="00562429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0,5 ч</w:t>
            </w:r>
          </w:p>
        </w:tc>
        <w:tc>
          <w:tcPr>
            <w:tcW w:w="4366" w:type="dxa"/>
          </w:tcPr>
          <w:p w:rsidR="00562429" w:rsidRPr="00127D88" w:rsidRDefault="00562429" w:rsidP="008E42DB">
            <w:p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 xml:space="preserve">Юмористические рассказы для детей </w:t>
            </w:r>
            <w:r w:rsidRPr="00127D8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М. </w:t>
            </w:r>
            <w:proofErr w:type="spellStart"/>
            <w:r w:rsidRPr="00127D8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Пляцковского</w:t>
            </w:r>
            <w:proofErr w:type="spellEnd"/>
            <w:r w:rsidRPr="00127D8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.</w:t>
            </w:r>
          </w:p>
          <w:p w:rsidR="00562429" w:rsidRPr="00127D88" w:rsidRDefault="00562429" w:rsidP="008E42DB">
            <w:p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  <w:p w:rsidR="00562429" w:rsidRPr="00127D88" w:rsidRDefault="00562429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b/>
                <w:sz w:val="24"/>
                <w:szCs w:val="24"/>
              </w:rPr>
              <w:t>Оценка планируемых достижений.</w:t>
            </w:r>
          </w:p>
        </w:tc>
        <w:tc>
          <w:tcPr>
            <w:tcW w:w="5103" w:type="dxa"/>
            <w:gridSpan w:val="2"/>
          </w:tcPr>
          <w:p w:rsidR="00562429" w:rsidRPr="0074419F" w:rsidRDefault="00562429" w:rsidP="003F0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419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Объяснять</w:t>
            </w:r>
            <w:r w:rsidRPr="007441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название произведения. </w:t>
            </w:r>
            <w:r w:rsidRPr="0074419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Выбирать </w:t>
            </w:r>
            <w:r w:rsidRPr="007441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из предложенного списка слова для характеристики различных героев произведения.</w:t>
            </w:r>
          </w:p>
        </w:tc>
        <w:tc>
          <w:tcPr>
            <w:tcW w:w="1134" w:type="dxa"/>
            <w:gridSpan w:val="2"/>
          </w:tcPr>
          <w:p w:rsidR="00562429" w:rsidRPr="00127D88" w:rsidRDefault="00562429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1208" w:type="dxa"/>
            <w:gridSpan w:val="4"/>
          </w:tcPr>
          <w:p w:rsidR="00562429" w:rsidRPr="00127D88" w:rsidRDefault="00562429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0E1" w:rsidRPr="00127D88" w:rsidTr="008E42DB">
        <w:trPr>
          <w:gridAfter w:val="5"/>
          <w:wAfter w:w="81" w:type="dxa"/>
        </w:trPr>
        <w:tc>
          <w:tcPr>
            <w:tcW w:w="13649" w:type="dxa"/>
            <w:gridSpan w:val="11"/>
          </w:tcPr>
          <w:p w:rsidR="004550E1" w:rsidRPr="00127D88" w:rsidRDefault="004550E1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b/>
                <w:sz w:val="24"/>
                <w:szCs w:val="24"/>
              </w:rPr>
              <w:t>Я и мои друзья (3 часов)</w:t>
            </w:r>
          </w:p>
        </w:tc>
      </w:tr>
      <w:tr w:rsidR="00562429" w:rsidRPr="00127D88" w:rsidTr="004550E1">
        <w:trPr>
          <w:gridAfter w:val="2"/>
          <w:wAfter w:w="46" w:type="dxa"/>
        </w:trPr>
        <w:tc>
          <w:tcPr>
            <w:tcW w:w="562" w:type="dxa"/>
            <w:vMerge w:val="restart"/>
          </w:tcPr>
          <w:p w:rsidR="00562429" w:rsidRPr="00562429" w:rsidRDefault="00562429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1276" w:type="dxa"/>
          </w:tcPr>
          <w:p w:rsidR="00562429" w:rsidRPr="00127D88" w:rsidRDefault="00562429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0,5 ч</w:t>
            </w:r>
          </w:p>
        </w:tc>
        <w:tc>
          <w:tcPr>
            <w:tcW w:w="4366" w:type="dxa"/>
          </w:tcPr>
          <w:p w:rsidR="00562429" w:rsidRPr="00127D88" w:rsidRDefault="00562429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 xml:space="preserve">Рассказы о детях Ю. Ермолаева, М. </w:t>
            </w:r>
            <w:proofErr w:type="spellStart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Пляцковского</w:t>
            </w:r>
            <w:proofErr w:type="spellEnd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5103" w:type="dxa"/>
            <w:gridSpan w:val="2"/>
          </w:tcPr>
          <w:p w:rsidR="00562429" w:rsidRPr="0074419F" w:rsidRDefault="00562429" w:rsidP="003F0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66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Прогнозировать</w:t>
            </w:r>
            <w:r w:rsidRPr="007441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содержание раздела. </w:t>
            </w:r>
            <w:r w:rsidRPr="003F66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Воспринимать</w:t>
            </w:r>
            <w:r w:rsidRPr="007441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на слух художественное </w:t>
            </w:r>
            <w:r w:rsidRPr="007441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произведение.</w:t>
            </w:r>
          </w:p>
        </w:tc>
        <w:tc>
          <w:tcPr>
            <w:tcW w:w="1134" w:type="dxa"/>
            <w:gridSpan w:val="2"/>
          </w:tcPr>
          <w:p w:rsidR="00562429" w:rsidRPr="00127D88" w:rsidRDefault="00562429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03.05</w:t>
            </w:r>
          </w:p>
        </w:tc>
        <w:tc>
          <w:tcPr>
            <w:tcW w:w="1243" w:type="dxa"/>
            <w:gridSpan w:val="7"/>
          </w:tcPr>
          <w:p w:rsidR="00562429" w:rsidRPr="00127D88" w:rsidRDefault="00562429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2429" w:rsidRPr="00127D88" w:rsidTr="004550E1">
        <w:trPr>
          <w:gridAfter w:val="5"/>
          <w:wAfter w:w="81" w:type="dxa"/>
        </w:trPr>
        <w:tc>
          <w:tcPr>
            <w:tcW w:w="562" w:type="dxa"/>
            <w:vMerge/>
          </w:tcPr>
          <w:p w:rsidR="00562429" w:rsidRPr="00127D88" w:rsidRDefault="00562429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62429" w:rsidRPr="00127D88" w:rsidRDefault="00562429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0,5 ч</w:t>
            </w:r>
          </w:p>
        </w:tc>
        <w:tc>
          <w:tcPr>
            <w:tcW w:w="4366" w:type="dxa"/>
          </w:tcPr>
          <w:p w:rsidR="00562429" w:rsidRPr="00127D88" w:rsidRDefault="00562429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Стихотворения Е. Благининой, В. Орлова, С. Михалкова, Р. </w:t>
            </w:r>
            <w:proofErr w:type="spellStart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Сефа</w:t>
            </w:r>
            <w:proofErr w:type="spellEnd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, В. </w:t>
            </w:r>
            <w:proofErr w:type="spellStart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Берестова</w:t>
            </w:r>
            <w:proofErr w:type="spellEnd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, И. Пивоваровой, Я. Акима, Ю. </w:t>
            </w:r>
            <w:proofErr w:type="spellStart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Энтина</w:t>
            </w:r>
            <w:proofErr w:type="spellEnd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5103" w:type="dxa"/>
            <w:gridSpan w:val="2"/>
          </w:tcPr>
          <w:p w:rsidR="00562429" w:rsidRPr="003F6649" w:rsidRDefault="00562429" w:rsidP="003F0EB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F66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Сравнивать</w:t>
            </w:r>
            <w:r w:rsidRPr="003F6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рассказы и стихотворения. </w:t>
            </w:r>
            <w:r w:rsidRPr="003F66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Наблюдать</w:t>
            </w:r>
            <w:r w:rsidRPr="003F6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 ритмом стихотворного произведения, сравнивать ритмический рисунок разных стихотворений</w:t>
            </w:r>
            <w:r w:rsidRPr="003F66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 Сравнивать</w:t>
            </w:r>
            <w:r w:rsidRPr="003F6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стихотворения разных поэтов на одну и ту же тему; на разные темы.</w:t>
            </w:r>
          </w:p>
          <w:p w:rsidR="00562429" w:rsidRPr="003F6649" w:rsidRDefault="00562429" w:rsidP="003F0E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562429" w:rsidRPr="00127D88" w:rsidRDefault="00562429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05.05</w:t>
            </w:r>
          </w:p>
        </w:tc>
        <w:tc>
          <w:tcPr>
            <w:tcW w:w="1208" w:type="dxa"/>
            <w:gridSpan w:val="4"/>
          </w:tcPr>
          <w:p w:rsidR="00562429" w:rsidRPr="00127D88" w:rsidRDefault="00562429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0E1" w:rsidRPr="00127D88" w:rsidTr="004550E1">
        <w:trPr>
          <w:gridAfter w:val="5"/>
          <w:wAfter w:w="81" w:type="dxa"/>
        </w:trPr>
        <w:tc>
          <w:tcPr>
            <w:tcW w:w="562" w:type="dxa"/>
          </w:tcPr>
          <w:p w:rsidR="004550E1" w:rsidRPr="00127D88" w:rsidRDefault="00562429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4550E1" w:rsidRPr="00127D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550E1" w:rsidRPr="00127D88" w:rsidRDefault="004550E1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0,5 ч</w:t>
            </w:r>
          </w:p>
        </w:tc>
        <w:tc>
          <w:tcPr>
            <w:tcW w:w="4366" w:type="dxa"/>
          </w:tcPr>
          <w:p w:rsidR="004550E1" w:rsidRPr="00127D88" w:rsidRDefault="004550E1" w:rsidP="008E42DB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27D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Оценка </w:t>
            </w:r>
          </w:p>
          <w:p w:rsidR="004550E1" w:rsidRPr="00127D88" w:rsidRDefault="004550E1" w:rsidP="008E42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b/>
                <w:sz w:val="24"/>
                <w:szCs w:val="24"/>
              </w:rPr>
              <w:t>достижений.</w:t>
            </w:r>
          </w:p>
        </w:tc>
        <w:tc>
          <w:tcPr>
            <w:tcW w:w="5103" w:type="dxa"/>
            <w:gridSpan w:val="2"/>
          </w:tcPr>
          <w:p w:rsidR="004550E1" w:rsidRPr="003F6649" w:rsidRDefault="004550E1" w:rsidP="003F0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66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Понимать</w:t>
            </w:r>
            <w:r w:rsidRPr="003F66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как содержание помогает выбрать нужную интонацию. </w:t>
            </w:r>
            <w:r w:rsidRPr="003F66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Пересказывать</w:t>
            </w:r>
            <w:r w:rsidRPr="003F66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произведение по рисункам, вопросам, плану.</w:t>
            </w:r>
          </w:p>
        </w:tc>
        <w:tc>
          <w:tcPr>
            <w:tcW w:w="1134" w:type="dxa"/>
            <w:gridSpan w:val="2"/>
          </w:tcPr>
          <w:p w:rsidR="004550E1" w:rsidRPr="00127D88" w:rsidRDefault="004550E1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10.05</w:t>
            </w:r>
          </w:p>
        </w:tc>
        <w:tc>
          <w:tcPr>
            <w:tcW w:w="1208" w:type="dxa"/>
            <w:gridSpan w:val="4"/>
          </w:tcPr>
          <w:p w:rsidR="004550E1" w:rsidRPr="00127D88" w:rsidRDefault="004550E1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0E1" w:rsidRPr="00127D88" w:rsidTr="008E42DB">
        <w:trPr>
          <w:gridAfter w:val="5"/>
          <w:wAfter w:w="81" w:type="dxa"/>
        </w:trPr>
        <w:tc>
          <w:tcPr>
            <w:tcW w:w="13649" w:type="dxa"/>
            <w:gridSpan w:val="11"/>
          </w:tcPr>
          <w:p w:rsidR="004550E1" w:rsidRPr="00127D88" w:rsidRDefault="004550E1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b/>
                <w:sz w:val="24"/>
                <w:szCs w:val="24"/>
              </w:rPr>
              <w:t>О братьях наших меньших (5 часов)</w:t>
            </w:r>
          </w:p>
        </w:tc>
      </w:tr>
      <w:tr w:rsidR="004550E1" w:rsidRPr="00127D88" w:rsidTr="004550E1">
        <w:trPr>
          <w:gridAfter w:val="4"/>
          <w:wAfter w:w="66" w:type="dxa"/>
        </w:trPr>
        <w:tc>
          <w:tcPr>
            <w:tcW w:w="562" w:type="dxa"/>
          </w:tcPr>
          <w:p w:rsidR="004550E1" w:rsidRPr="00562429" w:rsidRDefault="00562429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</w:t>
            </w:r>
          </w:p>
        </w:tc>
        <w:tc>
          <w:tcPr>
            <w:tcW w:w="1276" w:type="dxa"/>
          </w:tcPr>
          <w:p w:rsidR="004550E1" w:rsidRPr="00127D88" w:rsidRDefault="004550E1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0,5 ч</w:t>
            </w:r>
          </w:p>
        </w:tc>
        <w:tc>
          <w:tcPr>
            <w:tcW w:w="4366" w:type="dxa"/>
          </w:tcPr>
          <w:p w:rsidR="004550E1" w:rsidRPr="00127D88" w:rsidRDefault="004550E1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Стихи о животных Г. Сапгира, И. </w:t>
            </w:r>
            <w:proofErr w:type="spellStart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Токмаковой</w:t>
            </w:r>
            <w:proofErr w:type="spellEnd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, М. </w:t>
            </w:r>
            <w:proofErr w:type="spellStart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Пляцковского</w:t>
            </w:r>
            <w:proofErr w:type="spellEnd"/>
          </w:p>
          <w:p w:rsidR="004550E1" w:rsidRPr="00127D88" w:rsidRDefault="004550E1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2"/>
          </w:tcPr>
          <w:p w:rsidR="004550E1" w:rsidRPr="003F6649" w:rsidRDefault="004550E1" w:rsidP="003F0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66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Определять</w:t>
            </w:r>
            <w:r w:rsidRPr="003F66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основные особенности художественного и научно-популярного текста (с помощью учителя).</w:t>
            </w:r>
          </w:p>
        </w:tc>
        <w:tc>
          <w:tcPr>
            <w:tcW w:w="1134" w:type="dxa"/>
            <w:gridSpan w:val="2"/>
          </w:tcPr>
          <w:p w:rsidR="004550E1" w:rsidRPr="00127D88" w:rsidRDefault="004550E1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1223" w:type="dxa"/>
            <w:gridSpan w:val="5"/>
          </w:tcPr>
          <w:p w:rsidR="004550E1" w:rsidRPr="00127D88" w:rsidRDefault="004550E1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2429" w:rsidRPr="00127D88" w:rsidTr="004550E1">
        <w:trPr>
          <w:gridAfter w:val="5"/>
          <w:wAfter w:w="81" w:type="dxa"/>
        </w:trPr>
        <w:tc>
          <w:tcPr>
            <w:tcW w:w="562" w:type="dxa"/>
            <w:vMerge w:val="restart"/>
          </w:tcPr>
          <w:p w:rsidR="00562429" w:rsidRPr="00562429" w:rsidRDefault="00562429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</w:t>
            </w:r>
          </w:p>
        </w:tc>
        <w:tc>
          <w:tcPr>
            <w:tcW w:w="1276" w:type="dxa"/>
          </w:tcPr>
          <w:p w:rsidR="00562429" w:rsidRPr="00127D88" w:rsidRDefault="00562429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0,5 ч</w:t>
            </w:r>
          </w:p>
        </w:tc>
        <w:tc>
          <w:tcPr>
            <w:tcW w:w="4366" w:type="dxa"/>
          </w:tcPr>
          <w:p w:rsidR="00562429" w:rsidRPr="00127D88" w:rsidRDefault="00562429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2429" w:rsidRPr="00127D88" w:rsidRDefault="00562429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2429" w:rsidRPr="00127D88" w:rsidRDefault="00562429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Стихи о животных Г. Сапгира, И. </w:t>
            </w:r>
            <w:proofErr w:type="spellStart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Токмаковой</w:t>
            </w:r>
            <w:proofErr w:type="spellEnd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, М. </w:t>
            </w:r>
            <w:proofErr w:type="spellStart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Пляцковского</w:t>
            </w:r>
            <w:proofErr w:type="spellEnd"/>
          </w:p>
          <w:p w:rsidR="00562429" w:rsidRPr="00127D88" w:rsidRDefault="00562429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2"/>
          </w:tcPr>
          <w:p w:rsidR="00562429" w:rsidRPr="003F6649" w:rsidRDefault="00562429" w:rsidP="003F0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66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Определять</w:t>
            </w:r>
            <w:r w:rsidRPr="003F66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основные особенности художественного и научно-популярного текста (с помощью учителя).</w:t>
            </w:r>
          </w:p>
        </w:tc>
        <w:tc>
          <w:tcPr>
            <w:tcW w:w="1134" w:type="dxa"/>
            <w:gridSpan w:val="2"/>
          </w:tcPr>
          <w:p w:rsidR="00562429" w:rsidRPr="00127D88" w:rsidRDefault="00562429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17.05</w:t>
            </w:r>
          </w:p>
        </w:tc>
        <w:tc>
          <w:tcPr>
            <w:tcW w:w="1208" w:type="dxa"/>
            <w:gridSpan w:val="4"/>
          </w:tcPr>
          <w:p w:rsidR="00562429" w:rsidRPr="00127D88" w:rsidRDefault="00562429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2429" w:rsidRPr="00127D88" w:rsidTr="004550E1">
        <w:trPr>
          <w:gridAfter w:val="5"/>
          <w:wAfter w:w="81" w:type="dxa"/>
        </w:trPr>
        <w:tc>
          <w:tcPr>
            <w:tcW w:w="562" w:type="dxa"/>
            <w:vMerge/>
          </w:tcPr>
          <w:p w:rsidR="00562429" w:rsidRPr="00127D88" w:rsidRDefault="00562429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62429" w:rsidRPr="00127D88" w:rsidRDefault="00562429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0,5 ч</w:t>
            </w:r>
          </w:p>
        </w:tc>
        <w:tc>
          <w:tcPr>
            <w:tcW w:w="4366" w:type="dxa"/>
          </w:tcPr>
          <w:p w:rsidR="00562429" w:rsidRPr="00127D88" w:rsidRDefault="00562429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Сказки-несказки</w:t>
            </w:r>
            <w:proofErr w:type="spellEnd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t xml:space="preserve"> Д. Хармса, В. </w:t>
            </w:r>
            <w:proofErr w:type="spellStart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Берестова</w:t>
            </w:r>
            <w:proofErr w:type="spellEnd"/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, Н. Сладкова.</w:t>
            </w:r>
          </w:p>
        </w:tc>
        <w:tc>
          <w:tcPr>
            <w:tcW w:w="5103" w:type="dxa"/>
            <w:gridSpan w:val="2"/>
          </w:tcPr>
          <w:p w:rsidR="00562429" w:rsidRPr="003F6649" w:rsidRDefault="00562429" w:rsidP="003F0EB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F66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Сравнивать</w:t>
            </w:r>
            <w:r w:rsidRPr="003F6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художественный и научно-популярный текст.</w:t>
            </w:r>
          </w:p>
          <w:p w:rsidR="00562429" w:rsidRPr="003F6649" w:rsidRDefault="00562429" w:rsidP="003F0E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562429" w:rsidRPr="00127D88" w:rsidRDefault="00562429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1208" w:type="dxa"/>
            <w:gridSpan w:val="4"/>
          </w:tcPr>
          <w:p w:rsidR="00562429" w:rsidRPr="00127D88" w:rsidRDefault="00562429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2429" w:rsidRPr="00127D88" w:rsidTr="004550E1">
        <w:trPr>
          <w:gridAfter w:val="5"/>
          <w:wAfter w:w="81" w:type="dxa"/>
        </w:trPr>
        <w:tc>
          <w:tcPr>
            <w:tcW w:w="562" w:type="dxa"/>
            <w:vMerge w:val="restart"/>
          </w:tcPr>
          <w:p w:rsidR="00562429" w:rsidRPr="00562429" w:rsidRDefault="00562429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33</w:t>
            </w:r>
          </w:p>
        </w:tc>
        <w:tc>
          <w:tcPr>
            <w:tcW w:w="1276" w:type="dxa"/>
          </w:tcPr>
          <w:p w:rsidR="00562429" w:rsidRPr="00127D88" w:rsidRDefault="00562429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0,5 ч</w:t>
            </w:r>
          </w:p>
        </w:tc>
        <w:tc>
          <w:tcPr>
            <w:tcW w:w="4366" w:type="dxa"/>
          </w:tcPr>
          <w:p w:rsidR="00562429" w:rsidRPr="00127D88" w:rsidRDefault="00562429" w:rsidP="008E42DB">
            <w:pPr>
              <w:tabs>
                <w:tab w:val="center" w:pos="2727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Проверка техники чтения.</w:t>
            </w:r>
          </w:p>
        </w:tc>
        <w:tc>
          <w:tcPr>
            <w:tcW w:w="5103" w:type="dxa"/>
            <w:gridSpan w:val="2"/>
          </w:tcPr>
          <w:p w:rsidR="00562429" w:rsidRPr="00D403E6" w:rsidRDefault="00562429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403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Определять </w:t>
            </w:r>
            <w:r w:rsidRPr="00D40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уровень своих достижений на основе диагностической работы в Азбуке.</w:t>
            </w:r>
          </w:p>
          <w:p w:rsidR="00562429" w:rsidRPr="006D14E1" w:rsidRDefault="00562429" w:rsidP="003F0E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403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Корректировать</w:t>
            </w:r>
            <w:r w:rsidRPr="00D40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свою работу на основе выполненной диагностики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gridSpan w:val="2"/>
          </w:tcPr>
          <w:p w:rsidR="00562429" w:rsidRPr="00127D88" w:rsidRDefault="00562429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1208" w:type="dxa"/>
            <w:gridSpan w:val="4"/>
          </w:tcPr>
          <w:p w:rsidR="00562429" w:rsidRPr="00127D88" w:rsidRDefault="00562429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2429" w:rsidRPr="00127D88" w:rsidTr="004550E1">
        <w:trPr>
          <w:gridAfter w:val="5"/>
          <w:wAfter w:w="81" w:type="dxa"/>
        </w:trPr>
        <w:tc>
          <w:tcPr>
            <w:tcW w:w="562" w:type="dxa"/>
            <w:vMerge/>
          </w:tcPr>
          <w:p w:rsidR="00562429" w:rsidRPr="00127D88" w:rsidRDefault="00562429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62429" w:rsidRPr="00127D88" w:rsidRDefault="00562429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0,5 ч</w:t>
            </w:r>
          </w:p>
        </w:tc>
        <w:tc>
          <w:tcPr>
            <w:tcW w:w="4366" w:type="dxa"/>
          </w:tcPr>
          <w:p w:rsidR="00562429" w:rsidRPr="00127D88" w:rsidRDefault="00562429" w:rsidP="008E42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b/>
                <w:sz w:val="24"/>
                <w:szCs w:val="24"/>
              </w:rPr>
              <w:t>Оценка достижений.</w:t>
            </w:r>
          </w:p>
        </w:tc>
        <w:tc>
          <w:tcPr>
            <w:tcW w:w="5103" w:type="dxa"/>
            <w:gridSpan w:val="2"/>
          </w:tcPr>
          <w:p w:rsidR="00562429" w:rsidRPr="003F6649" w:rsidRDefault="00562429" w:rsidP="003F0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66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Понимать</w:t>
            </w:r>
            <w:r w:rsidRPr="003F66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как содержание помогает выбрать нужную интонацию. </w:t>
            </w:r>
            <w:r w:rsidRPr="003F66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Пересказывать</w:t>
            </w:r>
            <w:r w:rsidRPr="003F66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произведение по рисункам, вопросам, плану.</w:t>
            </w:r>
          </w:p>
        </w:tc>
        <w:tc>
          <w:tcPr>
            <w:tcW w:w="1134" w:type="dxa"/>
            <w:gridSpan w:val="2"/>
          </w:tcPr>
          <w:p w:rsidR="00562429" w:rsidRPr="00127D88" w:rsidRDefault="00562429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1208" w:type="dxa"/>
            <w:gridSpan w:val="4"/>
          </w:tcPr>
          <w:p w:rsidR="00562429" w:rsidRPr="00127D88" w:rsidRDefault="00562429" w:rsidP="008E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E42DB" w:rsidRPr="00127D88" w:rsidRDefault="008E42DB" w:rsidP="008E42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42DB" w:rsidRPr="00127D88" w:rsidRDefault="008E42DB" w:rsidP="008E42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42DB" w:rsidRPr="00127D88" w:rsidRDefault="008E42DB" w:rsidP="008E42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42DB" w:rsidRPr="00127D88" w:rsidRDefault="008E42DB" w:rsidP="008E42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42DB" w:rsidRPr="00127D88" w:rsidRDefault="008E42DB" w:rsidP="008E42DB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27D88">
        <w:rPr>
          <w:rFonts w:ascii="Times New Roman" w:hAnsi="Times New Roman"/>
          <w:b/>
          <w:sz w:val="24"/>
          <w:szCs w:val="24"/>
        </w:rPr>
        <w:t>График проведения контрольных работ (все к.р. по рабочей программе).</w:t>
      </w:r>
    </w:p>
    <w:tbl>
      <w:tblPr>
        <w:tblStyle w:val="a3"/>
        <w:tblW w:w="0" w:type="auto"/>
        <w:tblLook w:val="04A0"/>
      </w:tblPr>
      <w:tblGrid>
        <w:gridCol w:w="2122"/>
        <w:gridCol w:w="5141"/>
        <w:gridCol w:w="3648"/>
        <w:gridCol w:w="3649"/>
      </w:tblGrid>
      <w:tr w:rsidR="008E42DB" w:rsidRPr="00127D88" w:rsidTr="008E42DB">
        <w:tc>
          <w:tcPr>
            <w:tcW w:w="2122" w:type="dxa"/>
          </w:tcPr>
          <w:p w:rsidR="008E42DB" w:rsidRPr="00127D88" w:rsidRDefault="008E42DB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5141" w:type="dxa"/>
          </w:tcPr>
          <w:p w:rsidR="008E42DB" w:rsidRPr="00127D88" w:rsidRDefault="008E42DB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3648" w:type="dxa"/>
          </w:tcPr>
          <w:p w:rsidR="008E42DB" w:rsidRPr="00127D88" w:rsidRDefault="008E42DB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Форма проведения контроля</w:t>
            </w:r>
          </w:p>
        </w:tc>
        <w:tc>
          <w:tcPr>
            <w:tcW w:w="3649" w:type="dxa"/>
          </w:tcPr>
          <w:p w:rsidR="008E42DB" w:rsidRPr="00127D88" w:rsidRDefault="008E42DB" w:rsidP="008E4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8E42DB" w:rsidRPr="00127D88" w:rsidTr="008E42DB">
        <w:tc>
          <w:tcPr>
            <w:tcW w:w="2122" w:type="dxa"/>
          </w:tcPr>
          <w:p w:rsidR="008E42DB" w:rsidRPr="00127D88" w:rsidRDefault="008E42DB" w:rsidP="008E42D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03.03</w:t>
            </w:r>
          </w:p>
        </w:tc>
        <w:tc>
          <w:tcPr>
            <w:tcW w:w="5141" w:type="dxa"/>
          </w:tcPr>
          <w:p w:rsidR="008E42DB" w:rsidRPr="00127D88" w:rsidRDefault="008E42DB" w:rsidP="008E42D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b/>
                <w:sz w:val="24"/>
                <w:szCs w:val="24"/>
              </w:rPr>
              <w:t>Наши достижения. Проверка техники чтения.</w:t>
            </w:r>
          </w:p>
        </w:tc>
        <w:tc>
          <w:tcPr>
            <w:tcW w:w="3648" w:type="dxa"/>
          </w:tcPr>
          <w:p w:rsidR="008E42DB" w:rsidRPr="00127D88" w:rsidRDefault="008E42DB" w:rsidP="008E42D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Проверка техники чтения</w:t>
            </w:r>
          </w:p>
        </w:tc>
        <w:tc>
          <w:tcPr>
            <w:tcW w:w="3649" w:type="dxa"/>
          </w:tcPr>
          <w:p w:rsidR="008E42DB" w:rsidRPr="00127D88" w:rsidRDefault="008E42DB" w:rsidP="008E42DB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8E42DB" w:rsidRPr="00127D88" w:rsidTr="008E42DB">
        <w:tc>
          <w:tcPr>
            <w:tcW w:w="2122" w:type="dxa"/>
          </w:tcPr>
          <w:p w:rsidR="008E42DB" w:rsidRPr="00127D88" w:rsidRDefault="008E42DB" w:rsidP="008E42D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22.05</w:t>
            </w:r>
          </w:p>
        </w:tc>
        <w:tc>
          <w:tcPr>
            <w:tcW w:w="5141" w:type="dxa"/>
          </w:tcPr>
          <w:p w:rsidR="008E42DB" w:rsidRPr="00127D88" w:rsidRDefault="004550E1" w:rsidP="008E42DB">
            <w:pPr>
              <w:tabs>
                <w:tab w:val="center" w:pos="2727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7604">
              <w:rPr>
                <w:rFonts w:ascii="Times New Roman" w:hAnsi="Times New Roman" w:cs="Times New Roman"/>
                <w:b/>
                <w:sz w:val="24"/>
                <w:szCs w:val="24"/>
              </w:rPr>
              <w:t>Наши достижения. Проверка техники чтения.</w:t>
            </w:r>
          </w:p>
        </w:tc>
        <w:tc>
          <w:tcPr>
            <w:tcW w:w="3648" w:type="dxa"/>
          </w:tcPr>
          <w:p w:rsidR="008E42DB" w:rsidRPr="00127D88" w:rsidRDefault="008E42DB" w:rsidP="008E42D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27D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Проверка техники чтения</w:t>
            </w:r>
          </w:p>
        </w:tc>
        <w:tc>
          <w:tcPr>
            <w:tcW w:w="3649" w:type="dxa"/>
          </w:tcPr>
          <w:p w:rsidR="008E42DB" w:rsidRPr="00127D88" w:rsidRDefault="008E42DB" w:rsidP="008E42DB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:rsidR="008E42DB" w:rsidRPr="00127D88" w:rsidRDefault="008E42DB" w:rsidP="008E42D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E42DB" w:rsidRPr="00127D88" w:rsidRDefault="008E42DB" w:rsidP="008E42D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E42DB" w:rsidRPr="00127D88" w:rsidRDefault="008E42DB" w:rsidP="008E42DB">
      <w:pPr>
        <w:shd w:val="clear" w:color="auto" w:fill="FFFFFF"/>
        <w:spacing w:after="0" w:line="45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27D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Требования к чтению</w:t>
      </w:r>
    </w:p>
    <w:p w:rsidR="008E42DB" w:rsidRPr="00127D88" w:rsidRDefault="008E42DB" w:rsidP="008E42DB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7D88">
        <w:rPr>
          <w:rFonts w:ascii="Times New Roman" w:eastAsia="Times New Roman" w:hAnsi="Times New Roman" w:cs="Times New Roman"/>
          <w:color w:val="000000"/>
          <w:sz w:val="24"/>
          <w:szCs w:val="24"/>
        </w:rPr>
        <w:t>В 1 полугодии первого класса технику чтения можно не проверять.</w:t>
      </w:r>
    </w:p>
    <w:p w:rsidR="008E42DB" w:rsidRPr="00127D88" w:rsidRDefault="008E42DB" w:rsidP="008E42DB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27D88">
        <w:rPr>
          <w:rFonts w:ascii="Times New Roman" w:eastAsia="Times New Roman" w:hAnsi="Times New Roman" w:cs="Times New Roman"/>
          <w:color w:val="000000"/>
          <w:sz w:val="24"/>
          <w:szCs w:val="24"/>
        </w:rPr>
        <w:t>На конец</w:t>
      </w:r>
      <w:proofErr w:type="gramEnd"/>
      <w:r w:rsidRPr="00127D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 полугодия у ребенка должно быть сформировано осознанное, правильное чтение. Простые слова прочитываются целым словом. Допускается слоговое чтение многосложных слов.</w:t>
      </w:r>
    </w:p>
    <w:p w:rsidR="008E42DB" w:rsidRPr="00127D88" w:rsidRDefault="008E42DB" w:rsidP="008E42DB">
      <w:pPr>
        <w:shd w:val="clear" w:color="auto" w:fill="FFFFFF"/>
        <w:spacing w:after="0" w:line="45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27D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Нормы техники чтения в первом классе</w:t>
      </w:r>
    </w:p>
    <w:p w:rsidR="008E42DB" w:rsidRPr="00127D88" w:rsidRDefault="008E42DB" w:rsidP="008E42DB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7D88">
        <w:rPr>
          <w:rFonts w:ascii="Times New Roman" w:eastAsia="Times New Roman" w:hAnsi="Times New Roman" w:cs="Times New Roman"/>
          <w:color w:val="000000"/>
          <w:sz w:val="24"/>
          <w:szCs w:val="24"/>
        </w:rPr>
        <w:t>Согласно ориентировочным показателям ФГОС, скорость чтения в 1 классе должна составлять:</w:t>
      </w:r>
    </w:p>
    <w:p w:rsidR="008E42DB" w:rsidRPr="00127D88" w:rsidRDefault="008E42DB" w:rsidP="008E42DB">
      <w:pPr>
        <w:numPr>
          <w:ilvl w:val="0"/>
          <w:numId w:val="6"/>
        </w:numPr>
        <w:shd w:val="clear" w:color="auto" w:fill="FFFFFF"/>
        <w:spacing w:after="0" w:line="315" w:lineRule="atLeast"/>
        <w:ind w:left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7D88">
        <w:rPr>
          <w:rFonts w:ascii="Times New Roman" w:eastAsia="Times New Roman" w:hAnsi="Times New Roman" w:cs="Times New Roman"/>
          <w:color w:val="000000"/>
          <w:sz w:val="24"/>
          <w:szCs w:val="24"/>
        </w:rPr>
        <w:t>в 1 полугодии — 25-30 слов в минуту;</w:t>
      </w:r>
    </w:p>
    <w:p w:rsidR="008E42DB" w:rsidRPr="00127D88" w:rsidRDefault="008E42DB" w:rsidP="008E42DB">
      <w:pPr>
        <w:numPr>
          <w:ilvl w:val="0"/>
          <w:numId w:val="6"/>
        </w:numPr>
        <w:shd w:val="clear" w:color="auto" w:fill="FFFFFF"/>
        <w:spacing w:after="0" w:line="315" w:lineRule="atLeast"/>
        <w:ind w:left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7D88">
        <w:rPr>
          <w:rFonts w:ascii="Times New Roman" w:eastAsia="Times New Roman" w:hAnsi="Times New Roman" w:cs="Times New Roman"/>
          <w:color w:val="000000"/>
          <w:sz w:val="24"/>
          <w:szCs w:val="24"/>
        </w:rPr>
        <w:t>во 2 полугодии — 30-40 слов в минуту.</w:t>
      </w:r>
    </w:p>
    <w:p w:rsidR="008E42DB" w:rsidRPr="00127D88" w:rsidRDefault="008E42DB" w:rsidP="008E42DB">
      <w:pPr>
        <w:shd w:val="clear" w:color="auto" w:fill="FFFFFF"/>
        <w:spacing w:after="0" w:line="45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27D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Особенности проверки</w:t>
      </w:r>
    </w:p>
    <w:p w:rsidR="008E42DB" w:rsidRPr="00127D88" w:rsidRDefault="008E42DB" w:rsidP="008E42DB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7D88">
        <w:rPr>
          <w:rFonts w:ascii="Times New Roman" w:eastAsia="Times New Roman" w:hAnsi="Times New Roman" w:cs="Times New Roman"/>
          <w:color w:val="000000"/>
          <w:sz w:val="24"/>
          <w:szCs w:val="24"/>
        </w:rPr>
        <w:t>В 1 классе оценки за обучение не ставятся, ученик либо «справился», либо «не справился» с заданием.</w:t>
      </w:r>
    </w:p>
    <w:p w:rsidR="008E42DB" w:rsidRPr="00127D88" w:rsidRDefault="008E42DB" w:rsidP="008E42DB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7D88">
        <w:rPr>
          <w:rFonts w:ascii="Times New Roman" w:eastAsia="Times New Roman" w:hAnsi="Times New Roman" w:cs="Times New Roman"/>
          <w:color w:val="000000"/>
          <w:sz w:val="24"/>
          <w:szCs w:val="24"/>
        </w:rPr>
        <w:t>Для проверки техники чтения необходимо заранее подготовить незнакомый ребенку текст. Предложения в тексте должны быть простые и короткие. Картинок быть не должно, чтобы ученик не отвлекался. Важно настроить ребенка на быстрое чтение.</w:t>
      </w:r>
    </w:p>
    <w:p w:rsidR="008E42DB" w:rsidRPr="00127D88" w:rsidRDefault="008E42DB" w:rsidP="008E42DB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7D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процессе чтения первоклассник должен следить по тексту пальцем, чтобы не потерять строчку. Когда ребенок начал читать, не следует останавливать его, даже если он ошибся в произнесении слова или в постановке ударения. После чтения необходимо задать ребенку несколько вопросов по тексту, чтобы проверить </w:t>
      </w:r>
      <w:r w:rsidRPr="00127D8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его </w:t>
      </w:r>
      <w:hyperlink r:id="rId5" w:history="1">
        <w:r w:rsidRPr="00127D88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понимание текста</w:t>
        </w:r>
      </w:hyperlink>
      <w:r w:rsidRPr="00127D8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8E42DB" w:rsidRPr="00127D88" w:rsidRDefault="008E42DB" w:rsidP="008E42DB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7D88">
        <w:rPr>
          <w:rFonts w:ascii="Times New Roman" w:eastAsia="Times New Roman" w:hAnsi="Times New Roman" w:cs="Times New Roman"/>
          <w:color w:val="000000"/>
          <w:sz w:val="24"/>
          <w:szCs w:val="24"/>
        </w:rPr>
        <w:t>Навыки и основы чтения закладываются детям в 1 классе. Поэтому в этот период важно обращать особое внимание на успехи малышей в школе, чтобы оказать им своевременную помощь.</w:t>
      </w:r>
    </w:p>
    <w:p w:rsidR="008E42DB" w:rsidRPr="00127D88" w:rsidRDefault="008E42DB" w:rsidP="008E42DB">
      <w:pPr>
        <w:shd w:val="clear" w:color="auto" w:fill="FFFFFF"/>
        <w:spacing w:after="0" w:line="45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27D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Тексты для проверки в 1 классе</w:t>
      </w:r>
    </w:p>
    <w:p w:rsidR="008E42DB" w:rsidRPr="00127D88" w:rsidRDefault="008E42DB" w:rsidP="008E42DB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7D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Текст №1. 1 класс (март)</w:t>
      </w:r>
    </w:p>
    <w:p w:rsidR="008E42DB" w:rsidRPr="00127D88" w:rsidRDefault="008E42DB" w:rsidP="008E42DB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7D88">
        <w:rPr>
          <w:rFonts w:ascii="Times New Roman" w:eastAsia="Times New Roman" w:hAnsi="Times New Roman" w:cs="Times New Roman"/>
          <w:color w:val="000000"/>
          <w:sz w:val="24"/>
          <w:szCs w:val="24"/>
        </w:rPr>
        <w:t>Пришла весна, потекла вода. Дети взяли дощечки, сделали лодочку, пустили лодочку по воде. Лодочка плыла, а дети бежали за нею, кричали и ничего впереди себя не видали, и в лужу упали.</w:t>
      </w:r>
    </w:p>
    <w:p w:rsidR="008E42DB" w:rsidRPr="00127D88" w:rsidRDefault="008E42DB" w:rsidP="008E42DB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27D88">
        <w:rPr>
          <w:rFonts w:ascii="Times New Roman" w:eastAsia="Times New Roman" w:hAnsi="Times New Roman" w:cs="Times New Roman"/>
          <w:color w:val="000000"/>
          <w:sz w:val="24"/>
          <w:szCs w:val="24"/>
        </w:rPr>
        <w:t>(31 слово.</w:t>
      </w:r>
      <w:proofErr w:type="gramEnd"/>
      <w:r w:rsidRPr="00127D88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gramStart"/>
      <w:r w:rsidRPr="00127D88">
        <w:rPr>
          <w:rFonts w:ascii="Times New Roman" w:eastAsia="Times New Roman" w:hAnsi="Times New Roman" w:cs="Times New Roman"/>
          <w:color w:val="000000"/>
          <w:sz w:val="24"/>
          <w:szCs w:val="24"/>
        </w:rPr>
        <w:t>Л. Толстой)</w:t>
      </w:r>
      <w:proofErr w:type="gramEnd"/>
    </w:p>
    <w:p w:rsidR="008E42DB" w:rsidRPr="00127D88" w:rsidRDefault="008E42DB" w:rsidP="008E42DB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7D88"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 №2. Дедушка</w:t>
      </w:r>
    </w:p>
    <w:p w:rsidR="008E42DB" w:rsidRPr="00127D88" w:rsidRDefault="008E42DB" w:rsidP="008E42DB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7D88">
        <w:rPr>
          <w:rFonts w:ascii="Times New Roman" w:eastAsia="Times New Roman" w:hAnsi="Times New Roman" w:cs="Times New Roman"/>
          <w:color w:val="000000"/>
          <w:sz w:val="24"/>
          <w:szCs w:val="24"/>
        </w:rPr>
        <w:t>Мальчики Миша и Сережа жили у деда. Они помогали деду сушить сеть. Дедушка учил мальчиков ловить рыбу. Ребята любили работать с дедом.</w:t>
      </w:r>
    </w:p>
    <w:p w:rsidR="008E42DB" w:rsidRPr="00127D88" w:rsidRDefault="008E42DB" w:rsidP="008E42DB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7D88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(23 слова)</w:t>
      </w:r>
    </w:p>
    <w:p w:rsidR="008E42DB" w:rsidRPr="00127D88" w:rsidRDefault="008E42DB" w:rsidP="008E42DB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7D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Текст №3</w:t>
      </w:r>
    </w:p>
    <w:p w:rsidR="008E42DB" w:rsidRPr="00127D88" w:rsidRDefault="008E42DB" w:rsidP="008E42DB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7D88">
        <w:rPr>
          <w:rFonts w:ascii="Times New Roman" w:eastAsia="Times New Roman" w:hAnsi="Times New Roman" w:cs="Times New Roman"/>
          <w:color w:val="000000"/>
          <w:sz w:val="24"/>
          <w:szCs w:val="24"/>
        </w:rPr>
        <w:t>Спала кошка на крыше. Она сжала лапки. Села около кошки птичка. Не сиди близко, птичка. Кошки очень хитры.</w:t>
      </w:r>
    </w:p>
    <w:p w:rsidR="008E42DB" w:rsidRPr="00127D88" w:rsidRDefault="008E42DB" w:rsidP="008E42DB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27D88">
        <w:rPr>
          <w:rFonts w:ascii="Times New Roman" w:eastAsia="Times New Roman" w:hAnsi="Times New Roman" w:cs="Times New Roman"/>
          <w:color w:val="000000"/>
          <w:sz w:val="24"/>
          <w:szCs w:val="24"/>
        </w:rPr>
        <w:t>(18 слов.</w:t>
      </w:r>
      <w:proofErr w:type="gramEnd"/>
      <w:r w:rsidRPr="00127D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127D88">
        <w:rPr>
          <w:rFonts w:ascii="Times New Roman" w:eastAsia="Times New Roman" w:hAnsi="Times New Roman" w:cs="Times New Roman"/>
          <w:color w:val="000000"/>
          <w:sz w:val="24"/>
          <w:szCs w:val="24"/>
        </w:rPr>
        <w:t>Л. Толстой)</w:t>
      </w:r>
      <w:proofErr w:type="gramEnd"/>
    </w:p>
    <w:p w:rsidR="008E42DB" w:rsidRPr="00127D88" w:rsidRDefault="008E42DB" w:rsidP="008E42DB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7D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Текст №4 Игрушки</w:t>
      </w:r>
    </w:p>
    <w:p w:rsidR="008E42DB" w:rsidRPr="00127D88" w:rsidRDefault="008E42DB" w:rsidP="008E42DB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7D88">
        <w:rPr>
          <w:rFonts w:ascii="Times New Roman" w:eastAsia="Times New Roman" w:hAnsi="Times New Roman" w:cs="Times New Roman"/>
          <w:color w:val="000000"/>
          <w:sz w:val="24"/>
          <w:szCs w:val="24"/>
        </w:rPr>
        <w:t>У Наташи гости. На полу игрушки. Тут и слоник, и ослик. За столиком куклы: Мариша, Ириша и Саша. Гости играли игрушками Наташи.</w:t>
      </w:r>
    </w:p>
    <w:p w:rsidR="008E42DB" w:rsidRPr="00127D88" w:rsidRDefault="008E42DB" w:rsidP="008E42DB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7D88">
        <w:rPr>
          <w:rFonts w:ascii="Times New Roman" w:eastAsia="Times New Roman" w:hAnsi="Times New Roman" w:cs="Times New Roman"/>
          <w:color w:val="000000"/>
          <w:sz w:val="24"/>
          <w:szCs w:val="24"/>
        </w:rPr>
        <w:t>(23 слова)</w:t>
      </w:r>
    </w:p>
    <w:p w:rsidR="008E42DB" w:rsidRPr="00127D88" w:rsidRDefault="008E42DB" w:rsidP="008E42DB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7D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Текст №5</w:t>
      </w:r>
      <w:proofErr w:type="gramStart"/>
      <w:r w:rsidRPr="00127D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К</w:t>
      </w:r>
      <w:proofErr w:type="gramEnd"/>
      <w:r w:rsidRPr="00127D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ак Алик напугал маму и папу</w:t>
      </w:r>
    </w:p>
    <w:p w:rsidR="008E42DB" w:rsidRPr="00127D88" w:rsidRDefault="008E42DB" w:rsidP="008E42DB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7D88">
        <w:rPr>
          <w:rFonts w:ascii="Times New Roman" w:eastAsia="Times New Roman" w:hAnsi="Times New Roman" w:cs="Times New Roman"/>
          <w:color w:val="000000"/>
          <w:sz w:val="24"/>
          <w:szCs w:val="24"/>
        </w:rPr>
        <w:t>Папа купил сыну Алику книгу-раскраску. Там рисунки: мамонты и слоны, аллигаторы и гиппопотамы, носороги и мартышки.</w:t>
      </w:r>
    </w:p>
    <w:p w:rsidR="008E42DB" w:rsidRPr="00127D88" w:rsidRDefault="008E42DB" w:rsidP="008E42DB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7D88">
        <w:rPr>
          <w:rFonts w:ascii="Times New Roman" w:eastAsia="Times New Roman" w:hAnsi="Times New Roman" w:cs="Times New Roman"/>
          <w:color w:val="000000"/>
          <w:sz w:val="24"/>
          <w:szCs w:val="24"/>
        </w:rPr>
        <w:t>А мама Алику купила краски и кисти. Он раскрасил рисунки красками. Мамонт стал синим, а носорог красным. Ну и ну!</w:t>
      </w:r>
    </w:p>
    <w:p w:rsidR="008E42DB" w:rsidRPr="00127D88" w:rsidRDefault="008E42DB" w:rsidP="008E42DB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7D88">
        <w:rPr>
          <w:rFonts w:ascii="Times New Roman" w:eastAsia="Times New Roman" w:hAnsi="Times New Roman" w:cs="Times New Roman"/>
          <w:color w:val="000000"/>
          <w:sz w:val="24"/>
          <w:szCs w:val="24"/>
        </w:rPr>
        <w:t>(37 слов)  </w:t>
      </w:r>
    </w:p>
    <w:p w:rsidR="008E42DB" w:rsidRPr="00127D88" w:rsidRDefault="008E42DB" w:rsidP="008E42DB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7D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Текст №6 Галка</w:t>
      </w:r>
    </w:p>
    <w:p w:rsidR="008E42DB" w:rsidRPr="00127D88" w:rsidRDefault="008E42DB" w:rsidP="008E42DB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7D88">
        <w:rPr>
          <w:rFonts w:ascii="Times New Roman" w:eastAsia="Times New Roman" w:hAnsi="Times New Roman" w:cs="Times New Roman"/>
          <w:color w:val="000000"/>
          <w:sz w:val="24"/>
          <w:szCs w:val="24"/>
        </w:rPr>
        <w:t>Галку и ворону различить совсем не трудно. Галка вдвое меньше вороны и вся черная, только вокруг шеи серые перышки, будто она серым платочком повязана. А у вороны наоборот: все туловище серое, черные только голова, шея, крылья да хвост.</w:t>
      </w:r>
    </w:p>
    <w:p w:rsidR="008E42DB" w:rsidRPr="00127D88" w:rsidRDefault="008E42DB" w:rsidP="008E42DB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27D88">
        <w:rPr>
          <w:rFonts w:ascii="Times New Roman" w:eastAsia="Times New Roman" w:hAnsi="Times New Roman" w:cs="Times New Roman"/>
          <w:color w:val="000000"/>
          <w:sz w:val="24"/>
          <w:szCs w:val="24"/>
        </w:rPr>
        <w:t>(38 слов.</w:t>
      </w:r>
      <w:proofErr w:type="gramEnd"/>
      <w:r w:rsidRPr="00127D88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gramStart"/>
      <w:r w:rsidRPr="00127D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Г. </w:t>
      </w:r>
      <w:proofErr w:type="spellStart"/>
      <w:r w:rsidRPr="00127D88">
        <w:rPr>
          <w:rFonts w:ascii="Times New Roman" w:eastAsia="Times New Roman" w:hAnsi="Times New Roman" w:cs="Times New Roman"/>
          <w:color w:val="000000"/>
          <w:sz w:val="24"/>
          <w:szCs w:val="24"/>
        </w:rPr>
        <w:t>Скребицкий</w:t>
      </w:r>
      <w:proofErr w:type="spellEnd"/>
      <w:r w:rsidRPr="00127D88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proofErr w:type="gramEnd"/>
    </w:p>
    <w:p w:rsidR="008E42DB" w:rsidRPr="00127D88" w:rsidRDefault="008E42DB" w:rsidP="008E42DB">
      <w:pPr>
        <w:shd w:val="clear" w:color="auto" w:fill="FFFFFF"/>
        <w:spacing w:after="0" w:line="45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27D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Тексты для проверки во втором полугодии 1 класса</w:t>
      </w:r>
    </w:p>
    <w:p w:rsidR="008E42DB" w:rsidRPr="00127D88" w:rsidRDefault="008E42DB" w:rsidP="008E42DB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7D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Текст №1. В роще</w:t>
      </w:r>
    </w:p>
    <w:p w:rsidR="008E42DB" w:rsidRPr="00127D88" w:rsidRDefault="008E42DB" w:rsidP="008E42DB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7D88">
        <w:rPr>
          <w:rFonts w:ascii="Times New Roman" w:eastAsia="Times New Roman" w:hAnsi="Times New Roman" w:cs="Times New Roman"/>
          <w:color w:val="000000"/>
          <w:sz w:val="24"/>
          <w:szCs w:val="24"/>
        </w:rPr>
        <w:t>Дети пришли в рощу. Там весело и шумно. Пчела брала мед с цветка. Муравей тащил травинку. Голубь строил гнездо для голубят. Зайчик бежал к ручью. Ручей журчал по камням. Он работал. Ручей поил чистой водой людей и животных.</w:t>
      </w:r>
    </w:p>
    <w:p w:rsidR="008E42DB" w:rsidRPr="00127D88" w:rsidRDefault="008E42DB" w:rsidP="008E42DB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27D88">
        <w:rPr>
          <w:rFonts w:ascii="Times New Roman" w:eastAsia="Times New Roman" w:hAnsi="Times New Roman" w:cs="Times New Roman"/>
          <w:color w:val="000000"/>
          <w:sz w:val="24"/>
          <w:szCs w:val="24"/>
        </w:rPr>
        <w:t>(38 слов.</w:t>
      </w:r>
      <w:proofErr w:type="gramEnd"/>
      <w:r w:rsidRPr="00127D88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gramStart"/>
      <w:r w:rsidRPr="00127D88">
        <w:rPr>
          <w:rFonts w:ascii="Times New Roman" w:eastAsia="Times New Roman" w:hAnsi="Times New Roman" w:cs="Times New Roman"/>
          <w:color w:val="000000"/>
          <w:sz w:val="24"/>
          <w:szCs w:val="24"/>
        </w:rPr>
        <w:t>К. Ушинский)</w:t>
      </w:r>
      <w:proofErr w:type="gramEnd"/>
    </w:p>
    <w:p w:rsidR="008E42DB" w:rsidRPr="00127D88" w:rsidRDefault="008E42DB" w:rsidP="008E42DB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7D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Текст №2. Сторож</w:t>
      </w:r>
    </w:p>
    <w:p w:rsidR="008E42DB" w:rsidRPr="00127D88" w:rsidRDefault="008E42DB" w:rsidP="008E42DB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7D88">
        <w:rPr>
          <w:rFonts w:ascii="Times New Roman" w:eastAsia="Times New Roman" w:hAnsi="Times New Roman" w:cs="Times New Roman"/>
          <w:color w:val="000000"/>
          <w:sz w:val="24"/>
          <w:szCs w:val="24"/>
        </w:rPr>
        <w:t>У утки были пушистые утята. Однажды лисица утащила утку. Мы научили собаку водить к реке утят. Вот собака важно идет к реке. Утята спешат за ней. Утята ныряют в воде. Потом они гуляют на лугу. Собака сидит и зорко охраняет утят.</w:t>
      </w:r>
    </w:p>
    <w:p w:rsidR="008E42DB" w:rsidRPr="00127D88" w:rsidRDefault="008E42DB" w:rsidP="008E42DB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27D88">
        <w:rPr>
          <w:rFonts w:ascii="Times New Roman" w:eastAsia="Times New Roman" w:hAnsi="Times New Roman" w:cs="Times New Roman"/>
          <w:color w:val="000000"/>
          <w:sz w:val="24"/>
          <w:szCs w:val="24"/>
        </w:rPr>
        <w:t>(41 слов.</w:t>
      </w:r>
      <w:proofErr w:type="gramEnd"/>
      <w:r w:rsidRPr="00127D88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gramStart"/>
      <w:r w:rsidRPr="00127D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А. </w:t>
      </w:r>
      <w:proofErr w:type="spellStart"/>
      <w:r w:rsidRPr="00127D88">
        <w:rPr>
          <w:rFonts w:ascii="Times New Roman" w:eastAsia="Times New Roman" w:hAnsi="Times New Roman" w:cs="Times New Roman"/>
          <w:color w:val="000000"/>
          <w:sz w:val="24"/>
          <w:szCs w:val="24"/>
        </w:rPr>
        <w:t>Седугин</w:t>
      </w:r>
      <w:proofErr w:type="spellEnd"/>
      <w:r w:rsidRPr="00127D88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proofErr w:type="gramEnd"/>
    </w:p>
    <w:p w:rsidR="008E42DB" w:rsidRPr="00127D88" w:rsidRDefault="008E42DB" w:rsidP="008E42DB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7D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Текст №3 </w:t>
      </w:r>
      <w:proofErr w:type="spellStart"/>
      <w:r w:rsidRPr="00127D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Мурзик</w:t>
      </w:r>
      <w:proofErr w:type="spellEnd"/>
    </w:p>
    <w:p w:rsidR="008E42DB" w:rsidRPr="00127D88" w:rsidRDefault="008E42DB" w:rsidP="008E42DB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7D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Котик </w:t>
      </w:r>
      <w:proofErr w:type="spellStart"/>
      <w:r w:rsidRPr="00127D88">
        <w:rPr>
          <w:rFonts w:ascii="Times New Roman" w:eastAsia="Times New Roman" w:hAnsi="Times New Roman" w:cs="Times New Roman"/>
          <w:color w:val="000000"/>
          <w:sz w:val="24"/>
          <w:szCs w:val="24"/>
        </w:rPr>
        <w:t>Мурзик</w:t>
      </w:r>
      <w:proofErr w:type="spellEnd"/>
      <w:r w:rsidRPr="00127D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был озорной. Однажды он сидел на дереве. Рядом села ворона. </w:t>
      </w:r>
      <w:proofErr w:type="spellStart"/>
      <w:r w:rsidRPr="00127D88">
        <w:rPr>
          <w:rFonts w:ascii="Times New Roman" w:eastAsia="Times New Roman" w:hAnsi="Times New Roman" w:cs="Times New Roman"/>
          <w:color w:val="000000"/>
          <w:sz w:val="24"/>
          <w:szCs w:val="24"/>
        </w:rPr>
        <w:t>Мурзик</w:t>
      </w:r>
      <w:proofErr w:type="spellEnd"/>
      <w:r w:rsidRPr="00127D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прыгнул ей на спину. Он вцепился когтями в перья и замер. Ворона испугалась. Она полетела над деревней. </w:t>
      </w:r>
      <w:proofErr w:type="spellStart"/>
      <w:r w:rsidRPr="00127D88">
        <w:rPr>
          <w:rFonts w:ascii="Times New Roman" w:eastAsia="Times New Roman" w:hAnsi="Times New Roman" w:cs="Times New Roman"/>
          <w:color w:val="000000"/>
          <w:sz w:val="24"/>
          <w:szCs w:val="24"/>
        </w:rPr>
        <w:t>Мурзик</w:t>
      </w:r>
      <w:proofErr w:type="spellEnd"/>
      <w:r w:rsidRPr="00127D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 удержался и упал. Ему повезло. Он провалился в пушистый снег.</w:t>
      </w:r>
    </w:p>
    <w:p w:rsidR="008E42DB" w:rsidRPr="00127D88" w:rsidRDefault="008E42DB" w:rsidP="008E42DB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27D88">
        <w:rPr>
          <w:rFonts w:ascii="Times New Roman" w:eastAsia="Times New Roman" w:hAnsi="Times New Roman" w:cs="Times New Roman"/>
          <w:color w:val="000000"/>
          <w:sz w:val="24"/>
          <w:szCs w:val="24"/>
        </w:rPr>
        <w:t>(40 слов.</w:t>
      </w:r>
      <w:proofErr w:type="gramEnd"/>
      <w:r w:rsidRPr="00127D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127D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А. </w:t>
      </w:r>
      <w:proofErr w:type="spellStart"/>
      <w:r w:rsidRPr="00127D88">
        <w:rPr>
          <w:rFonts w:ascii="Times New Roman" w:eastAsia="Times New Roman" w:hAnsi="Times New Roman" w:cs="Times New Roman"/>
          <w:color w:val="000000"/>
          <w:sz w:val="24"/>
          <w:szCs w:val="24"/>
        </w:rPr>
        <w:t>Мусатов</w:t>
      </w:r>
      <w:proofErr w:type="spellEnd"/>
      <w:r w:rsidRPr="00127D88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proofErr w:type="gramEnd"/>
    </w:p>
    <w:p w:rsidR="008E42DB" w:rsidRPr="00127D88" w:rsidRDefault="008E42DB" w:rsidP="008E42DB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7D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Текст №4 Галка и голуби</w:t>
      </w:r>
    </w:p>
    <w:p w:rsidR="008E42DB" w:rsidRPr="00127D88" w:rsidRDefault="008E42DB" w:rsidP="008E42DB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7D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Галка увидала, что голубей хорошо кормят. Она выбелилась и влетела в голубятню. Голуби подумали, что она голубь, и пустили её. Но галка забылась и закричала </w:t>
      </w:r>
      <w:proofErr w:type="spellStart"/>
      <w:r w:rsidRPr="00127D88">
        <w:rPr>
          <w:rFonts w:ascii="Times New Roman" w:eastAsia="Times New Roman" w:hAnsi="Times New Roman" w:cs="Times New Roman"/>
          <w:color w:val="000000"/>
          <w:sz w:val="24"/>
          <w:szCs w:val="24"/>
        </w:rPr>
        <w:t>по-галочьи</w:t>
      </w:r>
      <w:proofErr w:type="spellEnd"/>
      <w:r w:rsidRPr="00127D88">
        <w:rPr>
          <w:rFonts w:ascii="Times New Roman" w:eastAsia="Times New Roman" w:hAnsi="Times New Roman" w:cs="Times New Roman"/>
          <w:color w:val="000000"/>
          <w:sz w:val="24"/>
          <w:szCs w:val="24"/>
        </w:rPr>
        <w:t>. Тогда её голуби прогнали. Галка полетела назад к галкам. Но галки испугались и тоже прогнали её.</w:t>
      </w:r>
    </w:p>
    <w:p w:rsidR="008E42DB" w:rsidRPr="00127D88" w:rsidRDefault="008E42DB" w:rsidP="008E42DB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27D88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(46 слов.</w:t>
      </w:r>
      <w:proofErr w:type="gramEnd"/>
      <w:r w:rsidRPr="00127D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127D88">
        <w:rPr>
          <w:rFonts w:ascii="Times New Roman" w:eastAsia="Times New Roman" w:hAnsi="Times New Roman" w:cs="Times New Roman"/>
          <w:color w:val="000000"/>
          <w:sz w:val="24"/>
          <w:szCs w:val="24"/>
        </w:rPr>
        <w:t>Л. Толстой)</w:t>
      </w:r>
      <w:proofErr w:type="gramEnd"/>
    </w:p>
    <w:p w:rsidR="008E42DB" w:rsidRPr="00127D88" w:rsidRDefault="008E42DB" w:rsidP="008E42DB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7D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Текст №5 Осинки</w:t>
      </w:r>
    </w:p>
    <w:p w:rsidR="008E42DB" w:rsidRPr="00127D88" w:rsidRDefault="008E42DB" w:rsidP="008E42DB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7D88">
        <w:rPr>
          <w:rFonts w:ascii="Times New Roman" w:eastAsia="Times New Roman" w:hAnsi="Times New Roman" w:cs="Times New Roman"/>
          <w:color w:val="000000"/>
          <w:sz w:val="24"/>
          <w:szCs w:val="24"/>
        </w:rPr>
        <w:t>В солнечный день осенью на опушке елового леса собрались молодые разноцветные осинки, густо одна к другой, как будто им там, в еловом лесу, стало холодно. Они вышли погреться на опушку, как у нас в деревнях люди выходят на солнышко и сидят на завалинках.</w:t>
      </w:r>
    </w:p>
    <w:p w:rsidR="008E42DB" w:rsidRPr="00127D88" w:rsidRDefault="008E42DB" w:rsidP="008E42DB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27D88">
        <w:rPr>
          <w:rFonts w:ascii="Times New Roman" w:eastAsia="Times New Roman" w:hAnsi="Times New Roman" w:cs="Times New Roman"/>
          <w:color w:val="000000"/>
          <w:sz w:val="24"/>
          <w:szCs w:val="24"/>
        </w:rPr>
        <w:t>(43 слова.</w:t>
      </w:r>
      <w:proofErr w:type="gramEnd"/>
      <w:r w:rsidRPr="00127D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127D88">
        <w:rPr>
          <w:rFonts w:ascii="Times New Roman" w:eastAsia="Times New Roman" w:hAnsi="Times New Roman" w:cs="Times New Roman"/>
          <w:color w:val="000000"/>
          <w:sz w:val="24"/>
          <w:szCs w:val="24"/>
        </w:rPr>
        <w:t>М. Пришвин)</w:t>
      </w:r>
      <w:proofErr w:type="gramEnd"/>
    </w:p>
    <w:p w:rsidR="008E42DB" w:rsidRPr="00127D88" w:rsidRDefault="008E42DB" w:rsidP="008E42D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E42DB" w:rsidRPr="00127D88" w:rsidRDefault="008E42DB" w:rsidP="008E42DB">
      <w:pPr>
        <w:rPr>
          <w:rFonts w:ascii="Times New Roman" w:hAnsi="Times New Roman" w:cs="Times New Roman"/>
          <w:sz w:val="24"/>
          <w:szCs w:val="24"/>
        </w:rPr>
      </w:pPr>
    </w:p>
    <w:p w:rsidR="008E42DB" w:rsidRPr="00127D88" w:rsidRDefault="008E42DB" w:rsidP="008E42DB">
      <w:pPr>
        <w:rPr>
          <w:rFonts w:ascii="Times New Roman" w:hAnsi="Times New Roman" w:cs="Times New Roman"/>
          <w:sz w:val="24"/>
          <w:szCs w:val="24"/>
        </w:rPr>
      </w:pPr>
    </w:p>
    <w:p w:rsidR="008E42DB" w:rsidRDefault="008E42DB"/>
    <w:sectPr w:rsidR="008E42DB" w:rsidSect="008E42DB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IGDT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3A5E75"/>
    <w:multiLevelType w:val="hybridMultilevel"/>
    <w:tmpl w:val="CEFC3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9F0085"/>
    <w:multiLevelType w:val="hybridMultilevel"/>
    <w:tmpl w:val="3DD6BCBA"/>
    <w:lvl w:ilvl="0" w:tplc="505090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33C5D3C"/>
    <w:multiLevelType w:val="hybridMultilevel"/>
    <w:tmpl w:val="6A3C0D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9367AF"/>
    <w:multiLevelType w:val="hybridMultilevel"/>
    <w:tmpl w:val="674E72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CA232F"/>
    <w:multiLevelType w:val="hybridMultilevel"/>
    <w:tmpl w:val="E0F46E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B34999"/>
    <w:multiLevelType w:val="multilevel"/>
    <w:tmpl w:val="67C0D2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F0B1B08"/>
    <w:multiLevelType w:val="hybridMultilevel"/>
    <w:tmpl w:val="9FBA1214"/>
    <w:lvl w:ilvl="0" w:tplc="7AC8CD46">
      <w:start w:val="1"/>
      <w:numFmt w:val="decimal"/>
      <w:lvlText w:val="%1."/>
      <w:lvlJc w:val="left"/>
      <w:pPr>
        <w:ind w:left="927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E42DB"/>
    <w:rsid w:val="0005208B"/>
    <w:rsid w:val="00217D4D"/>
    <w:rsid w:val="003F0EB8"/>
    <w:rsid w:val="004330E7"/>
    <w:rsid w:val="004550E1"/>
    <w:rsid w:val="004776BF"/>
    <w:rsid w:val="004C390B"/>
    <w:rsid w:val="005243B4"/>
    <w:rsid w:val="00562429"/>
    <w:rsid w:val="008C70BD"/>
    <w:rsid w:val="008E42DB"/>
    <w:rsid w:val="00B0304E"/>
    <w:rsid w:val="00BD4E84"/>
    <w:rsid w:val="00C522B8"/>
    <w:rsid w:val="00D323B5"/>
    <w:rsid w:val="00DA224C"/>
    <w:rsid w:val="00DF1B57"/>
    <w:rsid w:val="00E20DDD"/>
    <w:rsid w:val="00E95B27"/>
    <w:rsid w:val="00EA0E27"/>
    <w:rsid w:val="00F547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90B"/>
  </w:style>
  <w:style w:type="paragraph" w:styleId="2">
    <w:name w:val="heading 2"/>
    <w:basedOn w:val="a"/>
    <w:link w:val="20"/>
    <w:uiPriority w:val="9"/>
    <w:qFormat/>
    <w:rsid w:val="008E42D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E42DB"/>
    <w:rPr>
      <w:rFonts w:ascii="Times New Roman" w:eastAsia="Times New Roman" w:hAnsi="Times New Roman" w:cs="Times New Roman"/>
      <w:b/>
      <w:bCs/>
      <w:sz w:val="36"/>
      <w:szCs w:val="36"/>
    </w:rPr>
  </w:style>
  <w:style w:type="table" w:styleId="a3">
    <w:name w:val="Table Grid"/>
    <w:basedOn w:val="a1"/>
    <w:uiPriority w:val="59"/>
    <w:rsid w:val="008E42D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8E42DB"/>
    <w:pPr>
      <w:ind w:left="720"/>
      <w:contextualSpacing/>
    </w:pPr>
    <w:rPr>
      <w:rFonts w:ascii="Calibri" w:eastAsia="Times New Roman" w:hAnsi="Calibri" w:cs="Times New Roman"/>
    </w:rPr>
  </w:style>
  <w:style w:type="paragraph" w:styleId="a5">
    <w:name w:val="Body Text"/>
    <w:basedOn w:val="a"/>
    <w:link w:val="a6"/>
    <w:uiPriority w:val="99"/>
    <w:unhideWhenUsed/>
    <w:rsid w:val="008E42DB"/>
    <w:pPr>
      <w:spacing w:after="120" w:line="240" w:lineRule="auto"/>
    </w:pPr>
    <w:rPr>
      <w:rFonts w:ascii="Times New Roman" w:eastAsia="Times New Roman" w:hAnsi="Times New Roman" w:cs="Times New Roman"/>
      <w:sz w:val="72"/>
      <w:szCs w:val="72"/>
    </w:rPr>
  </w:style>
  <w:style w:type="character" w:customStyle="1" w:styleId="a6">
    <w:name w:val="Основной текст Знак"/>
    <w:basedOn w:val="a0"/>
    <w:link w:val="a5"/>
    <w:uiPriority w:val="99"/>
    <w:rsid w:val="008E42DB"/>
    <w:rPr>
      <w:rFonts w:ascii="Times New Roman" w:eastAsia="Times New Roman" w:hAnsi="Times New Roman" w:cs="Times New Roman"/>
      <w:sz w:val="72"/>
      <w:szCs w:val="72"/>
    </w:rPr>
  </w:style>
  <w:style w:type="paragraph" w:customStyle="1" w:styleId="c17">
    <w:name w:val="c17"/>
    <w:basedOn w:val="a"/>
    <w:rsid w:val="008E42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8E42DB"/>
  </w:style>
  <w:style w:type="character" w:customStyle="1" w:styleId="apple-converted-space">
    <w:name w:val="apple-converted-space"/>
    <w:basedOn w:val="a0"/>
    <w:rsid w:val="008E42DB"/>
  </w:style>
  <w:style w:type="paragraph" w:customStyle="1" w:styleId="c41">
    <w:name w:val="c41"/>
    <w:basedOn w:val="a"/>
    <w:rsid w:val="008E42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8E42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rsid w:val="008E42DB"/>
    <w:pPr>
      <w:widowControl w:val="0"/>
      <w:autoSpaceDE w:val="0"/>
      <w:autoSpaceDN w:val="0"/>
      <w:adjustRightInd w:val="0"/>
      <w:spacing w:after="0" w:line="271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9">
    <w:name w:val="Font Style19"/>
    <w:rsid w:val="008E42DB"/>
    <w:rPr>
      <w:rFonts w:ascii="Times New Roman" w:hAnsi="Times New Roman" w:cs="Times New Roman"/>
      <w:sz w:val="16"/>
      <w:szCs w:val="16"/>
    </w:rPr>
  </w:style>
  <w:style w:type="character" w:styleId="a7">
    <w:name w:val="Strong"/>
    <w:basedOn w:val="a0"/>
    <w:uiPriority w:val="22"/>
    <w:qFormat/>
    <w:rsid w:val="008E42DB"/>
    <w:rPr>
      <w:b/>
      <w:bCs/>
    </w:rPr>
  </w:style>
  <w:style w:type="character" w:customStyle="1" w:styleId="c3">
    <w:name w:val="c3"/>
    <w:basedOn w:val="a0"/>
    <w:rsid w:val="0005208B"/>
  </w:style>
  <w:style w:type="paragraph" w:styleId="a8">
    <w:name w:val="Normal (Web)"/>
    <w:basedOn w:val="a"/>
    <w:uiPriority w:val="99"/>
    <w:unhideWhenUsed/>
    <w:rsid w:val="00EA0E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pedsovet.su/publ/179-1-0-532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26</Pages>
  <Words>5603</Words>
  <Characters>31939</Characters>
  <Application>Microsoft Office Word</Application>
  <DocSecurity>0</DocSecurity>
  <Lines>266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11</cp:revision>
  <dcterms:created xsi:type="dcterms:W3CDTF">2016-10-23T18:22:00Z</dcterms:created>
  <dcterms:modified xsi:type="dcterms:W3CDTF">2016-11-19T19:21:00Z</dcterms:modified>
</cp:coreProperties>
</file>